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772198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72198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730628782" r:id="rId9"/>
        </w:object>
      </w:r>
    </w:p>
    <w:p w:rsidR="003247E4" w:rsidRPr="00772198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72198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772198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72198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772198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72198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772198">
        <w:rPr>
          <w:rFonts w:ascii="Times New Roman" w:hAnsi="Times New Roman"/>
          <w:b w:val="0"/>
          <w:sz w:val="25"/>
          <w:szCs w:val="25"/>
        </w:rPr>
        <w:t>го</w:t>
      </w:r>
      <w:r w:rsidRPr="00772198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772198">
        <w:rPr>
          <w:rFonts w:ascii="Times New Roman" w:hAnsi="Times New Roman"/>
          <w:b w:val="0"/>
          <w:sz w:val="25"/>
          <w:szCs w:val="25"/>
        </w:rPr>
        <w:t>я</w:t>
      </w:r>
      <w:r w:rsidRPr="00772198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772198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72198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772198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772198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772198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72198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772198" w:rsidRDefault="008A3285" w:rsidP="008A3285">
      <w:pPr>
        <w:jc w:val="center"/>
        <w:rPr>
          <w:sz w:val="25"/>
          <w:szCs w:val="25"/>
        </w:rPr>
      </w:pPr>
      <w:r w:rsidRPr="00772198">
        <w:rPr>
          <w:sz w:val="25"/>
          <w:szCs w:val="25"/>
          <w:lang w:val="en-US"/>
        </w:rPr>
        <w:t>I</w:t>
      </w:r>
      <w:r w:rsidR="0086716D" w:rsidRPr="00772198">
        <w:rPr>
          <w:sz w:val="25"/>
          <w:szCs w:val="25"/>
          <w:lang w:val="en-US"/>
        </w:rPr>
        <w:t>V</w:t>
      </w:r>
      <w:r w:rsidRPr="00772198">
        <w:rPr>
          <w:sz w:val="25"/>
          <w:szCs w:val="25"/>
        </w:rPr>
        <w:t xml:space="preserve"> созыва </w:t>
      </w:r>
      <w:r w:rsidR="00475847" w:rsidRPr="00772198">
        <w:rPr>
          <w:sz w:val="25"/>
          <w:szCs w:val="25"/>
        </w:rPr>
        <w:t>3</w:t>
      </w:r>
      <w:r w:rsidR="004B053E" w:rsidRPr="00772198">
        <w:rPr>
          <w:sz w:val="25"/>
          <w:szCs w:val="25"/>
        </w:rPr>
        <w:t>4</w:t>
      </w:r>
      <w:r w:rsidRPr="00772198">
        <w:rPr>
          <w:sz w:val="25"/>
          <w:szCs w:val="25"/>
        </w:rPr>
        <w:t xml:space="preserve"> сессия</w:t>
      </w:r>
    </w:p>
    <w:p w:rsidR="00A706B3" w:rsidRPr="00772198" w:rsidRDefault="00A706B3" w:rsidP="00A706B3">
      <w:pPr>
        <w:rPr>
          <w:b/>
          <w:sz w:val="25"/>
          <w:szCs w:val="25"/>
        </w:rPr>
      </w:pPr>
      <w:r w:rsidRPr="00772198">
        <w:rPr>
          <w:b/>
          <w:sz w:val="25"/>
          <w:szCs w:val="25"/>
        </w:rPr>
        <w:t>_______________________________</w:t>
      </w:r>
      <w:r w:rsidR="008A3285" w:rsidRPr="00772198">
        <w:rPr>
          <w:b/>
          <w:sz w:val="25"/>
          <w:szCs w:val="25"/>
        </w:rPr>
        <w:t xml:space="preserve"> </w:t>
      </w:r>
      <w:r w:rsidRPr="00772198">
        <w:rPr>
          <w:b/>
          <w:sz w:val="25"/>
          <w:szCs w:val="25"/>
        </w:rPr>
        <w:t>_____________________________________________</w:t>
      </w:r>
    </w:p>
    <w:p w:rsidR="0004331C" w:rsidRPr="00772198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772198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772198">
        <w:rPr>
          <w:rFonts w:ascii="Times New Roman" w:hAnsi="Times New Roman" w:cs="Times New Roman"/>
          <w:sz w:val="26"/>
          <w:szCs w:val="26"/>
        </w:rPr>
        <w:t xml:space="preserve">Е </w:t>
      </w:r>
      <w:r w:rsidR="00EC6C64">
        <w:rPr>
          <w:rFonts w:ascii="Times New Roman" w:hAnsi="Times New Roman" w:cs="Times New Roman"/>
          <w:sz w:val="26"/>
          <w:szCs w:val="26"/>
        </w:rPr>
        <w:t>№</w:t>
      </w:r>
      <w:r w:rsidR="00F07C70">
        <w:rPr>
          <w:rFonts w:ascii="Times New Roman" w:hAnsi="Times New Roman" w:cs="Times New Roman"/>
          <w:sz w:val="26"/>
          <w:szCs w:val="26"/>
        </w:rPr>
        <w:t xml:space="preserve"> 191</w:t>
      </w:r>
      <w:bookmarkStart w:id="0" w:name="_GoBack"/>
      <w:bookmarkEnd w:id="0"/>
    </w:p>
    <w:p w:rsidR="00475847" w:rsidRPr="00772198" w:rsidRDefault="00CB3EFF" w:rsidP="00475847">
      <w:pPr>
        <w:rPr>
          <w:sz w:val="26"/>
          <w:szCs w:val="26"/>
        </w:rPr>
      </w:pPr>
      <w:r w:rsidRPr="00772198">
        <w:rPr>
          <w:b/>
          <w:sz w:val="26"/>
          <w:szCs w:val="26"/>
        </w:rPr>
        <w:t xml:space="preserve"> </w:t>
      </w:r>
      <w:r w:rsidR="00EC6C64">
        <w:rPr>
          <w:b/>
          <w:sz w:val="26"/>
          <w:szCs w:val="26"/>
        </w:rPr>
        <w:t>22.11.</w:t>
      </w:r>
      <w:r w:rsidR="00CC3588" w:rsidRPr="00772198">
        <w:rPr>
          <w:b/>
          <w:sz w:val="26"/>
          <w:szCs w:val="26"/>
        </w:rPr>
        <w:t xml:space="preserve"> 20</w:t>
      </w:r>
      <w:r w:rsidR="0090544B" w:rsidRPr="00772198">
        <w:rPr>
          <w:b/>
          <w:sz w:val="26"/>
          <w:szCs w:val="26"/>
        </w:rPr>
        <w:t>2</w:t>
      </w:r>
      <w:r w:rsidR="00475847" w:rsidRPr="00772198">
        <w:rPr>
          <w:b/>
          <w:sz w:val="26"/>
          <w:szCs w:val="26"/>
        </w:rPr>
        <w:t>2</w:t>
      </w:r>
      <w:r w:rsidR="0004331C" w:rsidRPr="00772198">
        <w:rPr>
          <w:b/>
          <w:sz w:val="26"/>
          <w:szCs w:val="26"/>
        </w:rPr>
        <w:t xml:space="preserve"> г.                                                 </w:t>
      </w:r>
      <w:r w:rsidR="00AE588B" w:rsidRPr="00772198">
        <w:rPr>
          <w:b/>
          <w:sz w:val="26"/>
          <w:szCs w:val="26"/>
        </w:rPr>
        <w:t xml:space="preserve">                           </w:t>
      </w:r>
      <w:r w:rsidR="00B279DD" w:rsidRPr="00772198">
        <w:rPr>
          <w:b/>
          <w:sz w:val="26"/>
          <w:szCs w:val="26"/>
        </w:rPr>
        <w:t xml:space="preserve">   </w:t>
      </w:r>
      <w:r w:rsidR="000F232C" w:rsidRPr="00772198">
        <w:rPr>
          <w:b/>
          <w:sz w:val="26"/>
          <w:szCs w:val="26"/>
        </w:rPr>
        <w:t xml:space="preserve">          </w:t>
      </w:r>
      <w:r w:rsidR="00B279DD" w:rsidRPr="00772198">
        <w:rPr>
          <w:b/>
          <w:sz w:val="26"/>
          <w:szCs w:val="26"/>
        </w:rPr>
        <w:t xml:space="preserve">            </w:t>
      </w:r>
      <w:r w:rsidR="00A706B3" w:rsidRPr="00772198">
        <w:rPr>
          <w:sz w:val="26"/>
          <w:szCs w:val="26"/>
        </w:rPr>
        <w:t xml:space="preserve"> </w:t>
      </w:r>
    </w:p>
    <w:p w:rsidR="00475847" w:rsidRPr="00772198" w:rsidRDefault="00475847" w:rsidP="00475847">
      <w:pPr>
        <w:rPr>
          <w:sz w:val="26"/>
          <w:szCs w:val="26"/>
        </w:rPr>
      </w:pPr>
    </w:p>
    <w:p w:rsidR="00475847" w:rsidRPr="00772198" w:rsidRDefault="00623321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772198">
        <w:rPr>
          <w:sz w:val="26"/>
          <w:szCs w:val="26"/>
        </w:rPr>
        <w:t xml:space="preserve"> </w:t>
      </w:r>
      <w:r w:rsidR="00475847" w:rsidRPr="00772198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475847" w:rsidRPr="00772198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772198">
        <w:rPr>
          <w:b/>
          <w:i/>
          <w:sz w:val="24"/>
          <w:szCs w:val="24"/>
        </w:rPr>
        <w:t xml:space="preserve">муниципального образования городского поселения </w:t>
      </w:r>
    </w:p>
    <w:p w:rsidR="00475847" w:rsidRPr="00772198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772198">
        <w:rPr>
          <w:b/>
          <w:i/>
          <w:sz w:val="24"/>
          <w:szCs w:val="24"/>
        </w:rPr>
        <w:t>«поселок Кичера» четвертого созыва от 29.12.2021 г. № 145</w:t>
      </w:r>
    </w:p>
    <w:p w:rsidR="00475847" w:rsidRPr="00772198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772198">
        <w:rPr>
          <w:b/>
          <w:i/>
          <w:sz w:val="24"/>
          <w:szCs w:val="24"/>
        </w:rPr>
        <w:t>«О местном бюджете муниципального образования</w:t>
      </w:r>
    </w:p>
    <w:p w:rsidR="00475847" w:rsidRPr="00772198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772198">
        <w:rPr>
          <w:b/>
          <w:i/>
          <w:sz w:val="24"/>
          <w:szCs w:val="24"/>
        </w:rPr>
        <w:t>Городского поселения «поселок Кичера» на 202</w:t>
      </w:r>
      <w:r w:rsidR="009C69DF" w:rsidRPr="00772198">
        <w:rPr>
          <w:b/>
          <w:i/>
          <w:sz w:val="24"/>
          <w:szCs w:val="24"/>
        </w:rPr>
        <w:t>2</w:t>
      </w:r>
      <w:r w:rsidRPr="00772198">
        <w:rPr>
          <w:b/>
          <w:i/>
          <w:sz w:val="24"/>
          <w:szCs w:val="24"/>
        </w:rPr>
        <w:t xml:space="preserve"> год</w:t>
      </w:r>
    </w:p>
    <w:p w:rsidR="00475847" w:rsidRPr="00772198" w:rsidRDefault="00475847" w:rsidP="00475847">
      <w:pPr>
        <w:tabs>
          <w:tab w:val="left" w:pos="187"/>
        </w:tabs>
        <w:rPr>
          <w:b/>
          <w:i/>
          <w:sz w:val="24"/>
          <w:szCs w:val="24"/>
        </w:rPr>
      </w:pPr>
      <w:r w:rsidRPr="00772198">
        <w:rPr>
          <w:b/>
          <w:i/>
          <w:sz w:val="24"/>
          <w:szCs w:val="24"/>
        </w:rPr>
        <w:t>и на плановый период 202</w:t>
      </w:r>
      <w:r w:rsidR="009C69DF" w:rsidRPr="00772198">
        <w:rPr>
          <w:b/>
          <w:i/>
          <w:sz w:val="24"/>
          <w:szCs w:val="24"/>
        </w:rPr>
        <w:t>3</w:t>
      </w:r>
      <w:r w:rsidRPr="00772198">
        <w:rPr>
          <w:b/>
          <w:i/>
          <w:sz w:val="24"/>
          <w:szCs w:val="24"/>
        </w:rPr>
        <w:t xml:space="preserve"> и 202</w:t>
      </w:r>
      <w:r w:rsidR="009C69DF" w:rsidRPr="00772198">
        <w:rPr>
          <w:b/>
          <w:i/>
          <w:sz w:val="24"/>
          <w:szCs w:val="24"/>
        </w:rPr>
        <w:t>4</w:t>
      </w:r>
      <w:r w:rsidRPr="00772198">
        <w:rPr>
          <w:b/>
          <w:i/>
          <w:sz w:val="24"/>
          <w:szCs w:val="24"/>
        </w:rPr>
        <w:t xml:space="preserve"> годов» </w:t>
      </w:r>
    </w:p>
    <w:p w:rsidR="00475847" w:rsidRPr="00772198" w:rsidRDefault="00475847" w:rsidP="00475847">
      <w:pPr>
        <w:tabs>
          <w:tab w:val="left" w:pos="187"/>
        </w:tabs>
        <w:rPr>
          <w:b/>
          <w:i/>
          <w:sz w:val="26"/>
          <w:szCs w:val="26"/>
        </w:rPr>
      </w:pPr>
    </w:p>
    <w:p w:rsidR="00475847" w:rsidRPr="00772198" w:rsidRDefault="00475847" w:rsidP="00475847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772198">
        <w:rPr>
          <w:sz w:val="24"/>
          <w:szCs w:val="24"/>
        </w:rPr>
        <w:tab/>
        <w:t xml:space="preserve">В соответствии </w:t>
      </w:r>
      <w:r w:rsidRPr="00772198"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Pr="00772198">
        <w:rPr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</w:t>
      </w:r>
      <w:r w:rsidR="004B053E" w:rsidRPr="00772198">
        <w:rPr>
          <w:sz w:val="24"/>
          <w:szCs w:val="24"/>
        </w:rPr>
        <w:t>31</w:t>
      </w:r>
      <w:r w:rsidRPr="00772198">
        <w:rPr>
          <w:sz w:val="24"/>
          <w:szCs w:val="24"/>
        </w:rPr>
        <w:t xml:space="preserve">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</w:t>
      </w:r>
      <w:r w:rsidR="004B053E" w:rsidRPr="00772198">
        <w:rPr>
          <w:sz w:val="24"/>
          <w:szCs w:val="24"/>
        </w:rPr>
        <w:t>23</w:t>
      </w:r>
      <w:r w:rsidRPr="00772198">
        <w:rPr>
          <w:sz w:val="24"/>
          <w:szCs w:val="24"/>
        </w:rPr>
        <w:t>.</w:t>
      </w:r>
      <w:r w:rsidR="004B053E" w:rsidRPr="00772198">
        <w:rPr>
          <w:sz w:val="24"/>
          <w:szCs w:val="24"/>
        </w:rPr>
        <w:t>07</w:t>
      </w:r>
      <w:r w:rsidRPr="00772198">
        <w:rPr>
          <w:sz w:val="24"/>
          <w:szCs w:val="24"/>
        </w:rPr>
        <w:t>.20</w:t>
      </w:r>
      <w:r w:rsidR="004B053E" w:rsidRPr="00772198">
        <w:rPr>
          <w:sz w:val="24"/>
          <w:szCs w:val="24"/>
        </w:rPr>
        <w:t>22</w:t>
      </w:r>
      <w:r w:rsidRPr="00772198">
        <w:rPr>
          <w:sz w:val="24"/>
          <w:szCs w:val="24"/>
        </w:rPr>
        <w:t xml:space="preserve"> г. № </w:t>
      </w:r>
      <w:r w:rsidR="004B053E" w:rsidRPr="00772198">
        <w:rPr>
          <w:sz w:val="24"/>
          <w:szCs w:val="24"/>
        </w:rPr>
        <w:t>173</w:t>
      </w:r>
      <w:r w:rsidRPr="00772198">
        <w:rPr>
          <w:sz w:val="24"/>
          <w:szCs w:val="24"/>
        </w:rPr>
        <w:t xml:space="preserve">, Совет депутатов муниципального образования городского поселения «поселок Кичера» </w:t>
      </w:r>
      <w:r w:rsidRPr="00772198">
        <w:rPr>
          <w:sz w:val="24"/>
          <w:szCs w:val="24"/>
          <w:lang w:val="en-US"/>
        </w:rPr>
        <w:t>IV</w:t>
      </w:r>
      <w:r w:rsidRPr="00772198">
        <w:rPr>
          <w:sz w:val="24"/>
          <w:szCs w:val="24"/>
        </w:rPr>
        <w:t xml:space="preserve"> созыва </w:t>
      </w:r>
      <w:r w:rsidRPr="00772198">
        <w:rPr>
          <w:b/>
          <w:sz w:val="24"/>
          <w:szCs w:val="24"/>
        </w:rPr>
        <w:t>решил</w:t>
      </w:r>
      <w:r w:rsidRPr="00772198">
        <w:rPr>
          <w:sz w:val="24"/>
          <w:szCs w:val="24"/>
        </w:rPr>
        <w:t>:</w:t>
      </w:r>
    </w:p>
    <w:p w:rsidR="00475847" w:rsidRPr="00772198" w:rsidRDefault="00475847" w:rsidP="00475847">
      <w:pPr>
        <w:tabs>
          <w:tab w:val="left" w:pos="187"/>
        </w:tabs>
        <w:jc w:val="both"/>
        <w:rPr>
          <w:sz w:val="24"/>
          <w:szCs w:val="24"/>
        </w:rPr>
      </w:pPr>
      <w:r w:rsidRPr="00772198">
        <w:rPr>
          <w:b/>
          <w:bCs/>
          <w:iCs/>
          <w:sz w:val="26"/>
          <w:szCs w:val="26"/>
        </w:rPr>
        <w:tab/>
      </w:r>
      <w:r w:rsidRPr="00772198">
        <w:rPr>
          <w:b/>
          <w:bCs/>
          <w:iCs/>
          <w:sz w:val="26"/>
          <w:szCs w:val="26"/>
        </w:rPr>
        <w:tab/>
      </w:r>
      <w:r w:rsidRPr="00772198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29.12.202</w:t>
      </w:r>
      <w:r w:rsidR="009C69DF" w:rsidRPr="00772198">
        <w:rPr>
          <w:bCs/>
          <w:iCs/>
          <w:sz w:val="24"/>
          <w:szCs w:val="24"/>
        </w:rPr>
        <w:t>1</w:t>
      </w:r>
      <w:r w:rsidRPr="00772198">
        <w:rPr>
          <w:bCs/>
          <w:iCs/>
          <w:sz w:val="24"/>
          <w:szCs w:val="24"/>
        </w:rPr>
        <w:t xml:space="preserve"> г. № 1</w:t>
      </w:r>
      <w:r w:rsidR="009C69DF" w:rsidRPr="00772198">
        <w:rPr>
          <w:bCs/>
          <w:iCs/>
          <w:sz w:val="24"/>
          <w:szCs w:val="24"/>
        </w:rPr>
        <w:t>45</w:t>
      </w:r>
      <w:r w:rsidRPr="00772198">
        <w:rPr>
          <w:bCs/>
          <w:iCs/>
          <w:sz w:val="24"/>
          <w:szCs w:val="24"/>
        </w:rPr>
        <w:t xml:space="preserve"> «</w:t>
      </w:r>
      <w:r w:rsidRPr="00772198">
        <w:rPr>
          <w:sz w:val="24"/>
          <w:szCs w:val="24"/>
        </w:rPr>
        <w:t>О местном бюджете муниципального образования городского поселения «поселок Кичера» на 202</w:t>
      </w:r>
      <w:r w:rsidR="009C69DF" w:rsidRPr="00772198">
        <w:rPr>
          <w:sz w:val="24"/>
          <w:szCs w:val="24"/>
        </w:rPr>
        <w:t>2</w:t>
      </w:r>
      <w:r w:rsidRPr="00772198">
        <w:rPr>
          <w:sz w:val="24"/>
          <w:szCs w:val="24"/>
        </w:rPr>
        <w:t xml:space="preserve"> год и на плановый период 202</w:t>
      </w:r>
      <w:r w:rsidR="009C69DF" w:rsidRPr="00772198">
        <w:rPr>
          <w:sz w:val="24"/>
          <w:szCs w:val="24"/>
        </w:rPr>
        <w:t>3</w:t>
      </w:r>
      <w:r w:rsidRPr="00772198">
        <w:rPr>
          <w:sz w:val="24"/>
          <w:szCs w:val="24"/>
        </w:rPr>
        <w:t xml:space="preserve"> и 202</w:t>
      </w:r>
      <w:r w:rsidR="009C69DF" w:rsidRPr="00772198">
        <w:rPr>
          <w:sz w:val="24"/>
          <w:szCs w:val="24"/>
        </w:rPr>
        <w:t>4</w:t>
      </w:r>
      <w:r w:rsidRPr="00772198">
        <w:rPr>
          <w:sz w:val="24"/>
          <w:szCs w:val="24"/>
        </w:rPr>
        <w:t xml:space="preserve"> годов» следующие изменения:</w:t>
      </w:r>
    </w:p>
    <w:p w:rsidR="00475847" w:rsidRPr="00772198" w:rsidRDefault="00475847" w:rsidP="00076DD7">
      <w:pPr>
        <w:pStyle w:val="ae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72198">
        <w:rPr>
          <w:rFonts w:ascii="Times New Roman" w:hAnsi="Times New Roman"/>
          <w:bCs/>
          <w:iCs/>
          <w:sz w:val="24"/>
          <w:szCs w:val="24"/>
        </w:rPr>
        <w:t>Статью 1 изложить в следующей редакции:</w:t>
      </w:r>
    </w:p>
    <w:p w:rsidR="00475847" w:rsidRPr="00772198" w:rsidRDefault="00475847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772198">
        <w:rPr>
          <w:bCs/>
          <w:iCs/>
          <w:sz w:val="24"/>
          <w:szCs w:val="24"/>
        </w:rPr>
        <w:tab/>
        <w:t xml:space="preserve">«1. Утвердить основные характеристики местного бюджета на </w:t>
      </w:r>
      <w:r w:rsidRPr="00772198">
        <w:rPr>
          <w:b/>
          <w:bCs/>
          <w:iCs/>
          <w:sz w:val="24"/>
          <w:szCs w:val="24"/>
        </w:rPr>
        <w:t>202</w:t>
      </w:r>
      <w:r w:rsidR="009C69DF" w:rsidRPr="00772198">
        <w:rPr>
          <w:b/>
          <w:bCs/>
          <w:iCs/>
          <w:sz w:val="24"/>
          <w:szCs w:val="24"/>
        </w:rPr>
        <w:t>2</w:t>
      </w:r>
      <w:r w:rsidRPr="00772198">
        <w:rPr>
          <w:b/>
          <w:bCs/>
          <w:iCs/>
          <w:sz w:val="24"/>
          <w:szCs w:val="24"/>
        </w:rPr>
        <w:t xml:space="preserve"> год</w:t>
      </w:r>
      <w:r w:rsidRPr="00772198">
        <w:rPr>
          <w:bCs/>
          <w:iCs/>
          <w:sz w:val="24"/>
          <w:szCs w:val="24"/>
        </w:rPr>
        <w:t xml:space="preserve">:  </w:t>
      </w:r>
    </w:p>
    <w:p w:rsidR="00475847" w:rsidRPr="00772198" w:rsidRDefault="00BD340A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772198">
        <w:rPr>
          <w:bCs/>
          <w:iCs/>
          <w:sz w:val="24"/>
          <w:szCs w:val="24"/>
        </w:rPr>
        <w:tab/>
      </w:r>
      <w:r w:rsidRPr="00772198">
        <w:rPr>
          <w:bCs/>
          <w:iCs/>
          <w:sz w:val="24"/>
          <w:szCs w:val="24"/>
        </w:rPr>
        <w:tab/>
      </w:r>
      <w:r w:rsidR="00475847" w:rsidRPr="00772198">
        <w:rPr>
          <w:bCs/>
          <w:iCs/>
          <w:sz w:val="24"/>
          <w:szCs w:val="24"/>
        </w:rPr>
        <w:t xml:space="preserve">- общий объём доходов в сумме </w:t>
      </w:r>
      <w:r w:rsidR="009C69DF" w:rsidRPr="00772198">
        <w:rPr>
          <w:b/>
          <w:bCs/>
          <w:iCs/>
          <w:sz w:val="24"/>
          <w:szCs w:val="24"/>
        </w:rPr>
        <w:t>1</w:t>
      </w:r>
      <w:r w:rsidR="004B053E" w:rsidRPr="00772198">
        <w:rPr>
          <w:b/>
          <w:bCs/>
          <w:iCs/>
          <w:sz w:val="24"/>
          <w:szCs w:val="24"/>
        </w:rPr>
        <w:t>4</w:t>
      </w:r>
      <w:r w:rsidR="00475847" w:rsidRPr="00772198">
        <w:rPr>
          <w:b/>
          <w:bCs/>
          <w:iCs/>
          <w:sz w:val="24"/>
          <w:szCs w:val="24"/>
        </w:rPr>
        <w:t xml:space="preserve"> </w:t>
      </w:r>
      <w:r w:rsidR="004B053E" w:rsidRPr="00772198">
        <w:rPr>
          <w:b/>
          <w:bCs/>
          <w:iCs/>
          <w:sz w:val="24"/>
          <w:szCs w:val="24"/>
        </w:rPr>
        <w:t>737</w:t>
      </w:r>
      <w:r w:rsidR="00475847" w:rsidRPr="00772198">
        <w:rPr>
          <w:b/>
          <w:bCs/>
          <w:iCs/>
          <w:sz w:val="24"/>
          <w:szCs w:val="24"/>
        </w:rPr>
        <w:t xml:space="preserve"> </w:t>
      </w:r>
      <w:r w:rsidR="004B053E" w:rsidRPr="00772198">
        <w:rPr>
          <w:b/>
          <w:bCs/>
          <w:iCs/>
          <w:sz w:val="24"/>
          <w:szCs w:val="24"/>
        </w:rPr>
        <w:t>898</w:t>
      </w:r>
      <w:r w:rsidR="00475847" w:rsidRPr="00772198">
        <w:rPr>
          <w:b/>
          <w:bCs/>
          <w:iCs/>
          <w:sz w:val="24"/>
          <w:szCs w:val="24"/>
        </w:rPr>
        <w:t>,</w:t>
      </w:r>
      <w:r w:rsidR="004B053E" w:rsidRPr="00772198">
        <w:rPr>
          <w:b/>
          <w:bCs/>
          <w:iCs/>
          <w:sz w:val="24"/>
          <w:szCs w:val="24"/>
        </w:rPr>
        <w:t>10</w:t>
      </w:r>
      <w:r w:rsidR="00475847" w:rsidRPr="00772198">
        <w:rPr>
          <w:bCs/>
          <w:iCs/>
          <w:sz w:val="24"/>
          <w:szCs w:val="24"/>
        </w:rPr>
        <w:t xml:space="preserve"> руб</w:t>
      </w:r>
      <w:r w:rsidRPr="00772198">
        <w:rPr>
          <w:bCs/>
          <w:iCs/>
          <w:sz w:val="24"/>
          <w:szCs w:val="24"/>
        </w:rPr>
        <w:t>лей</w:t>
      </w:r>
      <w:r w:rsidR="00475847" w:rsidRPr="00772198">
        <w:rPr>
          <w:bCs/>
          <w:iCs/>
          <w:sz w:val="24"/>
          <w:szCs w:val="24"/>
        </w:rPr>
        <w:t xml:space="preserve">, в том числе безвозмездных поступлений в сумме </w:t>
      </w:r>
      <w:r w:rsidR="004B053E" w:rsidRPr="00772198">
        <w:rPr>
          <w:b/>
          <w:bCs/>
          <w:iCs/>
          <w:sz w:val="24"/>
          <w:szCs w:val="24"/>
        </w:rPr>
        <w:t>4</w:t>
      </w:r>
      <w:r w:rsidR="00475847" w:rsidRPr="00772198">
        <w:rPr>
          <w:b/>
          <w:bCs/>
          <w:iCs/>
          <w:sz w:val="24"/>
          <w:szCs w:val="24"/>
        </w:rPr>
        <w:t> </w:t>
      </w:r>
      <w:r w:rsidR="004B053E" w:rsidRPr="00772198">
        <w:rPr>
          <w:b/>
          <w:bCs/>
          <w:iCs/>
          <w:sz w:val="24"/>
          <w:szCs w:val="24"/>
        </w:rPr>
        <w:t>123</w:t>
      </w:r>
      <w:r w:rsidR="00475847" w:rsidRPr="00772198">
        <w:rPr>
          <w:b/>
          <w:bCs/>
          <w:iCs/>
          <w:sz w:val="24"/>
          <w:szCs w:val="24"/>
        </w:rPr>
        <w:t> </w:t>
      </w:r>
      <w:r w:rsidR="004B053E" w:rsidRPr="00772198">
        <w:rPr>
          <w:b/>
          <w:bCs/>
          <w:iCs/>
          <w:sz w:val="24"/>
          <w:szCs w:val="24"/>
        </w:rPr>
        <w:t>628</w:t>
      </w:r>
      <w:r w:rsidR="00475847" w:rsidRPr="00772198">
        <w:rPr>
          <w:b/>
          <w:bCs/>
          <w:iCs/>
          <w:sz w:val="24"/>
          <w:szCs w:val="24"/>
        </w:rPr>
        <w:t>,</w:t>
      </w:r>
      <w:r w:rsidR="004B053E" w:rsidRPr="00772198">
        <w:rPr>
          <w:b/>
          <w:bCs/>
          <w:iCs/>
          <w:sz w:val="24"/>
          <w:szCs w:val="24"/>
        </w:rPr>
        <w:t>10</w:t>
      </w:r>
      <w:r w:rsidR="00475847" w:rsidRPr="00772198">
        <w:rPr>
          <w:bCs/>
          <w:iCs/>
          <w:sz w:val="24"/>
          <w:szCs w:val="24"/>
        </w:rPr>
        <w:t xml:space="preserve"> руб</w:t>
      </w:r>
      <w:r w:rsidRPr="00772198">
        <w:rPr>
          <w:bCs/>
          <w:iCs/>
          <w:sz w:val="24"/>
          <w:szCs w:val="24"/>
        </w:rPr>
        <w:t>лей</w:t>
      </w:r>
      <w:r w:rsidR="00475847" w:rsidRPr="00772198">
        <w:rPr>
          <w:bCs/>
          <w:iCs/>
          <w:sz w:val="24"/>
          <w:szCs w:val="24"/>
        </w:rPr>
        <w:t>;</w:t>
      </w:r>
    </w:p>
    <w:p w:rsidR="00475847" w:rsidRPr="00772198" w:rsidRDefault="00BD340A" w:rsidP="0047584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772198">
        <w:rPr>
          <w:bCs/>
          <w:iCs/>
          <w:sz w:val="24"/>
          <w:szCs w:val="24"/>
        </w:rPr>
        <w:tab/>
      </w:r>
      <w:r w:rsidRPr="00772198">
        <w:rPr>
          <w:bCs/>
          <w:iCs/>
          <w:sz w:val="24"/>
          <w:szCs w:val="24"/>
        </w:rPr>
        <w:tab/>
      </w:r>
      <w:r w:rsidR="00475847" w:rsidRPr="00772198">
        <w:rPr>
          <w:bCs/>
          <w:iCs/>
          <w:sz w:val="24"/>
          <w:szCs w:val="24"/>
        </w:rPr>
        <w:t xml:space="preserve">-  общий объём расходов в сумме </w:t>
      </w:r>
      <w:r w:rsidR="009C69DF" w:rsidRPr="00772198">
        <w:rPr>
          <w:b/>
          <w:bCs/>
          <w:iCs/>
          <w:sz w:val="24"/>
          <w:szCs w:val="24"/>
        </w:rPr>
        <w:t>1</w:t>
      </w:r>
      <w:r w:rsidR="004B053E" w:rsidRPr="00772198">
        <w:rPr>
          <w:b/>
          <w:bCs/>
          <w:iCs/>
          <w:sz w:val="24"/>
          <w:szCs w:val="24"/>
        </w:rPr>
        <w:t>4</w:t>
      </w:r>
      <w:r w:rsidR="00475847" w:rsidRPr="00772198">
        <w:rPr>
          <w:b/>
          <w:bCs/>
          <w:iCs/>
          <w:sz w:val="24"/>
          <w:szCs w:val="24"/>
        </w:rPr>
        <w:t> </w:t>
      </w:r>
      <w:r w:rsidR="00076DD7" w:rsidRPr="00772198">
        <w:rPr>
          <w:b/>
          <w:bCs/>
          <w:iCs/>
          <w:sz w:val="24"/>
          <w:szCs w:val="24"/>
        </w:rPr>
        <w:t>847</w:t>
      </w:r>
      <w:r w:rsidR="00475847" w:rsidRPr="00772198">
        <w:rPr>
          <w:b/>
          <w:bCs/>
          <w:iCs/>
          <w:sz w:val="24"/>
          <w:szCs w:val="24"/>
        </w:rPr>
        <w:t> </w:t>
      </w:r>
      <w:r w:rsidR="00076DD7" w:rsidRPr="00772198">
        <w:rPr>
          <w:b/>
          <w:bCs/>
          <w:iCs/>
          <w:sz w:val="24"/>
          <w:szCs w:val="24"/>
        </w:rPr>
        <w:t>756</w:t>
      </w:r>
      <w:r w:rsidR="00475847" w:rsidRPr="00772198">
        <w:rPr>
          <w:b/>
          <w:bCs/>
          <w:iCs/>
          <w:sz w:val="24"/>
          <w:szCs w:val="24"/>
        </w:rPr>
        <w:t>,</w:t>
      </w:r>
      <w:r w:rsidR="00076DD7" w:rsidRPr="00772198">
        <w:rPr>
          <w:b/>
          <w:bCs/>
          <w:iCs/>
          <w:sz w:val="24"/>
          <w:szCs w:val="24"/>
        </w:rPr>
        <w:t>74</w:t>
      </w:r>
      <w:r w:rsidR="00475847" w:rsidRPr="00772198">
        <w:rPr>
          <w:bCs/>
          <w:iCs/>
          <w:sz w:val="24"/>
          <w:szCs w:val="24"/>
        </w:rPr>
        <w:t xml:space="preserve"> руб</w:t>
      </w:r>
      <w:r w:rsidRPr="00772198">
        <w:rPr>
          <w:bCs/>
          <w:iCs/>
          <w:sz w:val="24"/>
          <w:szCs w:val="24"/>
        </w:rPr>
        <w:t>ля</w:t>
      </w:r>
      <w:r w:rsidR="00475847" w:rsidRPr="00772198">
        <w:rPr>
          <w:bCs/>
          <w:iCs/>
          <w:sz w:val="24"/>
          <w:szCs w:val="24"/>
        </w:rPr>
        <w:t>;</w:t>
      </w:r>
    </w:p>
    <w:p w:rsidR="008D7323" w:rsidRPr="00772198" w:rsidRDefault="00BD340A" w:rsidP="008D7323">
      <w:pPr>
        <w:tabs>
          <w:tab w:val="left" w:pos="187"/>
        </w:tabs>
        <w:jc w:val="both"/>
        <w:rPr>
          <w:sz w:val="24"/>
          <w:szCs w:val="24"/>
        </w:rPr>
      </w:pPr>
      <w:r w:rsidRPr="00772198">
        <w:rPr>
          <w:bCs/>
          <w:iCs/>
          <w:sz w:val="24"/>
          <w:szCs w:val="24"/>
        </w:rPr>
        <w:tab/>
      </w:r>
      <w:r w:rsidRPr="00772198">
        <w:rPr>
          <w:bCs/>
          <w:iCs/>
          <w:sz w:val="24"/>
          <w:szCs w:val="24"/>
        </w:rPr>
        <w:tab/>
      </w:r>
      <w:r w:rsidR="00475847" w:rsidRPr="00772198">
        <w:rPr>
          <w:bCs/>
          <w:iCs/>
          <w:sz w:val="24"/>
          <w:szCs w:val="24"/>
        </w:rPr>
        <w:t xml:space="preserve">-  дефицит в сумме </w:t>
      </w:r>
      <w:r w:rsidR="009C69DF" w:rsidRPr="00772198">
        <w:rPr>
          <w:b/>
          <w:bCs/>
          <w:iCs/>
          <w:sz w:val="24"/>
          <w:szCs w:val="24"/>
        </w:rPr>
        <w:t>1</w:t>
      </w:r>
      <w:r w:rsidR="00475847" w:rsidRPr="00772198">
        <w:rPr>
          <w:b/>
          <w:bCs/>
          <w:iCs/>
          <w:sz w:val="24"/>
          <w:szCs w:val="24"/>
        </w:rPr>
        <w:t>0</w:t>
      </w:r>
      <w:r w:rsidR="009C69DF" w:rsidRPr="00772198">
        <w:rPr>
          <w:b/>
          <w:bCs/>
          <w:iCs/>
          <w:sz w:val="24"/>
          <w:szCs w:val="24"/>
        </w:rPr>
        <w:t>9</w:t>
      </w:r>
      <w:r w:rsidR="00475847" w:rsidRPr="00772198">
        <w:rPr>
          <w:b/>
          <w:bCs/>
          <w:iCs/>
          <w:sz w:val="24"/>
          <w:szCs w:val="24"/>
        </w:rPr>
        <w:t> </w:t>
      </w:r>
      <w:r w:rsidR="009C69DF" w:rsidRPr="00772198">
        <w:rPr>
          <w:b/>
          <w:bCs/>
          <w:iCs/>
          <w:sz w:val="24"/>
          <w:szCs w:val="24"/>
        </w:rPr>
        <w:t>858</w:t>
      </w:r>
      <w:r w:rsidR="00475847" w:rsidRPr="00772198">
        <w:rPr>
          <w:b/>
          <w:bCs/>
          <w:iCs/>
          <w:sz w:val="24"/>
          <w:szCs w:val="24"/>
        </w:rPr>
        <w:t>,</w:t>
      </w:r>
      <w:r w:rsidR="009C69DF" w:rsidRPr="00772198">
        <w:rPr>
          <w:b/>
          <w:bCs/>
          <w:iCs/>
          <w:sz w:val="24"/>
          <w:szCs w:val="24"/>
        </w:rPr>
        <w:t>64</w:t>
      </w:r>
      <w:r w:rsidR="00475847" w:rsidRPr="00772198">
        <w:rPr>
          <w:bCs/>
          <w:iCs/>
          <w:sz w:val="24"/>
          <w:szCs w:val="24"/>
        </w:rPr>
        <w:t xml:space="preserve"> руб</w:t>
      </w:r>
      <w:r w:rsidRPr="00772198">
        <w:rPr>
          <w:bCs/>
          <w:iCs/>
          <w:sz w:val="24"/>
          <w:szCs w:val="24"/>
        </w:rPr>
        <w:t>ля</w:t>
      </w:r>
      <w:r w:rsidR="00475847" w:rsidRPr="00772198">
        <w:rPr>
          <w:bCs/>
          <w:iCs/>
          <w:sz w:val="24"/>
          <w:szCs w:val="24"/>
        </w:rPr>
        <w:t>.</w:t>
      </w:r>
      <w:r w:rsidR="00076DD7" w:rsidRPr="00772198">
        <w:rPr>
          <w:bCs/>
          <w:iCs/>
          <w:sz w:val="24"/>
          <w:szCs w:val="24"/>
        </w:rPr>
        <w:t xml:space="preserve"> </w:t>
      </w:r>
      <w:r w:rsidR="008D7323">
        <w:rPr>
          <w:bCs/>
          <w:iCs/>
          <w:sz w:val="24"/>
          <w:szCs w:val="24"/>
        </w:rPr>
        <w:t>…».</w:t>
      </w:r>
      <w:r w:rsidR="00076DD7" w:rsidRPr="00772198">
        <w:rPr>
          <w:sz w:val="24"/>
          <w:szCs w:val="24"/>
        </w:rPr>
        <w:t xml:space="preserve">    </w:t>
      </w:r>
    </w:p>
    <w:p w:rsidR="00475847" w:rsidRPr="00772198" w:rsidRDefault="00475847" w:rsidP="00475847">
      <w:pPr>
        <w:jc w:val="both"/>
        <w:rPr>
          <w:sz w:val="24"/>
          <w:szCs w:val="24"/>
        </w:rPr>
      </w:pPr>
      <w:r w:rsidRPr="00772198">
        <w:rPr>
          <w:sz w:val="24"/>
          <w:szCs w:val="24"/>
        </w:rPr>
        <w:t xml:space="preserve">2. Приложение </w:t>
      </w:r>
      <w:r w:rsidRPr="00772198">
        <w:rPr>
          <w:b/>
          <w:sz w:val="24"/>
          <w:szCs w:val="24"/>
        </w:rPr>
        <w:t xml:space="preserve">№ </w:t>
      </w:r>
      <w:r w:rsidR="009C69DF" w:rsidRPr="00772198">
        <w:rPr>
          <w:b/>
          <w:sz w:val="24"/>
          <w:szCs w:val="24"/>
        </w:rPr>
        <w:t>1</w:t>
      </w:r>
      <w:r w:rsidRPr="00772198">
        <w:rPr>
          <w:b/>
          <w:sz w:val="24"/>
          <w:szCs w:val="24"/>
        </w:rPr>
        <w:t xml:space="preserve"> </w:t>
      </w:r>
      <w:r w:rsidRPr="00772198">
        <w:rPr>
          <w:sz w:val="24"/>
          <w:szCs w:val="24"/>
        </w:rPr>
        <w:t>изложить в следующей редакции (прилагается);</w:t>
      </w:r>
    </w:p>
    <w:p w:rsidR="00475847" w:rsidRPr="00772198" w:rsidRDefault="00475847" w:rsidP="00475847">
      <w:pPr>
        <w:jc w:val="both"/>
        <w:rPr>
          <w:sz w:val="24"/>
          <w:szCs w:val="24"/>
        </w:rPr>
      </w:pPr>
      <w:r w:rsidRPr="00772198">
        <w:rPr>
          <w:sz w:val="24"/>
          <w:szCs w:val="24"/>
        </w:rPr>
        <w:t xml:space="preserve">3. Приложение </w:t>
      </w:r>
      <w:r w:rsidRPr="00772198">
        <w:rPr>
          <w:b/>
          <w:sz w:val="24"/>
          <w:szCs w:val="24"/>
        </w:rPr>
        <w:t xml:space="preserve">№ </w:t>
      </w:r>
      <w:r w:rsidR="00BE34DF" w:rsidRPr="00772198">
        <w:rPr>
          <w:b/>
          <w:sz w:val="24"/>
          <w:szCs w:val="24"/>
        </w:rPr>
        <w:t>3</w:t>
      </w:r>
      <w:r w:rsidRPr="00772198">
        <w:rPr>
          <w:b/>
          <w:sz w:val="24"/>
          <w:szCs w:val="24"/>
        </w:rPr>
        <w:t xml:space="preserve"> </w:t>
      </w:r>
      <w:r w:rsidRPr="00772198">
        <w:rPr>
          <w:sz w:val="24"/>
          <w:szCs w:val="24"/>
        </w:rPr>
        <w:t>изложить в следующей редакции (прилагается);</w:t>
      </w:r>
    </w:p>
    <w:p w:rsidR="00475847" w:rsidRPr="00772198" w:rsidRDefault="00475847" w:rsidP="00475847">
      <w:pPr>
        <w:jc w:val="both"/>
        <w:rPr>
          <w:sz w:val="24"/>
          <w:szCs w:val="24"/>
        </w:rPr>
      </w:pPr>
      <w:r w:rsidRPr="00772198">
        <w:rPr>
          <w:sz w:val="24"/>
          <w:szCs w:val="24"/>
        </w:rPr>
        <w:t xml:space="preserve">4. Приложение </w:t>
      </w:r>
      <w:r w:rsidRPr="00772198">
        <w:rPr>
          <w:b/>
          <w:sz w:val="24"/>
          <w:szCs w:val="24"/>
        </w:rPr>
        <w:t xml:space="preserve">№ </w:t>
      </w:r>
      <w:r w:rsidR="008D7323">
        <w:rPr>
          <w:b/>
          <w:sz w:val="24"/>
          <w:szCs w:val="24"/>
        </w:rPr>
        <w:t>5</w:t>
      </w:r>
      <w:r w:rsidRPr="00772198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772198" w:rsidRDefault="00475847" w:rsidP="00475847">
      <w:pPr>
        <w:jc w:val="both"/>
        <w:rPr>
          <w:sz w:val="24"/>
          <w:szCs w:val="24"/>
        </w:rPr>
      </w:pPr>
      <w:r w:rsidRPr="00772198">
        <w:rPr>
          <w:sz w:val="24"/>
          <w:szCs w:val="24"/>
        </w:rPr>
        <w:t xml:space="preserve">5. Приложение </w:t>
      </w:r>
      <w:r w:rsidRPr="00772198">
        <w:rPr>
          <w:b/>
          <w:sz w:val="24"/>
          <w:szCs w:val="24"/>
        </w:rPr>
        <w:t xml:space="preserve">№ </w:t>
      </w:r>
      <w:r w:rsidR="008D7323">
        <w:rPr>
          <w:b/>
          <w:sz w:val="24"/>
          <w:szCs w:val="24"/>
        </w:rPr>
        <w:t>7</w:t>
      </w:r>
      <w:r w:rsidRPr="00772198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772198" w:rsidRDefault="00475847" w:rsidP="00475847">
      <w:pPr>
        <w:jc w:val="both"/>
        <w:rPr>
          <w:sz w:val="24"/>
          <w:szCs w:val="24"/>
        </w:rPr>
      </w:pPr>
      <w:r w:rsidRPr="00772198">
        <w:rPr>
          <w:sz w:val="24"/>
          <w:szCs w:val="24"/>
        </w:rPr>
        <w:t xml:space="preserve">6. Приложение </w:t>
      </w:r>
      <w:r w:rsidRPr="00772198">
        <w:rPr>
          <w:b/>
          <w:sz w:val="24"/>
          <w:szCs w:val="24"/>
        </w:rPr>
        <w:t xml:space="preserve">№ </w:t>
      </w:r>
      <w:r w:rsidR="008D7323">
        <w:rPr>
          <w:b/>
          <w:sz w:val="24"/>
          <w:szCs w:val="24"/>
        </w:rPr>
        <w:t>9</w:t>
      </w:r>
      <w:r w:rsidRPr="00772198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772198" w:rsidRDefault="00475847" w:rsidP="00475847">
      <w:pPr>
        <w:jc w:val="both"/>
        <w:rPr>
          <w:sz w:val="24"/>
          <w:szCs w:val="24"/>
        </w:rPr>
      </w:pPr>
      <w:r w:rsidRPr="00772198">
        <w:rPr>
          <w:sz w:val="24"/>
          <w:szCs w:val="24"/>
        </w:rPr>
        <w:t xml:space="preserve">7. Приложение </w:t>
      </w:r>
      <w:r w:rsidRPr="00772198">
        <w:rPr>
          <w:b/>
          <w:sz w:val="24"/>
          <w:szCs w:val="24"/>
        </w:rPr>
        <w:t xml:space="preserve">№ </w:t>
      </w:r>
      <w:r w:rsidR="008D7323">
        <w:rPr>
          <w:b/>
          <w:sz w:val="24"/>
          <w:szCs w:val="24"/>
        </w:rPr>
        <w:t>11</w:t>
      </w:r>
      <w:r w:rsidRPr="00772198">
        <w:rPr>
          <w:sz w:val="24"/>
          <w:szCs w:val="24"/>
        </w:rPr>
        <w:t xml:space="preserve"> изложить в следующей редакции (прилагается);</w:t>
      </w:r>
    </w:p>
    <w:p w:rsidR="00475847" w:rsidRPr="00772198" w:rsidRDefault="00475847" w:rsidP="00475847">
      <w:pPr>
        <w:jc w:val="both"/>
        <w:rPr>
          <w:sz w:val="24"/>
          <w:szCs w:val="24"/>
        </w:rPr>
      </w:pPr>
      <w:r w:rsidRPr="00772198">
        <w:rPr>
          <w:sz w:val="24"/>
          <w:szCs w:val="24"/>
        </w:rPr>
        <w:t>13</w:t>
      </w:r>
      <w:r w:rsidR="00523837" w:rsidRPr="00772198">
        <w:rPr>
          <w:sz w:val="24"/>
          <w:szCs w:val="24"/>
        </w:rPr>
        <w:t>.</w:t>
      </w:r>
      <w:r w:rsidRPr="00772198">
        <w:rPr>
          <w:sz w:val="24"/>
          <w:szCs w:val="24"/>
        </w:rPr>
        <w:t xml:space="preserve"> Настоящее решение вступает в силу со дня его опубликования (обнародования); </w:t>
      </w:r>
    </w:p>
    <w:p w:rsidR="00475847" w:rsidRPr="00772198" w:rsidRDefault="00475847" w:rsidP="00475847">
      <w:pPr>
        <w:jc w:val="both"/>
        <w:rPr>
          <w:sz w:val="24"/>
          <w:szCs w:val="24"/>
        </w:rPr>
      </w:pPr>
      <w:r w:rsidRPr="00772198">
        <w:rPr>
          <w:sz w:val="24"/>
          <w:szCs w:val="24"/>
        </w:rPr>
        <w:t>1</w:t>
      </w:r>
      <w:r w:rsidR="00523837" w:rsidRPr="00772198">
        <w:rPr>
          <w:sz w:val="24"/>
          <w:szCs w:val="24"/>
        </w:rPr>
        <w:t>4</w:t>
      </w:r>
      <w:r w:rsidRPr="00772198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475847" w:rsidRPr="00772198" w:rsidRDefault="00475847" w:rsidP="00475847">
      <w:pPr>
        <w:jc w:val="both"/>
        <w:rPr>
          <w:sz w:val="24"/>
          <w:szCs w:val="24"/>
        </w:rPr>
      </w:pPr>
    </w:p>
    <w:p w:rsidR="00CF2637" w:rsidRPr="008D7323" w:rsidRDefault="00CF2637" w:rsidP="00CF2637">
      <w:pPr>
        <w:pStyle w:val="21"/>
        <w:ind w:firstLine="0"/>
        <w:jc w:val="left"/>
        <w:rPr>
          <w:b/>
          <w:sz w:val="24"/>
          <w:szCs w:val="24"/>
        </w:rPr>
      </w:pPr>
      <w:r w:rsidRPr="008D7323">
        <w:rPr>
          <w:b/>
          <w:sz w:val="24"/>
          <w:szCs w:val="24"/>
        </w:rPr>
        <w:t>Председатель Совета депутатов</w:t>
      </w:r>
    </w:p>
    <w:p w:rsidR="00CF2637" w:rsidRPr="008D7323" w:rsidRDefault="00CF2637" w:rsidP="00CF2637">
      <w:pPr>
        <w:pStyle w:val="21"/>
        <w:ind w:firstLine="0"/>
        <w:jc w:val="left"/>
        <w:rPr>
          <w:b/>
          <w:sz w:val="24"/>
          <w:szCs w:val="24"/>
        </w:rPr>
      </w:pPr>
      <w:r w:rsidRPr="008D7323">
        <w:rPr>
          <w:b/>
          <w:sz w:val="24"/>
          <w:szCs w:val="24"/>
        </w:rPr>
        <w:t xml:space="preserve">МО ГП «поселок </w:t>
      </w:r>
      <w:proofErr w:type="gramStart"/>
      <w:r w:rsidRPr="008D7323">
        <w:rPr>
          <w:b/>
          <w:sz w:val="24"/>
          <w:szCs w:val="24"/>
        </w:rPr>
        <w:t xml:space="preserve">Кичера»   </w:t>
      </w:r>
      <w:proofErr w:type="gramEnd"/>
      <w:r w:rsidRPr="008D7323">
        <w:rPr>
          <w:b/>
          <w:sz w:val="24"/>
          <w:szCs w:val="24"/>
        </w:rPr>
        <w:t xml:space="preserve">                                             Р. А. Привалова</w:t>
      </w:r>
    </w:p>
    <w:p w:rsidR="000B03CF" w:rsidRPr="008D7323" w:rsidRDefault="000B03CF" w:rsidP="000B03CF">
      <w:pPr>
        <w:ind w:left="60"/>
        <w:jc w:val="both"/>
        <w:rPr>
          <w:sz w:val="24"/>
          <w:szCs w:val="24"/>
        </w:rPr>
      </w:pPr>
    </w:p>
    <w:p w:rsidR="000B03CF" w:rsidRPr="008D7323" w:rsidRDefault="007B25F2" w:rsidP="000B03CF">
      <w:pPr>
        <w:jc w:val="both"/>
        <w:rPr>
          <w:b/>
          <w:sz w:val="24"/>
          <w:szCs w:val="24"/>
        </w:rPr>
      </w:pPr>
      <w:r w:rsidRPr="008D7323">
        <w:rPr>
          <w:b/>
          <w:sz w:val="24"/>
          <w:szCs w:val="24"/>
        </w:rPr>
        <w:t>Глава муниципального образования</w:t>
      </w:r>
    </w:p>
    <w:p w:rsidR="000B03CF" w:rsidRPr="00772198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8D7323">
        <w:rPr>
          <w:b/>
          <w:sz w:val="24"/>
          <w:szCs w:val="24"/>
        </w:rPr>
        <w:t xml:space="preserve">городского поселения «поселок </w:t>
      </w:r>
      <w:proofErr w:type="gramStart"/>
      <w:r w:rsidRPr="008D7323">
        <w:rPr>
          <w:b/>
          <w:sz w:val="24"/>
          <w:szCs w:val="24"/>
        </w:rPr>
        <w:t xml:space="preserve">Кичера»   </w:t>
      </w:r>
      <w:proofErr w:type="gramEnd"/>
      <w:r w:rsidRPr="008D7323">
        <w:rPr>
          <w:b/>
          <w:sz w:val="24"/>
          <w:szCs w:val="24"/>
        </w:rPr>
        <w:t xml:space="preserve">                    Н. Д. Голикова</w:t>
      </w:r>
      <w:r w:rsidRPr="00772198">
        <w:rPr>
          <w:b/>
          <w:sz w:val="26"/>
          <w:szCs w:val="26"/>
        </w:rPr>
        <w:t xml:space="preserve">          </w:t>
      </w:r>
      <w:r w:rsidRPr="00772198">
        <w:rPr>
          <w:b/>
          <w:sz w:val="26"/>
          <w:szCs w:val="26"/>
        </w:rPr>
        <w:tab/>
      </w:r>
    </w:p>
    <w:p w:rsidR="009C69DF" w:rsidRPr="00772198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772198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72198">
        <w:rPr>
          <w:b/>
          <w:bCs/>
        </w:rPr>
        <w:lastRenderedPageBreak/>
        <w:t xml:space="preserve">Приложение </w:t>
      </w:r>
      <w:r w:rsidR="00A1368F" w:rsidRPr="00772198">
        <w:rPr>
          <w:b/>
          <w:bCs/>
        </w:rPr>
        <w:t>1</w:t>
      </w:r>
      <w:r w:rsidRPr="00772198">
        <w:rPr>
          <w:b/>
          <w:bCs/>
        </w:rPr>
        <w:t xml:space="preserve">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к Решению Совета депутатов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 xml:space="preserve">муниципального образования городского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поселения «поселок Кичера»</w:t>
      </w:r>
    </w:p>
    <w:p w:rsidR="003649F4" w:rsidRPr="00772198" w:rsidRDefault="006A74E8" w:rsidP="003649F4">
      <w:pPr>
        <w:tabs>
          <w:tab w:val="left" w:pos="380"/>
          <w:tab w:val="left" w:pos="9540"/>
        </w:tabs>
        <w:ind w:right="21"/>
        <w:jc w:val="right"/>
      </w:pPr>
      <w:r w:rsidRPr="00772198">
        <w:t xml:space="preserve">от </w:t>
      </w:r>
      <w:r w:rsidR="00EC6C64">
        <w:t>22</w:t>
      </w:r>
      <w:r w:rsidRPr="00772198">
        <w:t>.</w:t>
      </w:r>
      <w:r w:rsidR="006D0421" w:rsidRPr="00772198">
        <w:t>1</w:t>
      </w:r>
      <w:r w:rsidR="00DC1F63">
        <w:t>1</w:t>
      </w:r>
      <w:r w:rsidRPr="00772198">
        <w:t>.202</w:t>
      </w:r>
      <w:r w:rsidR="00BE34DF" w:rsidRPr="00772198">
        <w:t>2</w:t>
      </w:r>
      <w:r w:rsidRPr="00772198">
        <w:t xml:space="preserve"> </w:t>
      </w:r>
      <w:r w:rsidR="003649F4" w:rsidRPr="00772198">
        <w:t xml:space="preserve">года № </w:t>
      </w:r>
      <w:r w:rsidR="00BE34DF" w:rsidRPr="00772198">
        <w:t>1</w:t>
      </w:r>
      <w:r w:rsidR="006D0421" w:rsidRPr="00772198">
        <w:t>9</w:t>
      </w:r>
      <w:r w:rsidR="00BE34DF" w:rsidRPr="00772198">
        <w:t>1</w:t>
      </w:r>
      <w:r w:rsidR="003649F4" w:rsidRPr="00772198">
        <w:t xml:space="preserve">                                                                        </w:t>
      </w:r>
    </w:p>
    <w:p w:rsidR="00D97031" w:rsidRPr="00772198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72198">
        <w:t xml:space="preserve">                                                                      </w:t>
      </w:r>
    </w:p>
    <w:p w:rsidR="0035481A" w:rsidRPr="00772198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72198">
        <w:rPr>
          <w:b/>
          <w:sz w:val="26"/>
          <w:szCs w:val="26"/>
        </w:rPr>
        <w:t xml:space="preserve">Прогноз поступления </w:t>
      </w:r>
      <w:r w:rsidR="00563CDB" w:rsidRPr="00772198">
        <w:rPr>
          <w:b/>
          <w:sz w:val="26"/>
          <w:szCs w:val="26"/>
        </w:rPr>
        <w:t>налоговых и</w:t>
      </w:r>
      <w:r w:rsidRPr="00772198">
        <w:rPr>
          <w:b/>
          <w:sz w:val="26"/>
          <w:szCs w:val="26"/>
        </w:rPr>
        <w:t xml:space="preserve"> неналоговых доходов в</w:t>
      </w:r>
    </w:p>
    <w:p w:rsidR="00315F0C" w:rsidRPr="00772198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72198">
        <w:rPr>
          <w:b/>
          <w:sz w:val="26"/>
          <w:szCs w:val="26"/>
        </w:rPr>
        <w:t>местн</w:t>
      </w:r>
      <w:r w:rsidR="006F443F" w:rsidRPr="00772198">
        <w:rPr>
          <w:b/>
          <w:sz w:val="26"/>
          <w:szCs w:val="26"/>
        </w:rPr>
        <w:t>ый</w:t>
      </w:r>
      <w:r w:rsidRPr="00772198">
        <w:rPr>
          <w:b/>
          <w:sz w:val="26"/>
          <w:szCs w:val="26"/>
        </w:rPr>
        <w:t xml:space="preserve"> бюджет </w:t>
      </w:r>
      <w:r w:rsidR="001214DD" w:rsidRPr="00772198">
        <w:rPr>
          <w:b/>
          <w:sz w:val="26"/>
          <w:szCs w:val="26"/>
        </w:rPr>
        <w:t>на 20</w:t>
      </w:r>
      <w:r w:rsidR="00703A83" w:rsidRPr="00772198">
        <w:rPr>
          <w:b/>
          <w:sz w:val="26"/>
          <w:szCs w:val="26"/>
        </w:rPr>
        <w:t>2</w:t>
      </w:r>
      <w:r w:rsidR="00A1368F" w:rsidRPr="00772198">
        <w:rPr>
          <w:b/>
          <w:sz w:val="26"/>
          <w:szCs w:val="26"/>
        </w:rPr>
        <w:t>2</w:t>
      </w:r>
      <w:r w:rsidR="001214DD" w:rsidRPr="00772198">
        <w:rPr>
          <w:b/>
          <w:sz w:val="26"/>
          <w:szCs w:val="26"/>
        </w:rPr>
        <w:t xml:space="preserve"> год</w:t>
      </w:r>
    </w:p>
    <w:p w:rsidR="00315F0C" w:rsidRPr="00772198" w:rsidRDefault="00315F0C" w:rsidP="00315F0C">
      <w:pPr>
        <w:jc w:val="right"/>
        <w:rPr>
          <w:sz w:val="22"/>
          <w:szCs w:val="22"/>
        </w:rPr>
      </w:pPr>
      <w:r w:rsidRPr="00772198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71"/>
      </w:tblGrid>
      <w:tr w:rsidR="00DD0FED" w:rsidRPr="00772198" w:rsidTr="00547FAF">
        <w:trPr>
          <w:trHeight w:val="420"/>
        </w:trPr>
        <w:tc>
          <w:tcPr>
            <w:tcW w:w="821" w:type="dxa"/>
            <w:vAlign w:val="center"/>
          </w:tcPr>
          <w:p w:rsidR="00A83EA8" w:rsidRPr="00772198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72198">
              <w:rPr>
                <w:b/>
                <w:bCs/>
                <w:sz w:val="23"/>
                <w:szCs w:val="23"/>
              </w:rPr>
              <w:t>Г</w:t>
            </w:r>
            <w:r w:rsidR="00E523A0" w:rsidRPr="00772198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772198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72198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772198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72198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772198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72198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D0FED" w:rsidRPr="00772198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BE34D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10614270,00</w:t>
            </w:r>
          </w:p>
        </w:tc>
      </w:tr>
      <w:tr w:rsidR="00DD0FED" w:rsidRPr="00772198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F241A2" w:rsidRPr="00772198">
              <w:rPr>
                <w:rFonts w:eastAsia="Times New Roman"/>
                <w:b/>
                <w:bCs/>
                <w:sz w:val="22"/>
                <w:szCs w:val="22"/>
              </w:rPr>
              <w:t>80</w:t>
            </w:r>
            <w:r w:rsidR="003057C2" w:rsidRPr="00772198">
              <w:rPr>
                <w:rFonts w:eastAsia="Times New Roman"/>
                <w:b/>
                <w:bCs/>
                <w:sz w:val="22"/>
                <w:szCs w:val="22"/>
              </w:rPr>
              <w:t>0000,00</w:t>
            </w:r>
          </w:p>
        </w:tc>
      </w:tr>
      <w:tr w:rsidR="00DD0FED" w:rsidRPr="00772198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72198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7</w:t>
            </w:r>
            <w:r w:rsidR="00F241A2" w:rsidRPr="00772198">
              <w:rPr>
                <w:rFonts w:eastAsia="Times New Roman"/>
                <w:sz w:val="22"/>
                <w:szCs w:val="22"/>
              </w:rPr>
              <w:t>80</w:t>
            </w:r>
            <w:r w:rsidR="003057C2" w:rsidRPr="00772198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772198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72198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72198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72198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7</w:t>
            </w:r>
            <w:r w:rsidR="00F241A2" w:rsidRPr="00772198">
              <w:rPr>
                <w:rFonts w:eastAsia="Times New Roman"/>
                <w:sz w:val="22"/>
                <w:szCs w:val="22"/>
              </w:rPr>
              <w:t>80</w:t>
            </w:r>
            <w:r w:rsidR="003057C2" w:rsidRPr="00772198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772198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772198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772198" w:rsidRDefault="00CC40B6" w:rsidP="00BE34D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6312</w:t>
            </w:r>
            <w:r w:rsidR="00BE34DF" w:rsidRPr="00772198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D0FED" w:rsidRPr="00772198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772198" w:rsidRDefault="00332F99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72198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772198" w:rsidRDefault="00332F99" w:rsidP="000B3CB5">
            <w:pPr>
              <w:jc w:val="both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72198" w:rsidRDefault="00CC40B6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285420,00</w:t>
            </w:r>
          </w:p>
        </w:tc>
      </w:tr>
      <w:tr w:rsidR="00DD0FED" w:rsidRPr="00772198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772198" w:rsidRDefault="00332F99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72198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772198" w:rsidRDefault="00332F99" w:rsidP="00845DC8">
            <w:pPr>
              <w:jc w:val="both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72198" w:rsidRDefault="00CC40B6" w:rsidP="00BE3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15</w:t>
            </w:r>
            <w:r w:rsidR="00BE34DF" w:rsidRPr="00772198">
              <w:rPr>
                <w:rFonts w:eastAsia="Times New Roman"/>
                <w:sz w:val="22"/>
                <w:szCs w:val="22"/>
              </w:rPr>
              <w:t>7</w:t>
            </w:r>
            <w:r w:rsidRPr="00772198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D0FED" w:rsidRPr="00772198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772198" w:rsidRDefault="00332F99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72198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772198" w:rsidRDefault="00332F99" w:rsidP="000B3CB5">
            <w:pPr>
              <w:jc w:val="both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72198" w:rsidRDefault="00CC40B6" w:rsidP="00BE3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3800</w:t>
            </w:r>
            <w:r w:rsidR="00BE34DF" w:rsidRPr="00772198">
              <w:rPr>
                <w:rFonts w:eastAsia="Times New Roman"/>
                <w:sz w:val="22"/>
                <w:szCs w:val="22"/>
              </w:rPr>
              <w:t>6</w:t>
            </w:r>
            <w:r w:rsidRPr="00772198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D0FED" w:rsidRPr="00772198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772198" w:rsidRDefault="005F66D8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772198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772198" w:rsidRDefault="005F66D8" w:rsidP="000B3CB5">
            <w:pPr>
              <w:jc w:val="both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772198" w:rsidRDefault="00CC40B6" w:rsidP="00BE3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-357</w:t>
            </w:r>
            <w:r w:rsidR="00BE34DF" w:rsidRPr="00772198">
              <w:rPr>
                <w:rFonts w:eastAsia="Times New Roman"/>
                <w:sz w:val="22"/>
                <w:szCs w:val="22"/>
              </w:rPr>
              <w:t>8</w:t>
            </w:r>
            <w:r w:rsidRPr="00772198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D0FED" w:rsidRPr="00772198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F32D7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420</w:t>
            </w:r>
            <w:r w:rsidR="003057C2" w:rsidRPr="00772198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772198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772198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7</w:t>
            </w:r>
            <w:r w:rsidR="003057C2" w:rsidRPr="00772198">
              <w:rPr>
                <w:rFonts w:eastAsia="Times New Roman"/>
                <w:b/>
                <w:sz w:val="22"/>
                <w:szCs w:val="22"/>
              </w:rPr>
              <w:t>5000,00</w:t>
            </w:r>
          </w:p>
        </w:tc>
      </w:tr>
      <w:tr w:rsidR="00DD0FED" w:rsidRPr="00772198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772198">
              <w:rPr>
                <w:rFonts w:eastAsia="Times New Roman"/>
                <w:sz w:val="22"/>
                <w:szCs w:val="22"/>
              </w:rPr>
              <w:t>3</w:t>
            </w:r>
            <w:r w:rsidRPr="00772198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72198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772198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72198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7</w:t>
            </w:r>
            <w:r w:rsidR="003057C2" w:rsidRPr="00772198">
              <w:rPr>
                <w:rFonts w:eastAsia="Times New Roman"/>
                <w:sz w:val="22"/>
                <w:szCs w:val="22"/>
              </w:rPr>
              <w:t>5000,00</w:t>
            </w:r>
          </w:p>
        </w:tc>
      </w:tr>
      <w:tr w:rsidR="00DD0FED" w:rsidRPr="00772198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772198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F32D7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345</w:t>
            </w:r>
            <w:r w:rsidR="003057C2" w:rsidRPr="00772198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772198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72198">
              <w:rPr>
                <w:rFonts w:eastAsia="Times New Roman"/>
                <w:sz w:val="22"/>
                <w:szCs w:val="22"/>
              </w:rPr>
              <w:t>3</w:t>
            </w:r>
            <w:r w:rsidRPr="00772198">
              <w:rPr>
                <w:rFonts w:eastAsia="Times New Roman"/>
                <w:sz w:val="22"/>
                <w:szCs w:val="22"/>
              </w:rPr>
              <w:t>0 0</w:t>
            </w:r>
            <w:r w:rsidR="007B6CF5" w:rsidRPr="00772198">
              <w:rPr>
                <w:rFonts w:eastAsia="Times New Roman"/>
                <w:sz w:val="22"/>
                <w:szCs w:val="22"/>
              </w:rPr>
              <w:t>0</w:t>
            </w:r>
            <w:r w:rsidRPr="00772198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772198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72198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F32D7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300</w:t>
            </w:r>
            <w:r w:rsidR="00F32D70" w:rsidRPr="00772198">
              <w:rPr>
                <w:rFonts w:eastAsia="Times New Roman"/>
                <w:b/>
                <w:sz w:val="22"/>
                <w:szCs w:val="22"/>
              </w:rPr>
              <w:t>0</w:t>
            </w:r>
            <w:r w:rsidR="003057C2" w:rsidRPr="00772198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D0FED" w:rsidRPr="00772198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72198">
              <w:rPr>
                <w:rFonts w:eastAsia="Times New Roman"/>
                <w:sz w:val="22"/>
                <w:szCs w:val="22"/>
              </w:rPr>
              <w:t>3</w:t>
            </w:r>
            <w:r w:rsidRPr="00772198">
              <w:rPr>
                <w:rFonts w:eastAsia="Times New Roman"/>
                <w:sz w:val="22"/>
                <w:szCs w:val="22"/>
              </w:rPr>
              <w:t>3 1</w:t>
            </w:r>
            <w:r w:rsidR="006C5A19" w:rsidRPr="00772198">
              <w:rPr>
                <w:rFonts w:eastAsia="Times New Roman"/>
                <w:sz w:val="22"/>
                <w:szCs w:val="22"/>
              </w:rPr>
              <w:t>3</w:t>
            </w:r>
            <w:r w:rsidRPr="00772198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72198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72198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300</w:t>
            </w:r>
            <w:r w:rsidR="00F32D70" w:rsidRPr="00772198">
              <w:rPr>
                <w:rFonts w:eastAsia="Times New Roman"/>
                <w:sz w:val="22"/>
                <w:szCs w:val="22"/>
              </w:rPr>
              <w:t>0</w:t>
            </w:r>
            <w:r w:rsidR="003057C2" w:rsidRPr="00772198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D0FED" w:rsidRPr="00772198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72198">
              <w:rPr>
                <w:rFonts w:eastAsia="Times New Roman"/>
                <w:sz w:val="22"/>
                <w:szCs w:val="22"/>
              </w:rPr>
              <w:t>4</w:t>
            </w:r>
            <w:r w:rsidRPr="00772198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72198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45</w:t>
            </w:r>
            <w:r w:rsidR="00F32D70" w:rsidRPr="00772198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772198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72198">
              <w:rPr>
                <w:rFonts w:eastAsia="Times New Roman"/>
                <w:sz w:val="22"/>
                <w:szCs w:val="22"/>
              </w:rPr>
              <w:t>4</w:t>
            </w:r>
            <w:r w:rsidRPr="00772198">
              <w:rPr>
                <w:rFonts w:eastAsia="Times New Roman"/>
                <w:sz w:val="22"/>
                <w:szCs w:val="22"/>
              </w:rPr>
              <w:t>3 1</w:t>
            </w:r>
            <w:r w:rsidR="006C5A19" w:rsidRPr="00772198">
              <w:rPr>
                <w:rFonts w:eastAsia="Times New Roman"/>
                <w:sz w:val="22"/>
                <w:szCs w:val="22"/>
              </w:rPr>
              <w:t>3</w:t>
            </w:r>
            <w:r w:rsidRPr="00772198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72198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72198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45</w:t>
            </w:r>
            <w:r w:rsidR="00F32D70" w:rsidRPr="00772198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DD0FED" w:rsidRPr="00772198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772198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772198" w:rsidRDefault="00F32D70" w:rsidP="00216FD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216FD3" w:rsidRPr="00772198">
              <w:rPr>
                <w:rFonts w:eastAsia="Times New Roman"/>
                <w:b/>
                <w:bCs/>
                <w:sz w:val="22"/>
                <w:szCs w:val="22"/>
              </w:rPr>
              <w:t>763</w:t>
            </w: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772198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772198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772198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772198" w:rsidRDefault="00216FD3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1574</w:t>
            </w:r>
            <w:r w:rsidR="00F32D70" w:rsidRPr="00772198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772198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772198">
              <w:rPr>
                <w:rFonts w:eastAsia="Times New Roman"/>
                <w:sz w:val="22"/>
                <w:szCs w:val="22"/>
              </w:rPr>
              <w:t>0</w:t>
            </w:r>
            <w:r w:rsidRPr="00772198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772198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772198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772198" w:rsidRDefault="00216FD3" w:rsidP="00216F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90</w:t>
            </w:r>
            <w:r w:rsidR="00F32D70" w:rsidRPr="00772198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DD0FED" w:rsidRPr="00772198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772198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772198">
              <w:rPr>
                <w:rFonts w:eastAsia="Times New Roman"/>
                <w:sz w:val="22"/>
                <w:szCs w:val="22"/>
              </w:rPr>
              <w:t>3</w:t>
            </w:r>
            <w:r w:rsidRPr="00772198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772198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772198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772198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772198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772198" w:rsidRDefault="00216FD3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90</w:t>
            </w:r>
            <w:r w:rsidR="00F32D70" w:rsidRPr="00772198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DD0FED" w:rsidRPr="00772198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772198" w:rsidRDefault="00222232" w:rsidP="00222232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72198" w:rsidRDefault="00222232" w:rsidP="00222232">
            <w:pPr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72198" w:rsidRDefault="00222232" w:rsidP="00222232">
            <w:pPr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772198" w:rsidRDefault="00216FD3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1484</w:t>
            </w:r>
            <w:r w:rsidR="00F32D70" w:rsidRPr="00772198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222232" w:rsidRPr="00772198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772198" w:rsidRDefault="00222232" w:rsidP="00222232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72198" w:rsidRDefault="00222232" w:rsidP="00222232">
            <w:pPr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72198" w:rsidRDefault="00222232" w:rsidP="00222232">
            <w:pPr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772198" w:rsidRDefault="00216FD3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1484</w:t>
            </w:r>
            <w:r w:rsidR="00F32D70" w:rsidRPr="00772198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6E09DB" w:rsidRPr="00772198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772198" w:rsidRDefault="006E09DB" w:rsidP="006E09DB">
            <w:pPr>
              <w:jc w:val="center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772198" w:rsidRDefault="006E09DB" w:rsidP="006E09DB">
            <w:pPr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772198" w:rsidRDefault="006E09DB" w:rsidP="006E09DB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772198" w:rsidRDefault="00216FD3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189</w:t>
            </w:r>
            <w:r w:rsidR="00F32D70" w:rsidRPr="00772198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6E09DB" w:rsidRPr="00772198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772198" w:rsidRDefault="006E09DB" w:rsidP="006E09DB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772198" w:rsidRDefault="006E09DB" w:rsidP="006E09DB">
            <w:pPr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772198" w:rsidRDefault="006E09DB" w:rsidP="006E09DB">
            <w:pPr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772198" w:rsidRDefault="00216FD3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189</w:t>
            </w:r>
            <w:r w:rsidR="00F32D70" w:rsidRPr="00772198">
              <w:rPr>
                <w:rFonts w:eastAsia="Times New Roman"/>
                <w:sz w:val="22"/>
                <w:szCs w:val="22"/>
              </w:rPr>
              <w:t>00</w:t>
            </w:r>
            <w:r w:rsidR="006E09DB" w:rsidRPr="00772198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E09DB" w:rsidRPr="00772198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772198" w:rsidRDefault="006E09DB" w:rsidP="006E09DB">
            <w:pPr>
              <w:jc w:val="center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772198" w:rsidRDefault="006E09DB" w:rsidP="006E09DB">
            <w:pPr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772198" w:rsidRDefault="006E09DB" w:rsidP="006E09DB">
            <w:pPr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772198" w:rsidRDefault="00216FD3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189</w:t>
            </w:r>
            <w:r w:rsidR="00F32D70" w:rsidRPr="00772198">
              <w:rPr>
                <w:rFonts w:eastAsia="Times New Roman"/>
                <w:sz w:val="22"/>
                <w:szCs w:val="22"/>
              </w:rPr>
              <w:t>0</w:t>
            </w:r>
            <w:r w:rsidR="006E09DB" w:rsidRPr="00772198">
              <w:rPr>
                <w:rFonts w:eastAsia="Times New Roman"/>
                <w:sz w:val="22"/>
                <w:szCs w:val="22"/>
              </w:rPr>
              <w:t>00,00</w:t>
            </w:r>
          </w:p>
        </w:tc>
      </w:tr>
    </w:tbl>
    <w:p w:rsidR="00D71537" w:rsidRPr="00772198" w:rsidRDefault="00D71537" w:rsidP="00D71537">
      <w:pPr>
        <w:rPr>
          <w:sz w:val="22"/>
          <w:szCs w:val="22"/>
        </w:rPr>
      </w:pPr>
    </w:p>
    <w:p w:rsidR="00D71537" w:rsidRPr="00772198" w:rsidRDefault="00D71537" w:rsidP="00D71537">
      <w:pPr>
        <w:rPr>
          <w:sz w:val="22"/>
          <w:szCs w:val="22"/>
        </w:rPr>
      </w:pPr>
    </w:p>
    <w:p w:rsidR="001E4D77" w:rsidRPr="00772198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72198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72198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72198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F32D70" w:rsidRPr="00772198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6794" w:rsidRPr="00772198" w:rsidRDefault="0084679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6794" w:rsidRPr="00772198" w:rsidRDefault="0084679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BE34DF" w:rsidRPr="00772198" w:rsidRDefault="00BE34DF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72198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72198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72198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6C67D9" w:rsidRPr="00772198" w:rsidRDefault="006C67D9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912CE2" w:rsidRPr="00772198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72198">
        <w:rPr>
          <w:b/>
          <w:bCs/>
        </w:rPr>
        <w:lastRenderedPageBreak/>
        <w:t xml:space="preserve">Приложение </w:t>
      </w:r>
      <w:r w:rsidR="00BB66B5" w:rsidRPr="00772198">
        <w:rPr>
          <w:b/>
          <w:bCs/>
        </w:rPr>
        <w:t>3</w:t>
      </w:r>
      <w:r w:rsidRPr="00772198">
        <w:rPr>
          <w:b/>
          <w:bCs/>
        </w:rPr>
        <w:t xml:space="preserve">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к Решению Совета депутатов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 xml:space="preserve">муниципального образования городского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поселения «поселок Кичера»</w:t>
      </w:r>
    </w:p>
    <w:p w:rsidR="00BE34DF" w:rsidRPr="00772198" w:rsidRDefault="00BE34DF" w:rsidP="00BE34DF">
      <w:pPr>
        <w:tabs>
          <w:tab w:val="left" w:pos="380"/>
          <w:tab w:val="left" w:pos="9540"/>
        </w:tabs>
        <w:ind w:right="21"/>
        <w:jc w:val="right"/>
      </w:pPr>
      <w:r w:rsidRPr="00772198">
        <w:t xml:space="preserve">от </w:t>
      </w:r>
      <w:r w:rsidR="00EC6C64">
        <w:t>22</w:t>
      </w:r>
      <w:r w:rsidRPr="00772198">
        <w:t>.</w:t>
      </w:r>
      <w:r w:rsidR="00216FD3" w:rsidRPr="00772198">
        <w:t>1</w:t>
      </w:r>
      <w:r w:rsidR="00DC1F63">
        <w:t>1</w:t>
      </w:r>
      <w:r w:rsidRPr="00772198">
        <w:t>.2022 года № 1</w:t>
      </w:r>
      <w:r w:rsidR="00216FD3" w:rsidRPr="00772198">
        <w:t>9</w:t>
      </w:r>
      <w:r w:rsidRPr="00772198">
        <w:t xml:space="preserve">1                                                                        </w:t>
      </w:r>
    </w:p>
    <w:p w:rsidR="00BB66B5" w:rsidRPr="00772198" w:rsidRDefault="00BB66B5" w:rsidP="00BB66B5">
      <w:pPr>
        <w:tabs>
          <w:tab w:val="left" w:pos="380"/>
          <w:tab w:val="left" w:pos="9540"/>
        </w:tabs>
        <w:ind w:right="21"/>
        <w:jc w:val="right"/>
      </w:pPr>
    </w:p>
    <w:p w:rsidR="00D97031" w:rsidRPr="00772198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72198">
        <w:t xml:space="preserve">                                                                      </w:t>
      </w:r>
    </w:p>
    <w:p w:rsidR="00D42517" w:rsidRPr="00772198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772198">
        <w:rPr>
          <w:b/>
          <w:sz w:val="26"/>
          <w:szCs w:val="26"/>
        </w:rPr>
        <w:t>Объем безвозмездных поступлений на 202</w:t>
      </w:r>
      <w:r w:rsidR="00BB66B5" w:rsidRPr="00772198">
        <w:rPr>
          <w:b/>
          <w:sz w:val="26"/>
          <w:szCs w:val="26"/>
        </w:rPr>
        <w:t>2</w:t>
      </w:r>
      <w:r w:rsidRPr="00772198">
        <w:rPr>
          <w:b/>
          <w:sz w:val="26"/>
          <w:szCs w:val="26"/>
        </w:rPr>
        <w:t xml:space="preserve"> </w:t>
      </w:r>
      <w:r w:rsidR="008E0A89" w:rsidRPr="00772198">
        <w:rPr>
          <w:b/>
          <w:sz w:val="26"/>
          <w:szCs w:val="26"/>
        </w:rPr>
        <w:t>год</w:t>
      </w:r>
    </w:p>
    <w:p w:rsidR="00D42517" w:rsidRPr="00772198" w:rsidRDefault="00D42517" w:rsidP="00D42517">
      <w:pPr>
        <w:jc w:val="right"/>
        <w:rPr>
          <w:sz w:val="22"/>
          <w:szCs w:val="22"/>
        </w:rPr>
      </w:pPr>
      <w:r w:rsidRPr="00772198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D0FED" w:rsidRPr="00772198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772198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216FD3" w:rsidP="002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4123628,10</w:t>
            </w:r>
          </w:p>
        </w:tc>
      </w:tr>
      <w:tr w:rsidR="00DD0FED" w:rsidRPr="00772198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216FD3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4123628,10</w:t>
            </w:r>
          </w:p>
        </w:tc>
      </w:tr>
      <w:tr w:rsidR="00DD0FED" w:rsidRPr="00772198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72198" w:rsidRDefault="00282103" w:rsidP="00E70722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72198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772198">
              <w:rPr>
                <w:b/>
                <w:bCs/>
                <w:sz w:val="22"/>
                <w:szCs w:val="22"/>
              </w:rPr>
              <w:t>10</w:t>
            </w:r>
            <w:r w:rsidRPr="00772198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72198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72198" w:rsidRDefault="004F5A16" w:rsidP="00210A78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396</w:t>
            </w:r>
            <w:r w:rsidR="00210A78" w:rsidRPr="00772198">
              <w:rPr>
                <w:b/>
                <w:bCs/>
                <w:sz w:val="22"/>
                <w:szCs w:val="22"/>
              </w:rPr>
              <w:t>7</w:t>
            </w:r>
            <w:r w:rsidRPr="00772198">
              <w:rPr>
                <w:b/>
                <w:bCs/>
                <w:sz w:val="22"/>
                <w:szCs w:val="22"/>
              </w:rPr>
              <w:t>,</w:t>
            </w:r>
            <w:r w:rsidR="00210A78" w:rsidRPr="00772198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DD0FED" w:rsidRPr="00772198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72198" w:rsidRDefault="00282103" w:rsidP="00E70722">
            <w:pPr>
              <w:jc w:val="center"/>
              <w:rPr>
                <w:bCs/>
              </w:rPr>
            </w:pPr>
            <w:r w:rsidRPr="00772198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72198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 xml:space="preserve">2 02 </w:t>
            </w:r>
            <w:r w:rsidR="00EC1DAE" w:rsidRPr="00772198">
              <w:rPr>
                <w:bCs/>
                <w:sz w:val="22"/>
                <w:szCs w:val="22"/>
              </w:rPr>
              <w:t>15</w:t>
            </w:r>
            <w:r w:rsidRPr="00772198">
              <w:rPr>
                <w:bCs/>
                <w:sz w:val="22"/>
                <w:szCs w:val="22"/>
              </w:rPr>
              <w:t>001 00 0000 15</w:t>
            </w:r>
            <w:r w:rsidR="00385EE2" w:rsidRPr="007721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72198" w:rsidRDefault="00282103" w:rsidP="00D424C5">
            <w:pPr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72198" w:rsidRDefault="004F5A16" w:rsidP="00210A78">
            <w:pPr>
              <w:jc w:val="center"/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>396</w:t>
            </w:r>
            <w:r w:rsidR="00210A78" w:rsidRPr="00772198">
              <w:rPr>
                <w:bCs/>
                <w:sz w:val="22"/>
                <w:szCs w:val="22"/>
              </w:rPr>
              <w:t>7</w:t>
            </w:r>
            <w:r w:rsidRPr="00772198">
              <w:rPr>
                <w:bCs/>
                <w:sz w:val="22"/>
                <w:szCs w:val="22"/>
              </w:rPr>
              <w:t>,</w:t>
            </w:r>
            <w:r w:rsidR="00210A78" w:rsidRPr="00772198">
              <w:rPr>
                <w:bCs/>
                <w:sz w:val="22"/>
                <w:szCs w:val="22"/>
              </w:rPr>
              <w:t>4</w:t>
            </w:r>
            <w:r w:rsidRPr="00772198">
              <w:rPr>
                <w:bCs/>
                <w:sz w:val="22"/>
                <w:szCs w:val="22"/>
              </w:rPr>
              <w:t>0</w:t>
            </w:r>
          </w:p>
        </w:tc>
      </w:tr>
      <w:tr w:rsidR="00DD0FED" w:rsidRPr="00772198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72198" w:rsidRDefault="00282103" w:rsidP="00E70722">
            <w:pPr>
              <w:jc w:val="center"/>
              <w:rPr>
                <w:bCs/>
              </w:rPr>
            </w:pPr>
            <w:r w:rsidRPr="00772198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72198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 xml:space="preserve">2 02 </w:t>
            </w:r>
            <w:r w:rsidR="00EC1DAE" w:rsidRPr="00772198">
              <w:rPr>
                <w:bCs/>
                <w:sz w:val="22"/>
                <w:szCs w:val="22"/>
              </w:rPr>
              <w:t>15</w:t>
            </w:r>
            <w:r w:rsidRPr="00772198">
              <w:rPr>
                <w:bCs/>
                <w:sz w:val="22"/>
                <w:szCs w:val="22"/>
              </w:rPr>
              <w:t>001 13 0000 15</w:t>
            </w:r>
            <w:r w:rsidR="00385EE2" w:rsidRPr="007721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72198" w:rsidRDefault="00282103" w:rsidP="00D424C5">
            <w:pPr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72198" w:rsidRDefault="004F5A16" w:rsidP="00210A78">
            <w:pPr>
              <w:jc w:val="center"/>
              <w:rPr>
                <w:bCs/>
                <w:sz w:val="22"/>
                <w:szCs w:val="22"/>
              </w:rPr>
            </w:pPr>
            <w:r w:rsidRPr="00772198">
              <w:rPr>
                <w:bCs/>
                <w:sz w:val="22"/>
                <w:szCs w:val="22"/>
              </w:rPr>
              <w:t>396</w:t>
            </w:r>
            <w:r w:rsidR="00210A78" w:rsidRPr="00772198">
              <w:rPr>
                <w:bCs/>
                <w:sz w:val="22"/>
                <w:szCs w:val="22"/>
              </w:rPr>
              <w:t>7</w:t>
            </w:r>
            <w:r w:rsidRPr="00772198">
              <w:rPr>
                <w:bCs/>
                <w:sz w:val="22"/>
                <w:szCs w:val="22"/>
              </w:rPr>
              <w:t>,</w:t>
            </w:r>
            <w:r w:rsidR="00210A78" w:rsidRPr="00772198">
              <w:rPr>
                <w:bCs/>
                <w:sz w:val="22"/>
                <w:szCs w:val="22"/>
              </w:rPr>
              <w:t>4</w:t>
            </w:r>
            <w:r w:rsidRPr="00772198">
              <w:rPr>
                <w:bCs/>
                <w:sz w:val="22"/>
                <w:szCs w:val="22"/>
              </w:rPr>
              <w:t>0</w:t>
            </w:r>
          </w:p>
        </w:tc>
      </w:tr>
      <w:tr w:rsidR="00DD0FED" w:rsidRPr="00772198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772198">
              <w:rPr>
                <w:b/>
                <w:bCs/>
                <w:sz w:val="22"/>
                <w:szCs w:val="22"/>
              </w:rPr>
              <w:t>30</w:t>
            </w:r>
            <w:r w:rsidRPr="00772198">
              <w:rPr>
                <w:b/>
                <w:bCs/>
                <w:sz w:val="22"/>
                <w:szCs w:val="22"/>
              </w:rPr>
              <w:t>000 00 0000 15</w:t>
            </w:r>
            <w:r w:rsidR="00385EE2" w:rsidRPr="0077219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216FD3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4520</w:t>
            </w:r>
            <w:r w:rsidR="004F5A16" w:rsidRPr="0077219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DD0FED" w:rsidRPr="00772198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</w:pPr>
            <w:r w:rsidRPr="00772198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4063D5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 xml:space="preserve">2 02 </w:t>
            </w:r>
            <w:r w:rsidR="004063D5" w:rsidRPr="00772198">
              <w:rPr>
                <w:sz w:val="22"/>
                <w:szCs w:val="22"/>
              </w:rPr>
              <w:t>35118</w:t>
            </w:r>
            <w:r w:rsidRPr="00772198">
              <w:rPr>
                <w:sz w:val="22"/>
                <w:szCs w:val="22"/>
              </w:rPr>
              <w:t xml:space="preserve"> 00 0000 15</w:t>
            </w:r>
            <w:r w:rsidR="00385EE2" w:rsidRPr="00772198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72198" w:rsidRDefault="00D42517" w:rsidP="00E70722">
            <w:pPr>
              <w:jc w:val="both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216FD3" w:rsidP="00563CDB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4520</w:t>
            </w:r>
            <w:r w:rsidR="004F5A16" w:rsidRPr="00772198">
              <w:rPr>
                <w:sz w:val="22"/>
                <w:szCs w:val="22"/>
              </w:rPr>
              <w:t>00,00</w:t>
            </w:r>
          </w:p>
        </w:tc>
      </w:tr>
      <w:tr w:rsidR="00DD0FED" w:rsidRPr="00772198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</w:pPr>
            <w:r w:rsidRPr="00772198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4063D5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 xml:space="preserve">2 02 </w:t>
            </w:r>
            <w:r w:rsidR="004063D5" w:rsidRPr="00772198">
              <w:rPr>
                <w:sz w:val="22"/>
                <w:szCs w:val="22"/>
              </w:rPr>
              <w:t>35118</w:t>
            </w:r>
            <w:r w:rsidRPr="00772198">
              <w:rPr>
                <w:sz w:val="22"/>
                <w:szCs w:val="22"/>
              </w:rPr>
              <w:t xml:space="preserve"> 1</w:t>
            </w:r>
            <w:r w:rsidR="008662FA" w:rsidRPr="00772198">
              <w:rPr>
                <w:sz w:val="22"/>
                <w:szCs w:val="22"/>
              </w:rPr>
              <w:t>3</w:t>
            </w:r>
            <w:r w:rsidRPr="00772198">
              <w:rPr>
                <w:sz w:val="22"/>
                <w:szCs w:val="22"/>
              </w:rPr>
              <w:t xml:space="preserve"> 0000 15</w:t>
            </w:r>
            <w:r w:rsidR="00385EE2" w:rsidRPr="00772198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72198" w:rsidRDefault="00D42517" w:rsidP="00E70722">
            <w:pPr>
              <w:jc w:val="both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 xml:space="preserve">Субвенции бюджетам </w:t>
            </w:r>
            <w:r w:rsidR="008662FA" w:rsidRPr="00772198">
              <w:rPr>
                <w:sz w:val="22"/>
                <w:szCs w:val="22"/>
              </w:rPr>
              <w:t xml:space="preserve">городских </w:t>
            </w:r>
            <w:r w:rsidRPr="00772198">
              <w:rPr>
                <w:sz w:val="22"/>
                <w:szCs w:val="22"/>
              </w:rPr>
              <w:t xml:space="preserve">поселений на осуществление первичного воинского учета на </w:t>
            </w:r>
            <w:proofErr w:type="gramStart"/>
            <w:r w:rsidRPr="00772198">
              <w:rPr>
                <w:sz w:val="22"/>
                <w:szCs w:val="22"/>
              </w:rPr>
              <w:t>территориях</w:t>
            </w:r>
            <w:proofErr w:type="gramEnd"/>
            <w:r w:rsidRPr="00772198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216FD3" w:rsidP="00563CDB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4520</w:t>
            </w:r>
            <w:r w:rsidR="004F5A16" w:rsidRPr="00772198">
              <w:rPr>
                <w:sz w:val="22"/>
                <w:szCs w:val="22"/>
              </w:rPr>
              <w:t>00,00</w:t>
            </w:r>
          </w:p>
        </w:tc>
      </w:tr>
      <w:tr w:rsidR="00DD0FED" w:rsidRPr="00772198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772198" w:rsidRDefault="00681B82" w:rsidP="00E70722">
            <w:pPr>
              <w:jc w:val="center"/>
              <w:rPr>
                <w:b/>
              </w:rPr>
            </w:pPr>
            <w:r w:rsidRPr="00772198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72198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772198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72198" w:rsidRDefault="00681B82" w:rsidP="00681B82">
            <w:pPr>
              <w:rPr>
                <w:b/>
                <w:sz w:val="22"/>
                <w:szCs w:val="22"/>
              </w:rPr>
            </w:pPr>
            <w:r w:rsidRPr="00772198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72198" w:rsidRDefault="00216FD3" w:rsidP="00210A78">
            <w:pPr>
              <w:jc w:val="center"/>
              <w:rPr>
                <w:b/>
                <w:sz w:val="22"/>
                <w:szCs w:val="22"/>
              </w:rPr>
            </w:pPr>
            <w:r w:rsidRPr="00772198">
              <w:rPr>
                <w:b/>
                <w:sz w:val="22"/>
                <w:szCs w:val="22"/>
              </w:rPr>
              <w:t>2956158,80</w:t>
            </w:r>
          </w:p>
        </w:tc>
      </w:tr>
      <w:tr w:rsidR="00DD0FED" w:rsidRPr="00772198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772198" w:rsidRDefault="00995E17" w:rsidP="00995E17">
            <w:pPr>
              <w:jc w:val="center"/>
            </w:pPr>
            <w:r w:rsidRPr="00772198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72198" w:rsidRDefault="00995E17" w:rsidP="00995E17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72198" w:rsidRDefault="00995E17" w:rsidP="00995E17">
            <w:pPr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72198" w:rsidRDefault="00216FD3" w:rsidP="00210A78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2956158,80</w:t>
            </w:r>
          </w:p>
        </w:tc>
      </w:tr>
      <w:tr w:rsidR="00DD0FED" w:rsidRPr="00772198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772198" w:rsidRDefault="00995E17" w:rsidP="00995E17">
            <w:pPr>
              <w:jc w:val="center"/>
            </w:pPr>
            <w:r w:rsidRPr="00772198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72198" w:rsidRDefault="00995E17" w:rsidP="00995E17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72198" w:rsidRDefault="00995E17" w:rsidP="00995E17">
            <w:pPr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72198" w:rsidRDefault="00216FD3" w:rsidP="00210A78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2956158,80</w:t>
            </w:r>
          </w:p>
        </w:tc>
      </w:tr>
      <w:tr w:rsidR="00DD0FED" w:rsidRPr="00772198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772198">
              <w:rPr>
                <w:b/>
                <w:bCs/>
                <w:sz w:val="22"/>
                <w:szCs w:val="22"/>
              </w:rPr>
              <w:t>90</w:t>
            </w:r>
            <w:r w:rsidRPr="00772198">
              <w:rPr>
                <w:b/>
                <w:bCs/>
                <w:sz w:val="22"/>
                <w:szCs w:val="22"/>
              </w:rPr>
              <w:t>000 00 0000 15</w:t>
            </w:r>
            <w:r w:rsidR="00385EE2" w:rsidRPr="0077219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216FD3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6</w:t>
            </w:r>
            <w:r w:rsidR="00FC7ED6" w:rsidRPr="00772198">
              <w:rPr>
                <w:b/>
                <w:bCs/>
                <w:sz w:val="22"/>
                <w:szCs w:val="22"/>
              </w:rPr>
              <w:t>91948,00</w:t>
            </w:r>
          </w:p>
        </w:tc>
      </w:tr>
      <w:tr w:rsidR="00DD0FED" w:rsidRPr="00772198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4063D5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 xml:space="preserve">2 02 </w:t>
            </w:r>
            <w:r w:rsidR="004063D5" w:rsidRPr="00772198">
              <w:rPr>
                <w:sz w:val="22"/>
                <w:szCs w:val="22"/>
              </w:rPr>
              <w:t>90</w:t>
            </w:r>
            <w:r w:rsidRPr="00772198">
              <w:rPr>
                <w:sz w:val="22"/>
                <w:szCs w:val="22"/>
              </w:rPr>
              <w:t>050 00 0000 15</w:t>
            </w:r>
            <w:r w:rsidR="00385EE2" w:rsidRPr="00772198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both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216FD3" w:rsidP="005F5CF4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6</w:t>
            </w:r>
            <w:r w:rsidR="00FC7ED6" w:rsidRPr="00772198">
              <w:rPr>
                <w:sz w:val="22"/>
                <w:szCs w:val="22"/>
              </w:rPr>
              <w:t>91948,00</w:t>
            </w:r>
          </w:p>
        </w:tc>
      </w:tr>
      <w:tr w:rsidR="00D42517" w:rsidRPr="00772198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4063D5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 xml:space="preserve">2 02 </w:t>
            </w:r>
            <w:r w:rsidR="004063D5" w:rsidRPr="00772198">
              <w:rPr>
                <w:sz w:val="22"/>
                <w:szCs w:val="22"/>
              </w:rPr>
              <w:t>90</w:t>
            </w:r>
            <w:r w:rsidRPr="00772198">
              <w:rPr>
                <w:sz w:val="22"/>
                <w:szCs w:val="22"/>
              </w:rPr>
              <w:t>054 1</w:t>
            </w:r>
            <w:r w:rsidR="008662FA" w:rsidRPr="00772198">
              <w:rPr>
                <w:sz w:val="22"/>
                <w:szCs w:val="22"/>
              </w:rPr>
              <w:t>3</w:t>
            </w:r>
            <w:r w:rsidRPr="00772198">
              <w:rPr>
                <w:sz w:val="22"/>
                <w:szCs w:val="22"/>
              </w:rPr>
              <w:t xml:space="preserve"> 0000 15</w:t>
            </w:r>
            <w:r w:rsidR="00385EE2" w:rsidRPr="00772198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both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772198">
              <w:rPr>
                <w:sz w:val="22"/>
                <w:szCs w:val="22"/>
              </w:rPr>
              <w:t xml:space="preserve">городских </w:t>
            </w:r>
            <w:r w:rsidRPr="00772198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216FD3" w:rsidP="005F5CF4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6</w:t>
            </w:r>
            <w:r w:rsidR="00FC7ED6" w:rsidRPr="00772198">
              <w:rPr>
                <w:sz w:val="22"/>
                <w:szCs w:val="22"/>
              </w:rPr>
              <w:t>91948,00</w:t>
            </w:r>
          </w:p>
        </w:tc>
      </w:tr>
      <w:tr w:rsidR="00210A78" w:rsidRPr="00772198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72198" w:rsidRDefault="00210A78" w:rsidP="00210A78">
            <w:pPr>
              <w:jc w:val="center"/>
              <w:rPr>
                <w:b/>
              </w:rPr>
            </w:pPr>
            <w:r w:rsidRPr="00772198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772198" w:rsidRDefault="00210A78" w:rsidP="00210A78">
            <w:pPr>
              <w:jc w:val="center"/>
              <w:rPr>
                <w:b/>
              </w:rPr>
            </w:pPr>
            <w:r w:rsidRPr="00772198">
              <w:rPr>
                <w:b/>
              </w:rPr>
              <w:t>2 18 00000 00 0000 150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772198" w:rsidRDefault="00210A78" w:rsidP="00210A78">
            <w:pPr>
              <w:rPr>
                <w:b/>
                <w:sz w:val="22"/>
                <w:szCs w:val="22"/>
              </w:rPr>
            </w:pPr>
            <w:r w:rsidRPr="00772198">
              <w:rPr>
                <w:b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72198" w:rsidRDefault="00210A78" w:rsidP="00210A78">
            <w:pPr>
              <w:jc w:val="center"/>
              <w:rPr>
                <w:b/>
                <w:sz w:val="22"/>
                <w:szCs w:val="22"/>
              </w:rPr>
            </w:pPr>
            <w:r w:rsidRPr="00772198">
              <w:rPr>
                <w:b/>
                <w:sz w:val="22"/>
                <w:szCs w:val="22"/>
              </w:rPr>
              <w:t>19553,90</w:t>
            </w:r>
          </w:p>
        </w:tc>
      </w:tr>
      <w:tr w:rsidR="00210A78" w:rsidRPr="00772198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72198" w:rsidRDefault="00210A78" w:rsidP="00210A78">
            <w:pPr>
              <w:jc w:val="center"/>
            </w:pPr>
            <w:r w:rsidRPr="00772198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772198" w:rsidRDefault="00210A78" w:rsidP="00210A78">
            <w:pPr>
              <w:jc w:val="center"/>
            </w:pPr>
            <w:r w:rsidRPr="00772198"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772198" w:rsidRDefault="00210A78" w:rsidP="00210A78">
            <w:pPr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72198" w:rsidRDefault="00210A78" w:rsidP="00210A78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19553,90</w:t>
            </w:r>
          </w:p>
        </w:tc>
      </w:tr>
      <w:tr w:rsidR="00210A78" w:rsidRPr="00772198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72198" w:rsidRDefault="00210A78" w:rsidP="00210A78">
            <w:pPr>
              <w:jc w:val="center"/>
            </w:pPr>
            <w:r w:rsidRPr="00772198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772198" w:rsidRDefault="00210A78" w:rsidP="00210A78">
            <w:pPr>
              <w:jc w:val="center"/>
            </w:pPr>
            <w:r w:rsidRPr="00772198">
              <w:t>2 18 60010 13 0000 150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772198" w:rsidRDefault="00210A78" w:rsidP="00210A78">
            <w:pPr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72198" w:rsidRDefault="00210A78" w:rsidP="00210A78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19553,90</w:t>
            </w:r>
          </w:p>
        </w:tc>
      </w:tr>
    </w:tbl>
    <w:p w:rsidR="00D42517" w:rsidRPr="00772198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772198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72198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72198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72198">
        <w:rPr>
          <w:b/>
          <w:bCs/>
        </w:rPr>
        <w:t xml:space="preserve">Приложение </w:t>
      </w:r>
      <w:r w:rsidR="00BB66B5" w:rsidRPr="00772198">
        <w:rPr>
          <w:b/>
          <w:bCs/>
        </w:rPr>
        <w:t>5</w:t>
      </w:r>
      <w:r w:rsidRPr="00772198">
        <w:rPr>
          <w:b/>
          <w:bCs/>
        </w:rPr>
        <w:t xml:space="preserve">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к Решению Совета депутатов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 xml:space="preserve">муниципального образования городского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поселения «поселок Кичера»</w:t>
      </w:r>
    </w:p>
    <w:p w:rsidR="00BE34DF" w:rsidRPr="00772198" w:rsidRDefault="00BE34DF" w:rsidP="00BE34DF">
      <w:pPr>
        <w:tabs>
          <w:tab w:val="left" w:pos="380"/>
          <w:tab w:val="left" w:pos="9540"/>
        </w:tabs>
        <w:ind w:right="21"/>
        <w:jc w:val="right"/>
      </w:pPr>
      <w:r w:rsidRPr="00772198">
        <w:t>от</w:t>
      </w:r>
      <w:r w:rsidR="00EC6C64">
        <w:t xml:space="preserve"> 22</w:t>
      </w:r>
      <w:r w:rsidRPr="00772198">
        <w:t>.</w:t>
      </w:r>
      <w:r w:rsidR="00213A6B" w:rsidRPr="00772198">
        <w:t>1</w:t>
      </w:r>
      <w:r w:rsidR="00DC1F63">
        <w:t>1</w:t>
      </w:r>
      <w:r w:rsidRPr="00772198">
        <w:t>.2022 года № 1</w:t>
      </w:r>
      <w:r w:rsidR="00716424" w:rsidRPr="00772198">
        <w:t>9</w:t>
      </w:r>
      <w:r w:rsidRPr="00772198">
        <w:t xml:space="preserve">1                                                                        </w:t>
      </w:r>
    </w:p>
    <w:p w:rsidR="00C212E3" w:rsidRPr="00772198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772198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772198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772198">
        <w:rPr>
          <w:b/>
          <w:sz w:val="26"/>
          <w:szCs w:val="26"/>
        </w:rPr>
        <w:t>2</w:t>
      </w:r>
      <w:r w:rsidR="00BB66B5" w:rsidRPr="00772198">
        <w:rPr>
          <w:b/>
          <w:sz w:val="26"/>
          <w:szCs w:val="26"/>
        </w:rPr>
        <w:t>2</w:t>
      </w:r>
      <w:r w:rsidRPr="00772198">
        <w:rPr>
          <w:b/>
          <w:sz w:val="26"/>
          <w:szCs w:val="26"/>
        </w:rPr>
        <w:t xml:space="preserve"> год</w:t>
      </w:r>
    </w:p>
    <w:p w:rsidR="004E45A1" w:rsidRPr="00772198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72198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772198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Раз-</w:t>
            </w:r>
            <w:r w:rsidRPr="00772198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Под-</w:t>
            </w:r>
            <w:r w:rsidRPr="00772198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772198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7219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716424" w:rsidP="004F5A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5016304,64</w:t>
            </w:r>
          </w:p>
        </w:tc>
      </w:tr>
      <w:tr w:rsidR="00DD0FED" w:rsidRPr="00772198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FC7ED6" w:rsidP="00F404A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9</w:t>
            </w:r>
            <w:r w:rsidR="00F404A5" w:rsidRPr="00772198">
              <w:rPr>
                <w:rFonts w:eastAsia="Times New Roman"/>
                <w:sz w:val="24"/>
                <w:szCs w:val="24"/>
              </w:rPr>
              <w:t>3</w:t>
            </w:r>
            <w:r w:rsidRPr="00772198">
              <w:rPr>
                <w:rFonts w:eastAsia="Times New Roman"/>
                <w:sz w:val="24"/>
                <w:szCs w:val="24"/>
              </w:rPr>
              <w:t>7 971,00</w:t>
            </w:r>
          </w:p>
        </w:tc>
      </w:tr>
      <w:tr w:rsidR="00DD0FED" w:rsidRPr="00772198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FC7ED6" w:rsidP="00F404A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5</w:t>
            </w:r>
            <w:r w:rsidR="00F404A5" w:rsidRPr="00772198">
              <w:rPr>
                <w:rFonts w:eastAsia="Times New Roman"/>
                <w:sz w:val="24"/>
                <w:szCs w:val="24"/>
              </w:rPr>
              <w:t>7</w:t>
            </w:r>
            <w:r w:rsidRPr="00772198">
              <w:rPr>
                <w:rFonts w:eastAsia="Times New Roman"/>
                <w:sz w:val="24"/>
                <w:szCs w:val="24"/>
              </w:rPr>
              <w:t>7 623,00</w:t>
            </w:r>
          </w:p>
        </w:tc>
      </w:tr>
      <w:tr w:rsidR="00DD0FED" w:rsidRPr="00772198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FC7ED6" w:rsidP="00F404A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2 </w:t>
            </w:r>
            <w:r w:rsidR="00F404A5" w:rsidRPr="00772198">
              <w:rPr>
                <w:rFonts w:eastAsia="Times New Roman"/>
                <w:sz w:val="24"/>
                <w:szCs w:val="24"/>
              </w:rPr>
              <w:t>772</w:t>
            </w:r>
            <w:r w:rsidRPr="00772198">
              <w:rPr>
                <w:rFonts w:eastAsia="Times New Roman"/>
                <w:sz w:val="24"/>
                <w:szCs w:val="24"/>
              </w:rPr>
              <w:t xml:space="preserve"> </w:t>
            </w:r>
            <w:r w:rsidR="00F404A5" w:rsidRPr="00772198">
              <w:rPr>
                <w:rFonts w:eastAsia="Times New Roman"/>
                <w:sz w:val="24"/>
                <w:szCs w:val="24"/>
              </w:rPr>
              <w:t>573</w:t>
            </w:r>
            <w:r w:rsidRPr="00772198">
              <w:rPr>
                <w:rFonts w:eastAsia="Times New Roman"/>
                <w:sz w:val="24"/>
                <w:szCs w:val="24"/>
              </w:rPr>
              <w:t>,</w:t>
            </w:r>
            <w:r w:rsidR="00F404A5" w:rsidRPr="00772198">
              <w:rPr>
                <w:rFonts w:eastAsia="Times New Roman"/>
                <w:sz w:val="24"/>
                <w:szCs w:val="24"/>
              </w:rPr>
              <w:t>81</w:t>
            </w:r>
          </w:p>
        </w:tc>
      </w:tr>
      <w:tr w:rsidR="00DD0FED" w:rsidRPr="00772198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772198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72198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72198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72198" w:rsidRDefault="004F5A16" w:rsidP="00F404A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5</w:t>
            </w:r>
            <w:r w:rsidR="00F404A5" w:rsidRPr="00772198">
              <w:rPr>
                <w:rFonts w:eastAsia="Times New Roman"/>
                <w:sz w:val="24"/>
                <w:szCs w:val="24"/>
              </w:rPr>
              <w:t>71</w:t>
            </w:r>
            <w:r w:rsidRPr="00772198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0111FE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5</w:t>
            </w:r>
            <w:r w:rsidR="004F5A16" w:rsidRPr="00772198">
              <w:rPr>
                <w:rFonts w:eastAsia="Times New Roman"/>
                <w:sz w:val="24"/>
                <w:szCs w:val="24"/>
              </w:rPr>
              <w:t>0 000,00</w:t>
            </w:r>
          </w:p>
        </w:tc>
      </w:tr>
      <w:tr w:rsidR="00FC7ED6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D6" w:rsidRPr="00772198" w:rsidRDefault="00FC7ED6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772198" w:rsidRDefault="00FC7ED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772198" w:rsidRDefault="00FC7ED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772198" w:rsidRDefault="000916B9" w:rsidP="00091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677</w:t>
            </w:r>
            <w:r w:rsidR="00FC7ED6" w:rsidRPr="00772198">
              <w:rPr>
                <w:rFonts w:eastAsia="Times New Roman"/>
                <w:sz w:val="24"/>
                <w:szCs w:val="24"/>
              </w:rPr>
              <w:t> </w:t>
            </w:r>
            <w:r w:rsidRPr="00772198">
              <w:rPr>
                <w:rFonts w:eastAsia="Times New Roman"/>
                <w:sz w:val="24"/>
                <w:szCs w:val="24"/>
              </w:rPr>
              <w:t>565</w:t>
            </w:r>
            <w:r w:rsidR="00FC7ED6" w:rsidRPr="00772198">
              <w:rPr>
                <w:rFonts w:eastAsia="Times New Roman"/>
                <w:sz w:val="24"/>
                <w:szCs w:val="24"/>
              </w:rPr>
              <w:t>,</w:t>
            </w:r>
            <w:r w:rsidRPr="00772198">
              <w:rPr>
                <w:rFonts w:eastAsia="Times New Roman"/>
                <w:sz w:val="24"/>
                <w:szCs w:val="24"/>
              </w:rPr>
              <w:t>83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7219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4F5A16" w:rsidP="004F746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4</w:t>
            </w:r>
            <w:r w:rsidR="004F7467" w:rsidRPr="00772198">
              <w:rPr>
                <w:rFonts w:eastAsia="Times New Roman"/>
                <w:b/>
                <w:sz w:val="24"/>
                <w:szCs w:val="24"/>
              </w:rPr>
              <w:t>52 0</w:t>
            </w:r>
            <w:r w:rsidRPr="00772198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4F5A16" w:rsidP="004F74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4</w:t>
            </w:r>
            <w:r w:rsidR="004F7467" w:rsidRPr="00772198">
              <w:rPr>
                <w:rFonts w:eastAsia="Times New Roman"/>
                <w:sz w:val="24"/>
                <w:szCs w:val="24"/>
              </w:rPr>
              <w:t>52</w:t>
            </w:r>
            <w:r w:rsidRPr="00772198">
              <w:rPr>
                <w:rFonts w:eastAsia="Times New Roman"/>
                <w:sz w:val="24"/>
                <w:szCs w:val="24"/>
              </w:rPr>
              <w:t> </w:t>
            </w:r>
            <w:r w:rsidR="004F7467" w:rsidRPr="00772198">
              <w:rPr>
                <w:rFonts w:eastAsia="Times New Roman"/>
                <w:sz w:val="24"/>
                <w:szCs w:val="24"/>
              </w:rPr>
              <w:t>0</w:t>
            </w:r>
            <w:r w:rsidRPr="00772198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DD0FED" w:rsidRPr="00772198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7219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DB5369" w:rsidP="004F746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1</w:t>
            </w:r>
            <w:r w:rsidR="004F7467" w:rsidRPr="00772198">
              <w:rPr>
                <w:rFonts w:eastAsia="Times New Roman"/>
                <w:b/>
                <w:sz w:val="24"/>
                <w:szCs w:val="24"/>
              </w:rPr>
              <w:t>47</w:t>
            </w:r>
            <w:r w:rsidRPr="00772198">
              <w:rPr>
                <w:rFonts w:eastAsia="Times New Roman"/>
                <w:b/>
                <w:sz w:val="24"/>
                <w:szCs w:val="24"/>
              </w:rPr>
              <w:t> </w:t>
            </w:r>
            <w:r w:rsidR="004F7467" w:rsidRPr="00772198">
              <w:rPr>
                <w:rFonts w:eastAsia="Times New Roman"/>
                <w:b/>
                <w:sz w:val="24"/>
                <w:szCs w:val="24"/>
              </w:rPr>
              <w:t>650</w:t>
            </w:r>
            <w:r w:rsidRPr="00772198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772198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DB5369" w:rsidP="004F74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1</w:t>
            </w:r>
            <w:r w:rsidR="004F7467" w:rsidRPr="00772198">
              <w:rPr>
                <w:rFonts w:eastAsia="Times New Roman"/>
                <w:sz w:val="24"/>
                <w:szCs w:val="24"/>
              </w:rPr>
              <w:t>47</w:t>
            </w:r>
            <w:r w:rsidRPr="00772198">
              <w:rPr>
                <w:rFonts w:eastAsia="Times New Roman"/>
                <w:sz w:val="24"/>
                <w:szCs w:val="24"/>
              </w:rPr>
              <w:t> </w:t>
            </w:r>
            <w:r w:rsidR="004F7467" w:rsidRPr="00772198">
              <w:rPr>
                <w:rFonts w:eastAsia="Times New Roman"/>
                <w:sz w:val="24"/>
                <w:szCs w:val="24"/>
              </w:rPr>
              <w:t>6</w:t>
            </w:r>
            <w:r w:rsidRPr="00772198">
              <w:rPr>
                <w:rFonts w:eastAsia="Times New Roman"/>
                <w:sz w:val="24"/>
                <w:szCs w:val="24"/>
              </w:rPr>
              <w:t>5</w:t>
            </w:r>
            <w:r w:rsidR="004F7467" w:rsidRPr="00772198">
              <w:rPr>
                <w:rFonts w:eastAsia="Times New Roman"/>
                <w:sz w:val="24"/>
                <w:szCs w:val="24"/>
              </w:rPr>
              <w:t>0</w:t>
            </w:r>
            <w:r w:rsidRPr="00772198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7219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0111FE" w:rsidP="000111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74</w:t>
            </w:r>
            <w:r w:rsidR="00FC7ED6" w:rsidRPr="00772198">
              <w:rPr>
                <w:rFonts w:eastAsia="Times New Roman"/>
                <w:b/>
                <w:sz w:val="24"/>
                <w:szCs w:val="24"/>
              </w:rPr>
              <w:t>1 </w:t>
            </w:r>
            <w:r w:rsidRPr="00772198">
              <w:rPr>
                <w:rFonts w:eastAsia="Times New Roman"/>
                <w:b/>
                <w:sz w:val="24"/>
                <w:szCs w:val="24"/>
              </w:rPr>
              <w:t>128</w:t>
            </w:r>
            <w:r w:rsidR="00FC7ED6" w:rsidRPr="00772198">
              <w:rPr>
                <w:rFonts w:eastAsia="Times New Roman"/>
                <w:b/>
                <w:sz w:val="24"/>
                <w:szCs w:val="24"/>
              </w:rPr>
              <w:t>,</w:t>
            </w:r>
            <w:r w:rsidRPr="00772198">
              <w:rPr>
                <w:rFonts w:eastAsia="Times New Roman"/>
                <w:b/>
                <w:sz w:val="24"/>
                <w:szCs w:val="24"/>
              </w:rPr>
              <w:t>64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0111FE" w:rsidP="000111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74</w:t>
            </w:r>
            <w:r w:rsidR="00FC7ED6" w:rsidRPr="00772198">
              <w:rPr>
                <w:rFonts w:eastAsia="Times New Roman"/>
                <w:sz w:val="24"/>
                <w:szCs w:val="24"/>
              </w:rPr>
              <w:t>1 </w:t>
            </w:r>
            <w:r w:rsidRPr="00772198">
              <w:rPr>
                <w:rFonts w:eastAsia="Times New Roman"/>
                <w:sz w:val="24"/>
                <w:szCs w:val="24"/>
              </w:rPr>
              <w:t>128</w:t>
            </w:r>
            <w:r w:rsidR="00FC7ED6" w:rsidRPr="00772198">
              <w:rPr>
                <w:rFonts w:eastAsia="Times New Roman"/>
                <w:sz w:val="24"/>
                <w:szCs w:val="24"/>
              </w:rPr>
              <w:t>,</w:t>
            </w:r>
            <w:r w:rsidRPr="00772198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7219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C2D8B" w:rsidP="004F746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2</w:t>
            </w:r>
            <w:r w:rsidR="004F7467" w:rsidRPr="00772198">
              <w:rPr>
                <w:rFonts w:eastAsia="Times New Roman"/>
                <w:b/>
                <w:sz w:val="24"/>
                <w:szCs w:val="24"/>
              </w:rPr>
              <w:t> 769 567,97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4F5A16" w:rsidP="004F74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20</w:t>
            </w:r>
            <w:r w:rsidR="004F7467" w:rsidRPr="00772198">
              <w:rPr>
                <w:rFonts w:eastAsia="Times New Roman"/>
                <w:sz w:val="24"/>
                <w:szCs w:val="24"/>
              </w:rPr>
              <w:t>4</w:t>
            </w:r>
            <w:r w:rsidRPr="00772198">
              <w:rPr>
                <w:rFonts w:eastAsia="Times New Roman"/>
                <w:sz w:val="24"/>
                <w:szCs w:val="24"/>
              </w:rPr>
              <w:t> </w:t>
            </w:r>
            <w:r w:rsidR="004F7467" w:rsidRPr="00772198">
              <w:rPr>
                <w:rFonts w:eastAsia="Times New Roman"/>
                <w:sz w:val="24"/>
                <w:szCs w:val="24"/>
              </w:rPr>
              <w:t>256</w:t>
            </w:r>
            <w:r w:rsidRPr="00772198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</w:t>
            </w:r>
            <w:r w:rsidR="008C2713" w:rsidRPr="0077219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C2D8B" w:rsidP="004F74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2 </w:t>
            </w:r>
            <w:r w:rsidR="004F7467" w:rsidRPr="00772198">
              <w:rPr>
                <w:rFonts w:eastAsia="Times New Roman"/>
                <w:sz w:val="24"/>
                <w:szCs w:val="24"/>
              </w:rPr>
              <w:t>565</w:t>
            </w:r>
            <w:r w:rsidRPr="00772198">
              <w:rPr>
                <w:rFonts w:eastAsia="Times New Roman"/>
                <w:sz w:val="24"/>
                <w:szCs w:val="24"/>
              </w:rPr>
              <w:t> </w:t>
            </w:r>
            <w:r w:rsidR="004F7467" w:rsidRPr="00772198">
              <w:rPr>
                <w:rFonts w:eastAsia="Times New Roman"/>
                <w:sz w:val="24"/>
                <w:szCs w:val="24"/>
              </w:rPr>
              <w:t>311</w:t>
            </w:r>
            <w:r w:rsidRPr="00772198">
              <w:rPr>
                <w:rFonts w:eastAsia="Times New Roman"/>
                <w:sz w:val="24"/>
                <w:szCs w:val="24"/>
              </w:rPr>
              <w:t>,</w:t>
            </w:r>
            <w:r w:rsidR="004F7467" w:rsidRPr="00772198">
              <w:rPr>
                <w:rFonts w:eastAsia="Times New Roman"/>
                <w:sz w:val="24"/>
                <w:szCs w:val="24"/>
              </w:rPr>
              <w:t>97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7219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4F7467" w:rsidP="000829F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5 586 764</w:t>
            </w:r>
            <w:r w:rsidR="00922515" w:rsidRPr="00772198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4F7467" w:rsidP="000829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5 586</w:t>
            </w:r>
            <w:r w:rsidR="00922515" w:rsidRPr="00772198">
              <w:rPr>
                <w:rFonts w:eastAsia="Times New Roman"/>
                <w:sz w:val="24"/>
                <w:szCs w:val="24"/>
              </w:rPr>
              <w:t> </w:t>
            </w:r>
            <w:r w:rsidR="000829F9" w:rsidRPr="00772198">
              <w:rPr>
                <w:rFonts w:eastAsia="Times New Roman"/>
                <w:sz w:val="24"/>
                <w:szCs w:val="24"/>
              </w:rPr>
              <w:t>764</w:t>
            </w:r>
            <w:r w:rsidR="00922515" w:rsidRPr="00772198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DD0FED" w:rsidRPr="00772198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772198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772198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772198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772198" w:rsidRDefault="004F7467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77 354,13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772198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772198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772198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772198" w:rsidRDefault="004F7467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77 354,13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7219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4F7467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56 987,36</w:t>
            </w:r>
          </w:p>
        </w:tc>
      </w:tr>
      <w:tr w:rsidR="00DD0FED" w:rsidRPr="00772198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72198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4F7467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56 987,36</w:t>
            </w:r>
          </w:p>
        </w:tc>
      </w:tr>
      <w:tr w:rsidR="00DD0FED" w:rsidRPr="00772198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72198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72198" w:rsidRDefault="00922515" w:rsidP="004F746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198">
              <w:rPr>
                <w:rFonts w:eastAsia="Times New Roman"/>
                <w:b/>
                <w:sz w:val="24"/>
                <w:szCs w:val="24"/>
              </w:rPr>
              <w:t>1</w:t>
            </w:r>
            <w:r w:rsidR="004F7467" w:rsidRPr="00772198">
              <w:rPr>
                <w:rFonts w:eastAsia="Times New Roman"/>
                <w:b/>
                <w:sz w:val="24"/>
                <w:szCs w:val="24"/>
              </w:rPr>
              <w:t>4</w:t>
            </w:r>
            <w:r w:rsidRPr="00772198">
              <w:rPr>
                <w:rFonts w:eastAsia="Times New Roman"/>
                <w:b/>
                <w:sz w:val="24"/>
                <w:szCs w:val="24"/>
              </w:rPr>
              <w:t> </w:t>
            </w:r>
            <w:r w:rsidR="004F7467" w:rsidRPr="00772198">
              <w:rPr>
                <w:rFonts w:eastAsia="Times New Roman"/>
                <w:b/>
                <w:sz w:val="24"/>
                <w:szCs w:val="24"/>
              </w:rPr>
              <w:t>847</w:t>
            </w:r>
            <w:r w:rsidRPr="00772198">
              <w:rPr>
                <w:rFonts w:eastAsia="Times New Roman"/>
                <w:b/>
                <w:sz w:val="24"/>
                <w:szCs w:val="24"/>
              </w:rPr>
              <w:t> </w:t>
            </w:r>
            <w:r w:rsidR="004F7467" w:rsidRPr="00772198">
              <w:rPr>
                <w:rFonts w:eastAsia="Times New Roman"/>
                <w:b/>
                <w:sz w:val="24"/>
                <w:szCs w:val="24"/>
              </w:rPr>
              <w:t>756</w:t>
            </w:r>
            <w:r w:rsidRPr="00772198">
              <w:rPr>
                <w:rFonts w:eastAsia="Times New Roman"/>
                <w:b/>
                <w:sz w:val="24"/>
                <w:szCs w:val="24"/>
              </w:rPr>
              <w:t>,</w:t>
            </w:r>
            <w:r w:rsidR="004F7467" w:rsidRPr="00772198">
              <w:rPr>
                <w:rFonts w:eastAsia="Times New Roman"/>
                <w:b/>
                <w:sz w:val="24"/>
                <w:szCs w:val="24"/>
              </w:rPr>
              <w:t>74</w:t>
            </w:r>
          </w:p>
        </w:tc>
      </w:tr>
    </w:tbl>
    <w:p w:rsidR="00DC378A" w:rsidRPr="00772198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7219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7219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7219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7219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6006C" w:rsidRPr="00772198" w:rsidRDefault="0036006C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7219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72198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772198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772198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72198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72198">
        <w:rPr>
          <w:b/>
          <w:bCs/>
        </w:rPr>
        <w:lastRenderedPageBreak/>
        <w:t xml:space="preserve">Приложение </w:t>
      </w:r>
      <w:r w:rsidR="00BB66B5" w:rsidRPr="00772198">
        <w:rPr>
          <w:b/>
          <w:bCs/>
        </w:rPr>
        <w:t>7</w:t>
      </w:r>
      <w:r w:rsidRPr="00772198">
        <w:rPr>
          <w:b/>
          <w:bCs/>
        </w:rPr>
        <w:t xml:space="preserve">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к Решению Совета депутатов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 xml:space="preserve">муниципального образования городского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поселения «поселок Кичера»</w:t>
      </w:r>
    </w:p>
    <w:p w:rsidR="00BE34DF" w:rsidRPr="00EC6C64" w:rsidRDefault="00BE34DF" w:rsidP="00BE34DF">
      <w:pPr>
        <w:tabs>
          <w:tab w:val="left" w:pos="380"/>
          <w:tab w:val="left" w:pos="9540"/>
        </w:tabs>
        <w:ind w:right="21"/>
        <w:jc w:val="right"/>
      </w:pPr>
      <w:r w:rsidRPr="00EC6C64">
        <w:t xml:space="preserve">от </w:t>
      </w:r>
      <w:r w:rsidR="00EC6C64" w:rsidRPr="00EC6C64">
        <w:t>22</w:t>
      </w:r>
      <w:r w:rsidRPr="00EC6C64">
        <w:t>.</w:t>
      </w:r>
      <w:r w:rsidR="008D7323" w:rsidRPr="00EC6C64">
        <w:t>1</w:t>
      </w:r>
      <w:r w:rsidR="00DC1F63" w:rsidRPr="00EC6C64">
        <w:t>1</w:t>
      </w:r>
      <w:r w:rsidRPr="00EC6C64">
        <w:t>.2022 года № 1</w:t>
      </w:r>
      <w:r w:rsidR="008D7323" w:rsidRPr="00EC6C64">
        <w:t>9</w:t>
      </w:r>
      <w:r w:rsidRPr="00EC6C64">
        <w:t xml:space="preserve">1                                                                        </w:t>
      </w:r>
    </w:p>
    <w:p w:rsidR="000F232E" w:rsidRPr="00772198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772198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772198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772198">
        <w:rPr>
          <w:b/>
          <w:sz w:val="26"/>
          <w:szCs w:val="26"/>
        </w:rPr>
        <w:t>2</w:t>
      </w:r>
      <w:r w:rsidR="00BB66B5" w:rsidRPr="00772198">
        <w:rPr>
          <w:b/>
          <w:sz w:val="26"/>
          <w:szCs w:val="26"/>
        </w:rPr>
        <w:t>2</w:t>
      </w:r>
      <w:r w:rsidRPr="00772198">
        <w:rPr>
          <w:b/>
          <w:sz w:val="26"/>
          <w:szCs w:val="26"/>
        </w:rPr>
        <w:t xml:space="preserve"> год</w:t>
      </w:r>
    </w:p>
    <w:p w:rsidR="000F232E" w:rsidRPr="00772198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772198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290"/>
        <w:gridCol w:w="1990"/>
        <w:gridCol w:w="769"/>
        <w:gridCol w:w="924"/>
        <w:gridCol w:w="728"/>
        <w:gridCol w:w="797"/>
        <w:gridCol w:w="1596"/>
      </w:tblGrid>
      <w:tr w:rsidR="00772198" w:rsidRPr="00772198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72198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98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72198" w:rsidRPr="00772198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772198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7219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7219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7219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7219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72198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772198" w:rsidRDefault="000008CD" w:rsidP="001B02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13 149 802,61</w:t>
            </w:r>
          </w:p>
        </w:tc>
      </w:tr>
      <w:tr w:rsidR="00772198" w:rsidRPr="00772198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72198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72198" w:rsidRDefault="000008CD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13 149 802,61</w:t>
            </w:r>
          </w:p>
        </w:tc>
      </w:tr>
      <w:tr w:rsidR="00772198" w:rsidRPr="00772198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72198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72198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72198" w:rsidRDefault="000008CD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2198">
              <w:rPr>
                <w:rFonts w:eastAsia="Times New Roman"/>
                <w:sz w:val="24"/>
                <w:szCs w:val="24"/>
              </w:rPr>
              <w:t>12 161 597,94</w:t>
            </w:r>
          </w:p>
        </w:tc>
      </w:tr>
    </w:tbl>
    <w:p w:rsidR="004E45A1" w:rsidRPr="0077219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7219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7219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7219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7219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7219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7219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72198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772198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772198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772198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772198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1264A" w:rsidRPr="00772198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772198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E34DF" w:rsidRPr="00772198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772198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72198">
        <w:rPr>
          <w:b/>
          <w:bCs/>
        </w:rPr>
        <w:lastRenderedPageBreak/>
        <w:t xml:space="preserve">Приложение </w:t>
      </w:r>
      <w:r w:rsidR="00BB66B5" w:rsidRPr="00772198">
        <w:rPr>
          <w:b/>
          <w:bCs/>
        </w:rPr>
        <w:t>9</w:t>
      </w:r>
      <w:r w:rsidRPr="00772198">
        <w:rPr>
          <w:b/>
          <w:bCs/>
        </w:rPr>
        <w:t xml:space="preserve">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к Решению Совета депутатов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 xml:space="preserve">муниципального образования городского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поселения «поселок Кичера»</w:t>
      </w:r>
    </w:p>
    <w:p w:rsidR="00BE34DF" w:rsidRPr="00772198" w:rsidRDefault="00BE34DF" w:rsidP="00BE34DF">
      <w:pPr>
        <w:tabs>
          <w:tab w:val="left" w:pos="380"/>
          <w:tab w:val="left" w:pos="9540"/>
        </w:tabs>
        <w:ind w:right="21"/>
        <w:jc w:val="right"/>
      </w:pPr>
      <w:r w:rsidRPr="00772198">
        <w:t xml:space="preserve">от </w:t>
      </w:r>
      <w:r w:rsidR="00EC6C64">
        <w:t>22</w:t>
      </w:r>
      <w:r w:rsidRPr="00772198">
        <w:t>.</w:t>
      </w:r>
      <w:r w:rsidR="00063B5D" w:rsidRPr="00772198">
        <w:t>1</w:t>
      </w:r>
      <w:r w:rsidR="00DC1F63">
        <w:t>1</w:t>
      </w:r>
      <w:r w:rsidRPr="00772198">
        <w:t>.2022 года № 1</w:t>
      </w:r>
      <w:r w:rsidR="00063B5D" w:rsidRPr="00772198">
        <w:t>9</w:t>
      </w:r>
      <w:r w:rsidRPr="00772198">
        <w:t xml:space="preserve">1                                                                        </w:t>
      </w:r>
    </w:p>
    <w:p w:rsidR="00BB66B5" w:rsidRPr="00772198" w:rsidRDefault="00BB66B5" w:rsidP="00BB66B5">
      <w:pPr>
        <w:tabs>
          <w:tab w:val="left" w:pos="380"/>
          <w:tab w:val="left" w:pos="9540"/>
        </w:tabs>
        <w:ind w:right="21"/>
        <w:jc w:val="right"/>
      </w:pPr>
    </w:p>
    <w:p w:rsidR="00846794" w:rsidRPr="00772198" w:rsidRDefault="00846794" w:rsidP="00BB66B5">
      <w:pPr>
        <w:tabs>
          <w:tab w:val="left" w:pos="380"/>
          <w:tab w:val="left" w:pos="9540"/>
        </w:tabs>
        <w:ind w:right="21"/>
        <w:jc w:val="right"/>
      </w:pPr>
    </w:p>
    <w:p w:rsidR="00846794" w:rsidRPr="00772198" w:rsidRDefault="00846794" w:rsidP="00BB66B5">
      <w:pPr>
        <w:tabs>
          <w:tab w:val="left" w:pos="380"/>
          <w:tab w:val="left" w:pos="9540"/>
        </w:tabs>
        <w:ind w:right="21"/>
        <w:jc w:val="right"/>
      </w:pPr>
    </w:p>
    <w:p w:rsidR="00C47DB4" w:rsidRPr="00772198" w:rsidRDefault="00C47DB4" w:rsidP="00B11008">
      <w:pPr>
        <w:pStyle w:val="21"/>
        <w:ind w:firstLine="709"/>
        <w:jc w:val="center"/>
        <w:rPr>
          <w:b/>
        </w:rPr>
      </w:pPr>
      <w:r w:rsidRPr="00772198">
        <w:rPr>
          <w:b/>
        </w:rPr>
        <w:t xml:space="preserve">Ведомственная структура расходов местного бюджета </w:t>
      </w:r>
      <w:r w:rsidR="00DC378A" w:rsidRPr="00772198">
        <w:rPr>
          <w:b/>
        </w:rPr>
        <w:t>на 20</w:t>
      </w:r>
      <w:r w:rsidR="002E585E" w:rsidRPr="00772198">
        <w:rPr>
          <w:b/>
        </w:rPr>
        <w:t>2</w:t>
      </w:r>
      <w:r w:rsidR="00BB66B5" w:rsidRPr="00772198">
        <w:rPr>
          <w:b/>
        </w:rPr>
        <w:t>2</w:t>
      </w:r>
      <w:r w:rsidR="00DC378A" w:rsidRPr="00772198">
        <w:rPr>
          <w:b/>
        </w:rPr>
        <w:t xml:space="preserve"> год</w:t>
      </w:r>
    </w:p>
    <w:p w:rsidR="00BC2C67" w:rsidRPr="00772198" w:rsidRDefault="00C47DB4" w:rsidP="00BC2C67">
      <w:pPr>
        <w:jc w:val="right"/>
        <w:rPr>
          <w:sz w:val="22"/>
          <w:szCs w:val="22"/>
        </w:rPr>
      </w:pPr>
      <w:r w:rsidRPr="00772198">
        <w:rPr>
          <w:b/>
          <w:sz w:val="26"/>
          <w:szCs w:val="26"/>
        </w:rPr>
        <w:t xml:space="preserve"> </w:t>
      </w:r>
      <w:r w:rsidR="00BC2C67" w:rsidRPr="00772198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8"/>
        <w:gridCol w:w="720"/>
        <w:gridCol w:w="614"/>
        <w:gridCol w:w="945"/>
        <w:gridCol w:w="1560"/>
        <w:gridCol w:w="992"/>
        <w:gridCol w:w="66"/>
        <w:gridCol w:w="1340"/>
      </w:tblGrid>
      <w:tr w:rsidR="00FA0A45" w:rsidRPr="00772198" w:rsidTr="00306E1A">
        <w:trPr>
          <w:trHeight w:val="231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7219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72198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72198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7219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772198">
              <w:rPr>
                <w:rFonts w:eastAsia="Times New Roman"/>
                <w:b/>
                <w:bCs/>
              </w:rPr>
              <w:t>Раз</w:t>
            </w:r>
            <w:r w:rsidR="00C4732B" w:rsidRPr="00772198">
              <w:rPr>
                <w:rFonts w:eastAsia="Times New Roman"/>
                <w:b/>
                <w:bCs/>
              </w:rPr>
              <w:t>-</w:t>
            </w:r>
            <w:r w:rsidRPr="00772198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7219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72198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772198">
              <w:rPr>
                <w:rFonts w:eastAsia="Times New Roman"/>
                <w:b/>
                <w:bCs/>
              </w:rPr>
              <w:t>-</w:t>
            </w:r>
            <w:r w:rsidRPr="00772198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7219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7219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72198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72198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772198" w:rsidTr="00306E1A">
        <w:trPr>
          <w:trHeight w:val="301"/>
        </w:trPr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7219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7219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7219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7219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7219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72198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72198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72198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72198" w:rsidRDefault="00B11008">
            <w:pPr>
              <w:jc w:val="center"/>
              <w:rPr>
                <w:b/>
              </w:rPr>
            </w:pPr>
            <w:r w:rsidRPr="00772198">
              <w:rPr>
                <w:b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72198" w:rsidRDefault="00B11008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72198" w:rsidRDefault="00B11008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72198" w:rsidRDefault="00B11008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72198" w:rsidRDefault="00B11008">
            <w:pPr>
              <w:jc w:val="center"/>
            </w:pPr>
            <w:r w:rsidRPr="00772198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72198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772198" w:rsidTr="00306E1A">
        <w:trPr>
          <w:trHeight w:val="48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72198" w:rsidRDefault="004730E1">
            <w:pPr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72198" w:rsidRDefault="00374014" w:rsidP="00D2342A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5 016 304,64</w:t>
            </w:r>
          </w:p>
        </w:tc>
      </w:tr>
      <w:tr w:rsidR="00FA0A45" w:rsidRPr="00772198" w:rsidTr="00306E1A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 w:rsidP="00222232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772198">
              <w:rPr>
                <w:b/>
                <w:bCs/>
              </w:rPr>
              <w:t>должност</w:t>
            </w:r>
            <w:r w:rsidR="00721C70" w:rsidRPr="00772198">
              <w:rPr>
                <w:b/>
                <w:bCs/>
              </w:rPr>
              <w:t>-</w:t>
            </w:r>
            <w:r w:rsidRPr="00772198">
              <w:rPr>
                <w:b/>
                <w:bCs/>
              </w:rPr>
              <w:t>ного</w:t>
            </w:r>
            <w:proofErr w:type="spellEnd"/>
            <w:proofErr w:type="gramEnd"/>
            <w:r w:rsidRPr="00772198">
              <w:rPr>
                <w:b/>
                <w:bCs/>
              </w:rPr>
              <w:t xml:space="preserve"> лица суб</w:t>
            </w:r>
            <w:r w:rsidR="00721C70" w:rsidRPr="00772198">
              <w:rPr>
                <w:b/>
                <w:bCs/>
              </w:rPr>
              <w:t>ъ</w:t>
            </w:r>
            <w:r w:rsidRPr="00772198">
              <w:rPr>
                <w:b/>
                <w:bCs/>
              </w:rPr>
              <w:t xml:space="preserve">екта Российской </w:t>
            </w:r>
            <w:proofErr w:type="spellStart"/>
            <w:r w:rsidRPr="00772198">
              <w:rPr>
                <w:b/>
                <w:bCs/>
              </w:rPr>
              <w:t>Федера</w:t>
            </w:r>
            <w:r w:rsidR="00721C70" w:rsidRPr="00772198">
              <w:rPr>
                <w:b/>
                <w:bCs/>
              </w:rPr>
              <w:t>-</w:t>
            </w:r>
            <w:r w:rsidRPr="00772198">
              <w:rPr>
                <w:b/>
                <w:bCs/>
              </w:rPr>
              <w:t>ции</w:t>
            </w:r>
            <w:proofErr w:type="spellEnd"/>
            <w:r w:rsidRPr="00772198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0748EE" w:rsidP="00374014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9</w:t>
            </w:r>
            <w:r w:rsidR="00374014" w:rsidRPr="00772198">
              <w:rPr>
                <w:b/>
                <w:bCs/>
              </w:rPr>
              <w:t>3</w:t>
            </w:r>
            <w:r w:rsidRPr="00772198">
              <w:rPr>
                <w:b/>
                <w:bCs/>
              </w:rPr>
              <w:t>7</w:t>
            </w:r>
            <w:r w:rsidR="00D21387" w:rsidRPr="00772198">
              <w:rPr>
                <w:b/>
                <w:bCs/>
              </w:rPr>
              <w:t xml:space="preserve"> </w:t>
            </w:r>
            <w:r w:rsidRPr="00772198">
              <w:rPr>
                <w:b/>
                <w:bCs/>
              </w:rPr>
              <w:t>971,00</w:t>
            </w:r>
          </w:p>
        </w:tc>
      </w:tr>
      <w:tr w:rsidR="00FA0A45" w:rsidRPr="00772198" w:rsidTr="00306E1A">
        <w:trPr>
          <w:trHeight w:val="16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0748EE" w:rsidP="00374014">
            <w:pPr>
              <w:jc w:val="center"/>
              <w:rPr>
                <w:b/>
              </w:rPr>
            </w:pPr>
            <w:r w:rsidRPr="00772198">
              <w:rPr>
                <w:b/>
              </w:rPr>
              <w:t>9</w:t>
            </w:r>
            <w:r w:rsidR="00374014" w:rsidRPr="00772198">
              <w:rPr>
                <w:b/>
              </w:rPr>
              <w:t>3</w:t>
            </w:r>
            <w:r w:rsidRPr="00772198">
              <w:rPr>
                <w:b/>
              </w:rPr>
              <w:t>7</w:t>
            </w:r>
            <w:r w:rsidR="00D21387" w:rsidRPr="00772198">
              <w:rPr>
                <w:b/>
              </w:rPr>
              <w:t xml:space="preserve"> </w:t>
            </w:r>
            <w:r w:rsidRPr="00772198">
              <w:rPr>
                <w:b/>
              </w:rPr>
              <w:t>971,00</w:t>
            </w:r>
          </w:p>
        </w:tc>
      </w:tr>
      <w:tr w:rsidR="00FA0A45" w:rsidRPr="00772198" w:rsidTr="00306E1A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374014" w:rsidP="00946C0C">
            <w:pPr>
              <w:jc w:val="center"/>
              <w:rPr>
                <w:b/>
              </w:rPr>
            </w:pPr>
            <w:r w:rsidRPr="00772198">
              <w:rPr>
                <w:b/>
              </w:rPr>
              <w:t>93</w:t>
            </w:r>
            <w:r w:rsidR="000748EE" w:rsidRPr="00772198">
              <w:rPr>
                <w:b/>
              </w:rPr>
              <w:t>7</w:t>
            </w:r>
            <w:r w:rsidR="00D21387" w:rsidRPr="00772198">
              <w:rPr>
                <w:b/>
              </w:rPr>
              <w:t xml:space="preserve"> </w:t>
            </w:r>
            <w:r w:rsidR="000748EE" w:rsidRPr="00772198">
              <w:rPr>
                <w:b/>
              </w:rPr>
              <w:t>971,00</w:t>
            </w:r>
          </w:p>
        </w:tc>
      </w:tr>
      <w:tr w:rsidR="00FA0A45" w:rsidRPr="00772198" w:rsidTr="00306E1A">
        <w:trPr>
          <w:trHeight w:val="2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0748EE" w:rsidP="00374014">
            <w:pPr>
              <w:jc w:val="center"/>
              <w:rPr>
                <w:b/>
              </w:rPr>
            </w:pPr>
            <w:r w:rsidRPr="00772198">
              <w:rPr>
                <w:b/>
              </w:rPr>
              <w:t>9</w:t>
            </w:r>
            <w:r w:rsidR="00374014" w:rsidRPr="00772198">
              <w:rPr>
                <w:b/>
              </w:rPr>
              <w:t>3</w:t>
            </w:r>
            <w:r w:rsidRPr="00772198">
              <w:rPr>
                <w:b/>
              </w:rPr>
              <w:t>7</w:t>
            </w:r>
            <w:r w:rsidR="00D21387" w:rsidRPr="00772198">
              <w:rPr>
                <w:b/>
              </w:rPr>
              <w:t xml:space="preserve"> </w:t>
            </w:r>
            <w:r w:rsidRPr="00772198">
              <w:rPr>
                <w:b/>
              </w:rPr>
              <w:t>971,00</w:t>
            </w:r>
          </w:p>
        </w:tc>
      </w:tr>
      <w:tr w:rsidR="00FA0A45" w:rsidRPr="00772198" w:rsidTr="00306E1A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</w:pPr>
            <w:r w:rsidRPr="00772198">
              <w:t xml:space="preserve">Руководство и управление в сфере </w:t>
            </w:r>
            <w:proofErr w:type="spellStart"/>
            <w:proofErr w:type="gramStart"/>
            <w:r w:rsidRPr="00772198">
              <w:t>установ</w:t>
            </w:r>
            <w:proofErr w:type="spellEnd"/>
            <w:r w:rsidRPr="00772198">
              <w:t>-ленных</w:t>
            </w:r>
            <w:proofErr w:type="gramEnd"/>
            <w:r w:rsidRPr="00772198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0748EE" w:rsidP="00374014">
            <w:pPr>
              <w:jc w:val="center"/>
            </w:pPr>
            <w:r w:rsidRPr="00772198">
              <w:t>9</w:t>
            </w:r>
            <w:r w:rsidR="00374014" w:rsidRPr="00772198">
              <w:t>3</w:t>
            </w:r>
            <w:r w:rsidRPr="00772198">
              <w:t>7</w:t>
            </w:r>
            <w:r w:rsidR="00D21387" w:rsidRPr="00772198">
              <w:t xml:space="preserve"> </w:t>
            </w:r>
            <w:r w:rsidRPr="00772198">
              <w:t>971,00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</w:pPr>
            <w:r w:rsidRPr="00772198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0748EE" w:rsidP="00374014">
            <w:pPr>
              <w:jc w:val="center"/>
            </w:pPr>
            <w:r w:rsidRPr="00772198">
              <w:t>9</w:t>
            </w:r>
            <w:r w:rsidR="00374014" w:rsidRPr="00772198">
              <w:t>3</w:t>
            </w:r>
            <w:r w:rsidRPr="00772198">
              <w:t>7</w:t>
            </w:r>
            <w:r w:rsidR="00D21387" w:rsidRPr="00772198">
              <w:t xml:space="preserve"> </w:t>
            </w:r>
            <w:r w:rsidRPr="00772198">
              <w:t>971,00</w:t>
            </w:r>
          </w:p>
        </w:tc>
      </w:tr>
      <w:tr w:rsidR="00FA0A45" w:rsidRPr="00772198" w:rsidTr="00D21387">
        <w:trPr>
          <w:trHeight w:val="45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72198" w:rsidRDefault="004730E1" w:rsidP="00222232">
            <w:pPr>
              <w:jc w:val="both"/>
            </w:pPr>
            <w:r w:rsidRPr="0077219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72198" w:rsidRDefault="004730E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72198" w:rsidRDefault="004730E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72198" w:rsidRDefault="004730E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72198" w:rsidRDefault="008B309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</w:t>
            </w:r>
            <w:r w:rsidR="00695554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72198" w:rsidRDefault="004730E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72198" w:rsidRDefault="00ED7856" w:rsidP="00374014">
            <w:pPr>
              <w:jc w:val="center"/>
            </w:pPr>
            <w:r w:rsidRPr="00772198">
              <w:t>7</w:t>
            </w:r>
            <w:r w:rsidR="00374014" w:rsidRPr="00772198">
              <w:t>0</w:t>
            </w:r>
            <w:r w:rsidRPr="00772198">
              <w:t>8</w:t>
            </w:r>
            <w:r w:rsidR="00D21387" w:rsidRPr="00772198">
              <w:t xml:space="preserve"> </w:t>
            </w:r>
            <w:r w:rsidRPr="00772198">
              <w:t>814,00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72198" w:rsidRDefault="00E17D39" w:rsidP="00222232">
            <w:pPr>
              <w:jc w:val="both"/>
            </w:pPr>
            <w:r w:rsidRPr="0077219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72198" w:rsidRDefault="00E17D39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72198" w:rsidRDefault="00E17D39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72198" w:rsidRDefault="00E17D39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72198" w:rsidRDefault="008B309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</w:t>
            </w:r>
            <w:r w:rsidR="00695554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72198" w:rsidRDefault="00E17D39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72198" w:rsidRDefault="00ED7856" w:rsidP="00D2342A">
            <w:pPr>
              <w:jc w:val="center"/>
            </w:pPr>
            <w:r w:rsidRPr="00772198">
              <w:t>229</w:t>
            </w:r>
            <w:r w:rsidR="00D21387" w:rsidRPr="00772198">
              <w:t xml:space="preserve"> </w:t>
            </w:r>
            <w:r w:rsidRPr="00772198">
              <w:t>157,00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 w:rsidP="00222232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772198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772198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72198" w:rsidRDefault="00ED7856" w:rsidP="00374014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5</w:t>
            </w:r>
            <w:r w:rsidR="00374014" w:rsidRPr="00772198">
              <w:rPr>
                <w:b/>
                <w:bCs/>
              </w:rPr>
              <w:t>7</w:t>
            </w:r>
            <w:r w:rsidRPr="00772198">
              <w:rPr>
                <w:b/>
                <w:bCs/>
              </w:rPr>
              <w:t>7</w:t>
            </w:r>
            <w:r w:rsidR="00D21387" w:rsidRPr="00772198">
              <w:rPr>
                <w:b/>
                <w:bCs/>
              </w:rPr>
              <w:t xml:space="preserve"> </w:t>
            </w:r>
            <w:r w:rsidRPr="00772198">
              <w:rPr>
                <w:b/>
                <w:bCs/>
              </w:rPr>
              <w:t>623,00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ED7856" w:rsidP="00374014">
            <w:pPr>
              <w:jc w:val="center"/>
              <w:rPr>
                <w:b/>
              </w:rPr>
            </w:pPr>
            <w:r w:rsidRPr="00772198">
              <w:rPr>
                <w:b/>
              </w:rPr>
              <w:t>5</w:t>
            </w:r>
            <w:r w:rsidR="00374014" w:rsidRPr="00772198">
              <w:rPr>
                <w:b/>
              </w:rPr>
              <w:t>7</w:t>
            </w:r>
            <w:r w:rsidRPr="00772198">
              <w:rPr>
                <w:b/>
              </w:rPr>
              <w:t>7</w:t>
            </w:r>
            <w:r w:rsidR="00D21387" w:rsidRPr="00772198">
              <w:rPr>
                <w:b/>
              </w:rPr>
              <w:t xml:space="preserve"> </w:t>
            </w:r>
            <w:r w:rsidRPr="00772198">
              <w:rPr>
                <w:b/>
              </w:rPr>
              <w:t>623,00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ED7856" w:rsidP="00374014">
            <w:pPr>
              <w:jc w:val="center"/>
              <w:rPr>
                <w:b/>
              </w:rPr>
            </w:pPr>
            <w:r w:rsidRPr="00772198">
              <w:rPr>
                <w:b/>
              </w:rPr>
              <w:t>5</w:t>
            </w:r>
            <w:r w:rsidR="00374014" w:rsidRPr="00772198">
              <w:rPr>
                <w:b/>
              </w:rPr>
              <w:t>7</w:t>
            </w:r>
            <w:r w:rsidRPr="00772198">
              <w:rPr>
                <w:b/>
              </w:rPr>
              <w:t>7</w:t>
            </w:r>
            <w:r w:rsidR="00D21387" w:rsidRPr="00772198">
              <w:rPr>
                <w:b/>
              </w:rPr>
              <w:t xml:space="preserve"> </w:t>
            </w:r>
            <w:r w:rsidRPr="00772198">
              <w:rPr>
                <w:b/>
              </w:rPr>
              <w:t>623,00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ED7856" w:rsidP="00374014">
            <w:pPr>
              <w:jc w:val="center"/>
              <w:rPr>
                <w:b/>
              </w:rPr>
            </w:pPr>
            <w:r w:rsidRPr="00772198">
              <w:rPr>
                <w:b/>
              </w:rPr>
              <w:t>5</w:t>
            </w:r>
            <w:r w:rsidR="00374014" w:rsidRPr="00772198">
              <w:rPr>
                <w:b/>
              </w:rPr>
              <w:t>7</w:t>
            </w:r>
            <w:r w:rsidRPr="00772198">
              <w:rPr>
                <w:b/>
              </w:rPr>
              <w:t>7</w:t>
            </w:r>
            <w:r w:rsidR="00D21387" w:rsidRPr="00772198">
              <w:rPr>
                <w:b/>
              </w:rPr>
              <w:t xml:space="preserve"> </w:t>
            </w:r>
            <w:r w:rsidRPr="00772198">
              <w:rPr>
                <w:b/>
              </w:rPr>
              <w:t>623,00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ED7856" w:rsidP="00222232">
            <w:pPr>
              <w:jc w:val="both"/>
            </w:pPr>
            <w:r w:rsidRPr="00772198">
              <w:t>587623,00</w:t>
            </w:r>
            <w:r w:rsidR="00946C0C" w:rsidRPr="00772198">
              <w:t>Руководст</w:t>
            </w:r>
            <w:r w:rsidR="00F66157" w:rsidRPr="00772198">
              <w:t>во и управление в сфере установ</w:t>
            </w:r>
            <w:r w:rsidR="00946C0C" w:rsidRPr="00772198">
              <w:t xml:space="preserve">ленных </w:t>
            </w:r>
            <w:r w:rsidR="00222232" w:rsidRPr="00772198">
              <w:t>функций органов</w:t>
            </w:r>
            <w:r w:rsidR="00946C0C" w:rsidRPr="00772198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ED7856" w:rsidP="00374014">
            <w:pPr>
              <w:jc w:val="center"/>
            </w:pPr>
            <w:r w:rsidRPr="00772198">
              <w:t>5</w:t>
            </w:r>
            <w:r w:rsidR="00374014" w:rsidRPr="00772198">
              <w:t>7</w:t>
            </w:r>
            <w:r w:rsidRPr="00772198">
              <w:t>7</w:t>
            </w:r>
            <w:r w:rsidR="00D21387" w:rsidRPr="00772198">
              <w:t xml:space="preserve"> </w:t>
            </w:r>
            <w:r w:rsidRPr="00772198">
              <w:t>623,00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</w:pPr>
            <w:r w:rsidRPr="00772198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ED7856" w:rsidP="00374014">
            <w:pPr>
              <w:jc w:val="center"/>
            </w:pPr>
            <w:r w:rsidRPr="00772198">
              <w:t>5</w:t>
            </w:r>
            <w:r w:rsidR="00374014" w:rsidRPr="00772198">
              <w:t>7</w:t>
            </w:r>
            <w:r w:rsidRPr="00772198">
              <w:t>7</w:t>
            </w:r>
            <w:r w:rsidR="00D21387" w:rsidRPr="00772198">
              <w:t xml:space="preserve"> </w:t>
            </w:r>
            <w:r w:rsidRPr="00772198">
              <w:t>623,00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222232">
            <w:pPr>
              <w:jc w:val="both"/>
            </w:pPr>
            <w:r w:rsidRPr="0077219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ED7856" w:rsidP="00374014">
            <w:pPr>
              <w:jc w:val="center"/>
            </w:pPr>
            <w:r w:rsidRPr="00772198">
              <w:t>4</w:t>
            </w:r>
            <w:r w:rsidR="00374014" w:rsidRPr="00772198">
              <w:t>4</w:t>
            </w:r>
            <w:r w:rsidRPr="00772198">
              <w:t>1</w:t>
            </w:r>
            <w:r w:rsidR="00D21387" w:rsidRPr="00772198">
              <w:t xml:space="preserve"> </w:t>
            </w:r>
            <w:r w:rsidRPr="00772198">
              <w:t>328,00</w:t>
            </w:r>
          </w:p>
        </w:tc>
      </w:tr>
      <w:tr w:rsidR="00FA0A45" w:rsidRPr="00772198" w:rsidTr="00306E1A">
        <w:trPr>
          <w:trHeight w:val="11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222232">
            <w:pPr>
              <w:jc w:val="both"/>
            </w:pPr>
            <w:r w:rsidRPr="0077219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ED7856" w:rsidP="00374014">
            <w:pPr>
              <w:jc w:val="center"/>
            </w:pPr>
            <w:r w:rsidRPr="00772198">
              <w:t>136</w:t>
            </w:r>
            <w:r w:rsidR="00D21387" w:rsidRPr="00772198">
              <w:t xml:space="preserve"> </w:t>
            </w:r>
            <w:r w:rsidRPr="00772198">
              <w:t>2</w:t>
            </w:r>
            <w:r w:rsidR="00374014" w:rsidRPr="00772198">
              <w:t>30</w:t>
            </w:r>
            <w:r w:rsidRPr="00772198">
              <w:t>,</w:t>
            </w:r>
            <w:r w:rsidR="00374014" w:rsidRPr="00772198">
              <w:t>81</w:t>
            </w:r>
          </w:p>
        </w:tc>
      </w:tr>
      <w:tr w:rsidR="00374014" w:rsidRPr="00772198" w:rsidTr="00374014">
        <w:trPr>
          <w:trHeight w:val="39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72198" w:rsidRDefault="003932AB" w:rsidP="00374014">
            <w:pPr>
              <w:jc w:val="both"/>
            </w:pPr>
            <w:r w:rsidRPr="00772198"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72198" w:rsidRDefault="00374014" w:rsidP="0037401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72198" w:rsidRDefault="00374014" w:rsidP="0037401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72198" w:rsidRDefault="00374014" w:rsidP="0037401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72198" w:rsidRDefault="00374014" w:rsidP="0037401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72198" w:rsidRDefault="00374014" w:rsidP="0037401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72198" w:rsidRDefault="00374014" w:rsidP="00374014">
            <w:pPr>
              <w:jc w:val="center"/>
            </w:pPr>
            <w:r w:rsidRPr="00772198">
              <w:t>64,19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72198" w:rsidRDefault="00167067" w:rsidP="00222232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772198">
              <w:rPr>
                <w:b/>
                <w:bCs/>
              </w:rPr>
              <w:t>Рос-</w:t>
            </w:r>
            <w:proofErr w:type="spellStart"/>
            <w:r w:rsidRPr="00772198">
              <w:rPr>
                <w:b/>
                <w:bCs/>
              </w:rPr>
              <w:t>сийской</w:t>
            </w:r>
            <w:proofErr w:type="spellEnd"/>
            <w:proofErr w:type="gramEnd"/>
            <w:r w:rsidRPr="00772198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772198">
              <w:rPr>
                <w:b/>
                <w:bCs/>
              </w:rPr>
              <w:t>ных</w:t>
            </w:r>
            <w:proofErr w:type="spellEnd"/>
            <w:r w:rsidRPr="00772198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72198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72198" w:rsidRDefault="00167067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72198" w:rsidRDefault="00167067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72198" w:rsidRDefault="006C03EB" w:rsidP="003932AB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2</w:t>
            </w:r>
            <w:r w:rsidR="00F66157" w:rsidRPr="00772198">
              <w:rPr>
                <w:b/>
                <w:bCs/>
              </w:rPr>
              <w:t> </w:t>
            </w:r>
            <w:r w:rsidR="003932AB" w:rsidRPr="00772198">
              <w:rPr>
                <w:b/>
                <w:bCs/>
              </w:rPr>
              <w:t>772</w:t>
            </w:r>
            <w:r w:rsidR="00F66157" w:rsidRPr="00772198">
              <w:rPr>
                <w:b/>
                <w:bCs/>
              </w:rPr>
              <w:t> 573,81</w:t>
            </w:r>
          </w:p>
        </w:tc>
      </w:tr>
      <w:tr w:rsidR="00FA0A45" w:rsidRPr="00772198" w:rsidTr="00901E5A">
        <w:trPr>
          <w:trHeight w:val="350"/>
        </w:trPr>
        <w:tc>
          <w:tcPr>
            <w:tcW w:w="103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5A" w:rsidRPr="00772198" w:rsidRDefault="00901E5A" w:rsidP="00764878">
            <w:pPr>
              <w:rPr>
                <w:b/>
                <w:bCs/>
              </w:rPr>
            </w:pPr>
          </w:p>
        </w:tc>
      </w:tr>
      <w:tr w:rsidR="00FA0A45" w:rsidRPr="00772198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544273" w:rsidP="003932AB">
            <w:pPr>
              <w:jc w:val="center"/>
              <w:rPr>
                <w:b/>
              </w:rPr>
            </w:pPr>
            <w:r w:rsidRPr="00772198">
              <w:rPr>
                <w:b/>
              </w:rPr>
              <w:t>2</w:t>
            </w:r>
            <w:r w:rsidR="00F66157" w:rsidRPr="00772198">
              <w:rPr>
                <w:b/>
              </w:rPr>
              <w:t> </w:t>
            </w:r>
            <w:r w:rsidR="003932AB" w:rsidRPr="00772198">
              <w:rPr>
                <w:b/>
              </w:rPr>
              <w:t>772</w:t>
            </w:r>
            <w:r w:rsidR="00F66157" w:rsidRPr="00772198">
              <w:rPr>
                <w:b/>
              </w:rPr>
              <w:t> 573,81</w:t>
            </w:r>
          </w:p>
        </w:tc>
      </w:tr>
      <w:tr w:rsidR="00FA0A45" w:rsidRPr="00772198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72198" w:rsidRDefault="00F66157" w:rsidP="003932AB">
            <w:pPr>
              <w:jc w:val="center"/>
              <w:rPr>
                <w:b/>
              </w:rPr>
            </w:pPr>
            <w:r w:rsidRPr="00772198">
              <w:rPr>
                <w:b/>
              </w:rPr>
              <w:t>2 </w:t>
            </w:r>
            <w:r w:rsidR="003932AB" w:rsidRPr="00772198">
              <w:rPr>
                <w:b/>
              </w:rPr>
              <w:t>772</w:t>
            </w:r>
            <w:r w:rsidRPr="00772198">
              <w:rPr>
                <w:b/>
              </w:rPr>
              <w:t> 573,81</w:t>
            </w:r>
          </w:p>
        </w:tc>
      </w:tr>
      <w:tr w:rsidR="00764878" w:rsidRPr="00772198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F66157" w:rsidP="003932AB">
            <w:pPr>
              <w:jc w:val="center"/>
              <w:rPr>
                <w:b/>
              </w:rPr>
            </w:pPr>
            <w:r w:rsidRPr="00772198">
              <w:rPr>
                <w:b/>
              </w:rPr>
              <w:t>2 </w:t>
            </w:r>
            <w:r w:rsidR="003932AB" w:rsidRPr="00772198">
              <w:rPr>
                <w:b/>
              </w:rPr>
              <w:t>772</w:t>
            </w:r>
            <w:r w:rsidRPr="00772198">
              <w:rPr>
                <w:b/>
              </w:rPr>
              <w:t> 573,81</w:t>
            </w:r>
          </w:p>
        </w:tc>
      </w:tr>
      <w:tr w:rsidR="00764878" w:rsidRPr="00772198" w:rsidTr="007E26BB">
        <w:trPr>
          <w:trHeight w:val="53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4878" w:rsidRPr="00772198" w:rsidRDefault="00764878" w:rsidP="00764878">
            <w:pPr>
              <w:jc w:val="both"/>
              <w:rPr>
                <w:b/>
              </w:rPr>
            </w:pPr>
            <w:r w:rsidRPr="00772198">
              <w:rPr>
                <w:b/>
              </w:rPr>
              <w:t xml:space="preserve">Руководство и управление в сфере </w:t>
            </w:r>
            <w:proofErr w:type="spellStart"/>
            <w:proofErr w:type="gramStart"/>
            <w:r w:rsidRPr="00772198">
              <w:rPr>
                <w:b/>
              </w:rPr>
              <w:t>устано-вленных</w:t>
            </w:r>
            <w:proofErr w:type="spellEnd"/>
            <w:proofErr w:type="gramEnd"/>
            <w:r w:rsidRPr="00772198">
              <w:rPr>
                <w:b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4878" w:rsidRPr="00772198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4878" w:rsidRPr="00772198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4878" w:rsidRPr="00772198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4878" w:rsidRPr="00772198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4878" w:rsidRPr="00772198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64878" w:rsidRPr="00772198" w:rsidRDefault="00F66157" w:rsidP="00764878">
            <w:pPr>
              <w:jc w:val="center"/>
              <w:rPr>
                <w:b/>
              </w:rPr>
            </w:pPr>
            <w:r w:rsidRPr="00772198">
              <w:rPr>
                <w:b/>
              </w:rPr>
              <w:t>2 269 573,81</w:t>
            </w:r>
          </w:p>
        </w:tc>
      </w:tr>
      <w:tr w:rsidR="00764878" w:rsidRPr="00772198" w:rsidTr="00306E1A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both"/>
            </w:pPr>
            <w:r w:rsidRPr="00772198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F66157" w:rsidP="00764878">
            <w:pPr>
              <w:jc w:val="center"/>
            </w:pPr>
            <w:r w:rsidRPr="00772198">
              <w:t>2 269 573,81</w:t>
            </w:r>
          </w:p>
        </w:tc>
      </w:tr>
      <w:tr w:rsidR="00FA0A45" w:rsidRPr="00772198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222232">
            <w:pPr>
              <w:jc w:val="both"/>
            </w:pPr>
            <w:r w:rsidRPr="0077219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AC5CA0" w:rsidP="003932AB">
            <w:pPr>
              <w:jc w:val="center"/>
            </w:pPr>
            <w:r w:rsidRPr="00772198">
              <w:t>1</w:t>
            </w:r>
            <w:r w:rsidR="00D21387" w:rsidRPr="00772198">
              <w:t xml:space="preserve"> </w:t>
            </w:r>
            <w:r w:rsidR="003932AB" w:rsidRPr="00772198">
              <w:t>402</w:t>
            </w:r>
            <w:r w:rsidR="00D21387" w:rsidRPr="00772198">
              <w:t xml:space="preserve"> </w:t>
            </w:r>
            <w:r w:rsidR="003932AB" w:rsidRPr="00772198">
              <w:t>103</w:t>
            </w:r>
            <w:r w:rsidRPr="00772198">
              <w:t>,</w:t>
            </w:r>
            <w:r w:rsidR="003932AB" w:rsidRPr="00772198">
              <w:t>80</w:t>
            </w:r>
          </w:p>
        </w:tc>
      </w:tr>
      <w:tr w:rsidR="00FA0A45" w:rsidRPr="00772198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222232">
            <w:pPr>
              <w:jc w:val="both"/>
            </w:pPr>
            <w:r w:rsidRPr="0077219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772198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A7346" w:rsidP="00764878">
            <w:pPr>
              <w:jc w:val="center"/>
            </w:pPr>
            <w:r w:rsidRPr="00772198">
              <w:t>5</w:t>
            </w:r>
            <w:r w:rsidR="00764878" w:rsidRPr="00772198">
              <w:t>1</w:t>
            </w:r>
            <w:r w:rsidR="00D21387" w:rsidRPr="00772198">
              <w:t xml:space="preserve"> </w:t>
            </w:r>
            <w:r w:rsidR="00764878" w:rsidRPr="00772198">
              <w:t>54</w:t>
            </w:r>
            <w:r w:rsidRPr="00772198">
              <w:t>0</w:t>
            </w:r>
            <w:r w:rsidR="00FF5BA8" w:rsidRPr="00772198">
              <w:t>,00</w:t>
            </w:r>
          </w:p>
        </w:tc>
      </w:tr>
      <w:tr w:rsidR="00FA0A45" w:rsidRPr="00772198" w:rsidTr="00306E1A">
        <w:trPr>
          <w:trHeight w:val="20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222232">
            <w:pPr>
              <w:jc w:val="both"/>
            </w:pPr>
            <w:r w:rsidRPr="0077219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A92841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AC5CA0" w:rsidP="00764878">
            <w:pPr>
              <w:jc w:val="center"/>
            </w:pPr>
            <w:r w:rsidRPr="00772198">
              <w:t>388</w:t>
            </w:r>
            <w:r w:rsidR="00D21387" w:rsidRPr="00772198">
              <w:t xml:space="preserve"> </w:t>
            </w:r>
            <w:r w:rsidRPr="00772198">
              <w:t>416,00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222232">
            <w:pPr>
              <w:ind w:right="72"/>
              <w:jc w:val="both"/>
            </w:pPr>
            <w:r w:rsidRPr="00772198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72198">
              <w:t>муници-пальных</w:t>
            </w:r>
            <w:proofErr w:type="spellEnd"/>
            <w:proofErr w:type="gramEnd"/>
            <w:r w:rsidRPr="00772198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3932AB" w:rsidP="003932AB">
            <w:pPr>
              <w:jc w:val="center"/>
            </w:pPr>
            <w:r w:rsidRPr="00772198">
              <w:t>390</w:t>
            </w:r>
            <w:r w:rsidR="00D21387" w:rsidRPr="00772198">
              <w:t xml:space="preserve"> </w:t>
            </w:r>
            <w:r w:rsidRPr="00772198">
              <w:t>313</w:t>
            </w:r>
            <w:r w:rsidR="00764878" w:rsidRPr="00772198">
              <w:t>,00</w:t>
            </w:r>
          </w:p>
        </w:tc>
      </w:tr>
      <w:tr w:rsidR="00764878" w:rsidRPr="0077219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ind w:right="72"/>
              <w:jc w:val="both"/>
            </w:pPr>
            <w:r w:rsidRPr="00772198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764878" w:rsidP="0076487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72198" w:rsidRDefault="003932AB" w:rsidP="00764878">
            <w:pPr>
              <w:jc w:val="center"/>
            </w:pPr>
            <w:r w:rsidRPr="00772198">
              <w:t>67 117</w:t>
            </w:r>
            <w:r w:rsidR="00764878" w:rsidRPr="00772198">
              <w:t>,00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222232">
            <w:pPr>
              <w:jc w:val="both"/>
            </w:pPr>
            <w:r w:rsidRPr="00772198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851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3932AB" w:rsidP="003932AB">
            <w:pPr>
              <w:jc w:val="center"/>
            </w:pPr>
            <w:r w:rsidRPr="00772198">
              <w:t>5</w:t>
            </w:r>
            <w:r w:rsidR="00D21387" w:rsidRPr="00772198">
              <w:t xml:space="preserve"> </w:t>
            </w:r>
            <w:r w:rsidRPr="00772198">
              <w:t>470</w:t>
            </w:r>
            <w:r w:rsidR="00EB20B2" w:rsidRPr="00772198">
              <w:t>,00</w:t>
            </w:r>
          </w:p>
        </w:tc>
      </w:tr>
      <w:tr w:rsidR="00FA0A45" w:rsidRPr="00772198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 w:rsidP="00222232">
            <w:pPr>
              <w:jc w:val="both"/>
            </w:pPr>
            <w:r w:rsidRPr="00772198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</w:t>
            </w:r>
            <w:r w:rsidR="006A55B9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167067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852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72198" w:rsidRDefault="003932AB">
            <w:pPr>
              <w:jc w:val="center"/>
            </w:pPr>
            <w:r w:rsidRPr="00772198">
              <w:t>576</w:t>
            </w:r>
            <w:r w:rsidR="00167067" w:rsidRPr="00772198">
              <w:t>,00</w:t>
            </w:r>
          </w:p>
        </w:tc>
      </w:tr>
      <w:tr w:rsidR="003932AB" w:rsidRPr="00772198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72198" w:rsidRDefault="003932AB" w:rsidP="003932AB">
            <w:pPr>
              <w:jc w:val="both"/>
            </w:pPr>
            <w:r w:rsidRPr="00772198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72198" w:rsidRDefault="003932AB" w:rsidP="003932A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72198" w:rsidRDefault="003932AB" w:rsidP="003932A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72198" w:rsidRDefault="003932AB" w:rsidP="003932A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72198" w:rsidRDefault="003932AB" w:rsidP="003932A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72198" w:rsidRDefault="003932AB" w:rsidP="003932A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853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72198" w:rsidRDefault="003932AB" w:rsidP="003932AB">
            <w:pPr>
              <w:jc w:val="center"/>
            </w:pPr>
            <w:r w:rsidRPr="00772198">
              <w:t>38,01</w:t>
            </w:r>
          </w:p>
        </w:tc>
      </w:tr>
      <w:tr w:rsidR="003932AB" w:rsidRPr="00772198" w:rsidTr="007E26BB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32AB" w:rsidRPr="00772198" w:rsidRDefault="003932AB" w:rsidP="007E26BB">
            <w:pPr>
              <w:jc w:val="both"/>
              <w:rPr>
                <w:b/>
              </w:rPr>
            </w:pPr>
            <w:r w:rsidRPr="00772198">
              <w:rPr>
                <w:b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32AB" w:rsidRPr="00772198" w:rsidRDefault="003932AB" w:rsidP="003932AB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32AB" w:rsidRPr="00772198" w:rsidRDefault="003932AB" w:rsidP="003932AB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32AB" w:rsidRPr="00772198" w:rsidRDefault="003932AB" w:rsidP="003932AB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32AB" w:rsidRPr="00772198" w:rsidRDefault="003932AB" w:rsidP="003932AB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99 9 99 83040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32AB" w:rsidRPr="00772198" w:rsidRDefault="003932AB" w:rsidP="003932A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32AB" w:rsidRPr="00772198" w:rsidRDefault="003932AB" w:rsidP="003932AB">
            <w:pPr>
              <w:jc w:val="center"/>
              <w:rPr>
                <w:b/>
              </w:rPr>
            </w:pPr>
            <w:r w:rsidRPr="00772198">
              <w:rPr>
                <w:b/>
              </w:rPr>
              <w:t>503 000,00</w:t>
            </w:r>
          </w:p>
        </w:tc>
      </w:tr>
      <w:tr w:rsidR="007E26BB" w:rsidRPr="00772198" w:rsidTr="007E26BB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72198" w:rsidRDefault="007E26BB" w:rsidP="003932AB">
            <w:pPr>
              <w:jc w:val="both"/>
            </w:pPr>
            <w:r w:rsidRPr="00772198"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72198" w:rsidRDefault="007E26BB" w:rsidP="003932A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72198" w:rsidRDefault="007E26BB" w:rsidP="003932A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72198" w:rsidRDefault="007E26BB" w:rsidP="003932A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72198" w:rsidRDefault="007E26BB" w:rsidP="003932A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72198" w:rsidRDefault="007E26BB" w:rsidP="00393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72198" w:rsidRDefault="007E26BB" w:rsidP="003932AB">
            <w:pPr>
              <w:jc w:val="center"/>
            </w:pPr>
            <w:r w:rsidRPr="00772198">
              <w:t>503 000,00</w:t>
            </w:r>
          </w:p>
        </w:tc>
      </w:tr>
      <w:tr w:rsidR="007E26BB" w:rsidRPr="00772198" w:rsidTr="00051C83">
        <w:trPr>
          <w:trHeight w:val="1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both"/>
            </w:pPr>
            <w:r w:rsidRPr="0077219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</w:pPr>
            <w:r w:rsidRPr="00772198">
              <w:t>386 500,00</w:t>
            </w:r>
          </w:p>
        </w:tc>
      </w:tr>
      <w:tr w:rsidR="007E26BB" w:rsidRPr="00772198" w:rsidTr="00051C83">
        <w:trPr>
          <w:trHeight w:val="1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both"/>
            </w:pPr>
            <w:r w:rsidRPr="0077219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  <w:rPr>
                <w:sz w:val="21"/>
                <w:szCs w:val="21"/>
                <w:highlight w:val="yellow"/>
              </w:rPr>
            </w:pPr>
            <w:r w:rsidRPr="00772198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72198" w:rsidRDefault="007E26BB" w:rsidP="007E26BB">
            <w:pPr>
              <w:jc w:val="center"/>
            </w:pPr>
            <w:r w:rsidRPr="00772198">
              <w:t>116 500,00</w:t>
            </w:r>
          </w:p>
        </w:tc>
      </w:tr>
      <w:tr w:rsidR="00FA0A45" w:rsidRPr="00772198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772198" w:rsidRDefault="001A7346" w:rsidP="007E26BB">
            <w:pPr>
              <w:jc w:val="both"/>
              <w:rPr>
                <w:b/>
              </w:rPr>
            </w:pPr>
            <w:r w:rsidRPr="0077219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72198" w:rsidRDefault="001A7346" w:rsidP="001A7346">
            <w:pPr>
              <w:jc w:val="center"/>
              <w:rPr>
                <w:b/>
              </w:rPr>
            </w:pPr>
            <w:r w:rsidRPr="00772198">
              <w:rPr>
                <w:b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72198" w:rsidRDefault="001A7346" w:rsidP="001A7346">
            <w:pPr>
              <w:jc w:val="center"/>
              <w:rPr>
                <w:b/>
              </w:rPr>
            </w:pPr>
            <w:r w:rsidRPr="00772198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72198" w:rsidRDefault="001A7346" w:rsidP="001A7346">
            <w:pPr>
              <w:jc w:val="center"/>
              <w:rPr>
                <w:b/>
              </w:rPr>
            </w:pPr>
            <w:r w:rsidRPr="00772198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72198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72198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72198" w:rsidRDefault="00764878" w:rsidP="007E26BB">
            <w:pPr>
              <w:jc w:val="center"/>
              <w:rPr>
                <w:b/>
              </w:rPr>
            </w:pPr>
            <w:r w:rsidRPr="00772198">
              <w:rPr>
                <w:b/>
              </w:rPr>
              <w:t>5</w:t>
            </w:r>
            <w:r w:rsidR="007E26BB" w:rsidRPr="00772198">
              <w:rPr>
                <w:b/>
              </w:rPr>
              <w:t>71</w:t>
            </w:r>
            <w:r w:rsidRPr="00772198">
              <w:rPr>
                <w:b/>
              </w:rPr>
              <w:t>,00</w:t>
            </w:r>
          </w:p>
        </w:tc>
      </w:tr>
      <w:tr w:rsidR="00FA0A45" w:rsidRPr="00772198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72198" w:rsidRDefault="001A7346" w:rsidP="001A7346">
            <w:r w:rsidRPr="00772198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99 9 99 40000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764878" w:rsidP="007E26BB">
            <w:pPr>
              <w:jc w:val="center"/>
            </w:pPr>
            <w:r w:rsidRPr="00772198">
              <w:t>5</w:t>
            </w:r>
            <w:r w:rsidR="007E26BB" w:rsidRPr="00772198">
              <w:t>71</w:t>
            </w:r>
            <w:r w:rsidRPr="00772198">
              <w:t>,00</w:t>
            </w:r>
          </w:p>
        </w:tc>
      </w:tr>
      <w:tr w:rsidR="00FA0A45" w:rsidRPr="00772198" w:rsidTr="007E26BB">
        <w:trPr>
          <w:trHeight w:val="28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72198" w:rsidRDefault="001A7346" w:rsidP="001A7346">
            <w:r w:rsidRPr="00772198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764878" w:rsidP="007E26BB">
            <w:pPr>
              <w:jc w:val="center"/>
            </w:pPr>
            <w:r w:rsidRPr="00772198">
              <w:t>5</w:t>
            </w:r>
            <w:r w:rsidR="007E26BB" w:rsidRPr="00772198">
              <w:t>71</w:t>
            </w:r>
            <w:r w:rsidRPr="00772198">
              <w:t>,00</w:t>
            </w:r>
          </w:p>
        </w:tc>
      </w:tr>
      <w:tr w:rsidR="00FA0A45" w:rsidRPr="00772198" w:rsidTr="007E26BB">
        <w:trPr>
          <w:trHeight w:val="3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72198" w:rsidRDefault="001A7346" w:rsidP="001A7346">
            <w:r w:rsidRPr="0077219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1A7346" w:rsidP="001A7346">
            <w:pPr>
              <w:jc w:val="center"/>
            </w:pPr>
            <w:r w:rsidRPr="00772198"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72198" w:rsidRDefault="00764878" w:rsidP="007E26BB">
            <w:pPr>
              <w:jc w:val="center"/>
            </w:pPr>
            <w:r w:rsidRPr="00772198">
              <w:t>5</w:t>
            </w:r>
            <w:r w:rsidR="007E26BB" w:rsidRPr="00772198">
              <w:t>71</w:t>
            </w:r>
            <w:r w:rsidRPr="00772198">
              <w:t>,00</w:t>
            </w:r>
          </w:p>
        </w:tc>
      </w:tr>
      <w:tr w:rsidR="00FA0A45" w:rsidRPr="00772198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72198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72198" w:rsidRDefault="000F2490" w:rsidP="000F2490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72198" w:rsidRDefault="000F2490" w:rsidP="000F2490">
            <w:pPr>
              <w:jc w:val="center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72198" w:rsidRDefault="007E26BB" w:rsidP="00846794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50</w:t>
            </w:r>
            <w:r w:rsidR="00D21387" w:rsidRPr="00772198">
              <w:rPr>
                <w:b/>
                <w:bCs/>
              </w:rPr>
              <w:t xml:space="preserve"> </w:t>
            </w:r>
            <w:r w:rsidR="00F4719E" w:rsidRPr="00772198">
              <w:rPr>
                <w:b/>
                <w:bCs/>
              </w:rPr>
              <w:t>000,00</w:t>
            </w:r>
          </w:p>
        </w:tc>
      </w:tr>
      <w:tr w:rsidR="00FA0A45" w:rsidRPr="00772198" w:rsidTr="00306E1A">
        <w:trPr>
          <w:trHeight w:val="18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7E26BB" w:rsidP="00846794">
            <w:pPr>
              <w:jc w:val="center"/>
            </w:pPr>
            <w:r w:rsidRPr="00772198">
              <w:rPr>
                <w:b/>
                <w:bCs/>
              </w:rPr>
              <w:t>50</w:t>
            </w:r>
            <w:r w:rsidR="00D21387" w:rsidRPr="00772198">
              <w:rPr>
                <w:b/>
                <w:bCs/>
              </w:rPr>
              <w:t xml:space="preserve"> </w:t>
            </w:r>
            <w:r w:rsidR="00F4719E" w:rsidRPr="00772198">
              <w:rPr>
                <w:b/>
                <w:bCs/>
              </w:rPr>
              <w:t>000,00</w:t>
            </w:r>
          </w:p>
        </w:tc>
      </w:tr>
      <w:tr w:rsidR="00FA0A45" w:rsidRPr="00772198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7E26BB" w:rsidP="00846794">
            <w:pPr>
              <w:jc w:val="center"/>
            </w:pPr>
            <w:r w:rsidRPr="00772198">
              <w:rPr>
                <w:b/>
                <w:bCs/>
              </w:rPr>
              <w:t>50</w:t>
            </w:r>
            <w:r w:rsidR="00D21387" w:rsidRPr="00772198">
              <w:rPr>
                <w:b/>
                <w:bCs/>
              </w:rPr>
              <w:t xml:space="preserve"> </w:t>
            </w:r>
            <w:r w:rsidR="00F4719E" w:rsidRPr="00772198">
              <w:rPr>
                <w:b/>
                <w:bCs/>
              </w:rPr>
              <w:t>000,00</w:t>
            </w:r>
          </w:p>
        </w:tc>
      </w:tr>
      <w:tr w:rsidR="00FA0A45" w:rsidRPr="00772198" w:rsidTr="00306E1A">
        <w:trPr>
          <w:trHeight w:val="32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222232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7E26BB" w:rsidP="00846794">
            <w:pPr>
              <w:jc w:val="center"/>
            </w:pPr>
            <w:r w:rsidRPr="00772198">
              <w:rPr>
                <w:b/>
                <w:bCs/>
              </w:rPr>
              <w:t>50</w:t>
            </w:r>
            <w:r w:rsidR="00D21387" w:rsidRPr="00772198">
              <w:rPr>
                <w:b/>
                <w:bCs/>
              </w:rPr>
              <w:t xml:space="preserve"> </w:t>
            </w:r>
            <w:r w:rsidR="00F4719E" w:rsidRPr="00772198">
              <w:rPr>
                <w:b/>
                <w:bCs/>
              </w:rPr>
              <w:t>000,00</w:t>
            </w:r>
          </w:p>
        </w:tc>
      </w:tr>
      <w:tr w:rsidR="00FA0A45" w:rsidRPr="00772198" w:rsidTr="00306E1A">
        <w:trPr>
          <w:trHeight w:val="33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222232">
            <w:pPr>
              <w:jc w:val="both"/>
            </w:pPr>
            <w:r w:rsidRPr="00772198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F4719E" w:rsidP="00F4719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72198" w:rsidRDefault="007E26BB" w:rsidP="00846794">
            <w:pPr>
              <w:jc w:val="center"/>
            </w:pPr>
            <w:r w:rsidRPr="00772198">
              <w:rPr>
                <w:bCs/>
              </w:rPr>
              <w:t>50</w:t>
            </w:r>
            <w:r w:rsidR="00D21387" w:rsidRPr="00772198">
              <w:rPr>
                <w:bCs/>
              </w:rPr>
              <w:t xml:space="preserve"> </w:t>
            </w:r>
            <w:r w:rsidR="00F4719E" w:rsidRPr="00772198">
              <w:rPr>
                <w:bCs/>
              </w:rPr>
              <w:t>000,00</w:t>
            </w:r>
          </w:p>
        </w:tc>
      </w:tr>
      <w:tr w:rsidR="00CB598E" w:rsidRPr="00772198" w:rsidTr="00CB598E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72198" w:rsidRDefault="00CB598E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72198" w:rsidRDefault="00CB598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72198" w:rsidRDefault="00CB598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72198" w:rsidRDefault="00CB598E" w:rsidP="007E26BB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72198" w:rsidRDefault="00CB598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00 0 00 0000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72198" w:rsidRDefault="00CB598E" w:rsidP="000F249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72198" w:rsidRDefault="00CB598E" w:rsidP="007E26BB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677 565,83</w:t>
            </w:r>
          </w:p>
        </w:tc>
      </w:tr>
      <w:tr w:rsidR="00CB598E" w:rsidRPr="00772198" w:rsidTr="00051C83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</w:rPr>
            </w:pPr>
            <w:r w:rsidRPr="00772198">
              <w:rPr>
                <w:b/>
              </w:rPr>
              <w:t>677 565,83</w:t>
            </w:r>
          </w:p>
        </w:tc>
      </w:tr>
      <w:tr w:rsidR="00CB598E" w:rsidRPr="00772198" w:rsidTr="00051C83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</w:rPr>
            </w:pPr>
            <w:r w:rsidRPr="00772198">
              <w:rPr>
                <w:b/>
              </w:rPr>
              <w:t>677 565,83</w:t>
            </w:r>
          </w:p>
        </w:tc>
      </w:tr>
      <w:tr w:rsidR="00CB598E" w:rsidRPr="00772198" w:rsidTr="00051C83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72198" w:rsidRDefault="00CB598E" w:rsidP="00CB598E">
            <w:pPr>
              <w:jc w:val="center"/>
              <w:rPr>
                <w:b/>
              </w:rPr>
            </w:pPr>
            <w:r w:rsidRPr="00772198">
              <w:rPr>
                <w:b/>
              </w:rPr>
              <w:t>677 565,83</w:t>
            </w:r>
          </w:p>
        </w:tc>
      </w:tr>
      <w:tr w:rsidR="00FA0A45" w:rsidRPr="0077219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7E26BB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</w:t>
            </w:r>
            <w:r w:rsidR="007E26BB" w:rsidRPr="0077219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CB598E" w:rsidP="007E26BB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1</w:t>
            </w:r>
            <w:r w:rsidR="00D21387" w:rsidRPr="00772198">
              <w:rPr>
                <w:b/>
                <w:bCs/>
              </w:rPr>
              <w:t xml:space="preserve"> </w:t>
            </w:r>
            <w:r w:rsidR="007E26BB" w:rsidRPr="00772198">
              <w:rPr>
                <w:b/>
                <w:bCs/>
              </w:rPr>
              <w:t>92</w:t>
            </w:r>
            <w:r w:rsidR="000F2490" w:rsidRPr="00772198">
              <w:rPr>
                <w:b/>
                <w:bCs/>
              </w:rPr>
              <w:t>0,00</w:t>
            </w:r>
          </w:p>
        </w:tc>
      </w:tr>
      <w:tr w:rsidR="00FA0A45" w:rsidRPr="00772198" w:rsidTr="00306E1A">
        <w:trPr>
          <w:trHeight w:val="3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2D0AAE" w:rsidP="002D0AAE">
            <w:pPr>
              <w:jc w:val="both"/>
              <w:rPr>
                <w:sz w:val="21"/>
                <w:szCs w:val="21"/>
              </w:rPr>
            </w:pPr>
            <w:r w:rsidRPr="0077219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0F2490" w:rsidP="000F2490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0F2490" w:rsidP="000F2490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0F2490" w:rsidP="00CB598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</w:t>
            </w:r>
            <w:r w:rsidR="00CB598E" w:rsidRPr="00772198"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0F2490" w:rsidP="000F2490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7E26BB" w:rsidP="000F2490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7E26BB" w:rsidP="007E26BB">
            <w:pPr>
              <w:jc w:val="center"/>
            </w:pPr>
            <w:r w:rsidRPr="00772198">
              <w:t>1 92</w:t>
            </w:r>
            <w:r w:rsidR="000F2490" w:rsidRPr="00772198">
              <w:t>0,00</w:t>
            </w:r>
          </w:p>
        </w:tc>
      </w:tr>
      <w:tr w:rsidR="00FA0A45" w:rsidRPr="00772198" w:rsidTr="00306E1A">
        <w:trPr>
          <w:trHeight w:val="26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CB598E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CB598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</w:t>
            </w:r>
            <w:r w:rsidR="00CB598E" w:rsidRPr="0077219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CB598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99 9 99 860</w:t>
            </w:r>
            <w:r w:rsidR="00CB598E" w:rsidRPr="00772198">
              <w:rPr>
                <w:b/>
                <w:bCs/>
                <w:sz w:val="21"/>
                <w:szCs w:val="21"/>
              </w:rPr>
              <w:t>1</w:t>
            </w:r>
            <w:r w:rsidRPr="00772198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72198" w:rsidRDefault="00CB598E" w:rsidP="000F2490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95</w:t>
            </w:r>
            <w:r w:rsidR="00D21387" w:rsidRPr="00772198">
              <w:rPr>
                <w:b/>
                <w:bCs/>
              </w:rPr>
              <w:t xml:space="preserve"> </w:t>
            </w:r>
            <w:r w:rsidR="00F4719E" w:rsidRPr="00772198">
              <w:rPr>
                <w:b/>
                <w:bCs/>
              </w:rPr>
              <w:t>000,00</w:t>
            </w:r>
          </w:p>
        </w:tc>
      </w:tr>
      <w:tr w:rsidR="00FA0A45" w:rsidRPr="0077219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2D0AAE" w:rsidP="00222232">
            <w:pPr>
              <w:jc w:val="both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0F2490" w:rsidP="000F2490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0F2490" w:rsidP="000F2490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0F2490" w:rsidP="00CB598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</w:t>
            </w:r>
            <w:r w:rsidR="00CB598E" w:rsidRPr="00772198"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0F2490" w:rsidP="00CB598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99 9 99 860</w:t>
            </w:r>
            <w:r w:rsidR="00CB598E" w:rsidRPr="00772198">
              <w:rPr>
                <w:sz w:val="21"/>
                <w:szCs w:val="21"/>
              </w:rPr>
              <w:t>1</w:t>
            </w:r>
            <w:r w:rsidRPr="00772198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CB598E" w:rsidP="000F2490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36</w:t>
            </w:r>
            <w:r w:rsidR="000F2490" w:rsidRPr="00772198">
              <w:rPr>
                <w:sz w:val="21"/>
                <w:szCs w:val="21"/>
              </w:rPr>
              <w:t>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72198" w:rsidRDefault="00CB598E" w:rsidP="000F2490">
            <w:pPr>
              <w:jc w:val="center"/>
            </w:pPr>
            <w:r w:rsidRPr="00772198">
              <w:t>95</w:t>
            </w:r>
            <w:r w:rsidR="00D21387" w:rsidRPr="00772198">
              <w:t xml:space="preserve"> </w:t>
            </w:r>
            <w:r w:rsidR="00F4719E" w:rsidRPr="00772198">
              <w:t>000,00</w:t>
            </w:r>
          </w:p>
        </w:tc>
      </w:tr>
      <w:tr w:rsidR="00633E65" w:rsidRPr="00772198" w:rsidTr="00CB598E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3E65" w:rsidRPr="00772198" w:rsidRDefault="00CB598E" w:rsidP="00222232">
            <w:pPr>
              <w:jc w:val="both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3E65" w:rsidRPr="00772198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3E65" w:rsidRPr="00772198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3E65" w:rsidRPr="00772198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3E65" w:rsidRPr="00772198" w:rsidRDefault="00633E65" w:rsidP="000F2490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3E65" w:rsidRPr="00772198" w:rsidRDefault="00633E65" w:rsidP="000F24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3E65" w:rsidRPr="00772198" w:rsidRDefault="00633E65" w:rsidP="00CB598E">
            <w:pPr>
              <w:jc w:val="center"/>
              <w:rPr>
                <w:b/>
              </w:rPr>
            </w:pPr>
            <w:r w:rsidRPr="00772198">
              <w:rPr>
                <w:b/>
              </w:rPr>
              <w:t>5</w:t>
            </w:r>
            <w:r w:rsidR="00CB598E" w:rsidRPr="00772198">
              <w:rPr>
                <w:b/>
              </w:rPr>
              <w:t>60</w:t>
            </w:r>
            <w:r w:rsidRPr="00772198">
              <w:rPr>
                <w:b/>
              </w:rPr>
              <w:t> </w:t>
            </w:r>
            <w:r w:rsidR="00CB598E" w:rsidRPr="00772198">
              <w:rPr>
                <w:b/>
              </w:rPr>
              <w:t>212</w:t>
            </w:r>
            <w:r w:rsidRPr="00772198">
              <w:rPr>
                <w:b/>
              </w:rPr>
              <w:t>,</w:t>
            </w:r>
            <w:r w:rsidR="00CB598E" w:rsidRPr="00772198">
              <w:rPr>
                <w:b/>
              </w:rPr>
              <w:t>64</w:t>
            </w:r>
          </w:p>
        </w:tc>
      </w:tr>
      <w:tr w:rsidR="00633E65" w:rsidRPr="0077219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2D0AAE">
            <w:pPr>
              <w:jc w:val="both"/>
              <w:rPr>
                <w:rFonts w:eastAsia="Times New Roman"/>
                <w:b/>
              </w:rPr>
            </w:pPr>
            <w:r w:rsidRPr="0077219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CB598E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CB598E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CB598E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846794">
            <w:pPr>
              <w:jc w:val="center"/>
            </w:pPr>
            <w:r w:rsidRPr="00772198">
              <w:t>94 212,64</w:t>
            </w:r>
          </w:p>
        </w:tc>
      </w:tr>
      <w:tr w:rsidR="002D0AAE" w:rsidRPr="0077219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both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</w:pPr>
            <w:r w:rsidRPr="00772198">
              <w:t>466 000,00</w:t>
            </w:r>
          </w:p>
        </w:tc>
      </w:tr>
      <w:tr w:rsidR="002D0AAE" w:rsidRPr="00772198" w:rsidTr="002D0AAE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72198" w:rsidRDefault="002D0AAE" w:rsidP="002D0AAE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72198" w:rsidRDefault="002D0AAE" w:rsidP="002D0AA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72198" w:rsidRDefault="002D0AAE" w:rsidP="002D0AA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72198" w:rsidRDefault="002D0AAE" w:rsidP="002D0AA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72198" w:rsidRDefault="002D0AAE" w:rsidP="002D0AA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99 9 99 82030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72198" w:rsidRDefault="002D0AAE" w:rsidP="002D0A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72198" w:rsidRDefault="002D0AAE" w:rsidP="002D0AAE">
            <w:pPr>
              <w:jc w:val="center"/>
              <w:rPr>
                <w:b/>
              </w:rPr>
            </w:pPr>
            <w:r w:rsidRPr="00772198">
              <w:rPr>
                <w:b/>
              </w:rPr>
              <w:t>20 433,19</w:t>
            </w:r>
          </w:p>
        </w:tc>
      </w:tr>
      <w:tr w:rsidR="002D0AAE" w:rsidRPr="0077219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both"/>
              <w:rPr>
                <w:rFonts w:eastAsia="Times New Roman"/>
              </w:rPr>
            </w:pPr>
            <w:r w:rsidRPr="00772198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72198">
              <w:t>муници-пальных</w:t>
            </w:r>
            <w:proofErr w:type="spellEnd"/>
            <w:proofErr w:type="gramEnd"/>
            <w:r w:rsidRPr="00772198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72198" w:rsidRDefault="002D0AAE" w:rsidP="002D0AAE">
            <w:pPr>
              <w:jc w:val="center"/>
            </w:pPr>
            <w:r w:rsidRPr="00772198">
              <w:t>20 433,19</w:t>
            </w:r>
          </w:p>
        </w:tc>
      </w:tr>
      <w:tr w:rsidR="00633E65" w:rsidRPr="00772198" w:rsidTr="00306E1A">
        <w:trPr>
          <w:trHeight w:val="201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2D0AAE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4</w:t>
            </w:r>
            <w:r w:rsidR="002D0AAE" w:rsidRPr="00772198">
              <w:rPr>
                <w:b/>
                <w:bCs/>
              </w:rPr>
              <w:t>52</w:t>
            </w:r>
            <w:r w:rsidR="00D33B66" w:rsidRPr="00772198">
              <w:rPr>
                <w:b/>
                <w:bCs/>
              </w:rPr>
              <w:t xml:space="preserve"> </w:t>
            </w:r>
            <w:r w:rsidR="002D0AAE" w:rsidRPr="00772198">
              <w:rPr>
                <w:b/>
                <w:bCs/>
              </w:rPr>
              <w:t>0</w:t>
            </w:r>
            <w:r w:rsidRPr="00772198">
              <w:rPr>
                <w:b/>
                <w:bCs/>
              </w:rPr>
              <w:t>00,00</w:t>
            </w:r>
          </w:p>
        </w:tc>
      </w:tr>
      <w:tr w:rsidR="00633E65" w:rsidRPr="00772198" w:rsidTr="00306E1A">
        <w:trPr>
          <w:trHeight w:val="408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b/>
              </w:rPr>
            </w:pPr>
            <w:r w:rsidRPr="00772198">
              <w:rPr>
                <w:b/>
                <w:bCs/>
              </w:rPr>
              <w:t>452 000,00</w:t>
            </w:r>
          </w:p>
        </w:tc>
      </w:tr>
      <w:tr w:rsidR="00633E65" w:rsidRPr="00772198" w:rsidTr="00306E1A">
        <w:trPr>
          <w:trHeight w:val="2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b/>
              </w:rPr>
            </w:pPr>
            <w:r w:rsidRPr="00772198">
              <w:rPr>
                <w:b/>
                <w:bCs/>
              </w:rPr>
              <w:t>452 000,00</w:t>
            </w:r>
          </w:p>
        </w:tc>
      </w:tr>
      <w:tr w:rsidR="00633E65" w:rsidRPr="00772198" w:rsidTr="00306E1A">
        <w:trPr>
          <w:trHeight w:val="5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b/>
              </w:rPr>
            </w:pPr>
            <w:r w:rsidRPr="00772198">
              <w:rPr>
                <w:b/>
                <w:bCs/>
              </w:rPr>
              <w:t>452 000,00</w:t>
            </w:r>
          </w:p>
        </w:tc>
      </w:tr>
      <w:tr w:rsidR="00633E65" w:rsidRPr="00772198" w:rsidTr="00306E1A">
        <w:trPr>
          <w:trHeight w:val="3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b/>
              </w:rPr>
            </w:pPr>
            <w:r w:rsidRPr="00772198">
              <w:rPr>
                <w:b/>
                <w:bCs/>
              </w:rPr>
              <w:t>452 000,00</w:t>
            </w:r>
          </w:p>
        </w:tc>
      </w:tr>
      <w:tr w:rsidR="00633E65" w:rsidRPr="00772198" w:rsidTr="00306E1A">
        <w:trPr>
          <w:trHeight w:val="12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65" w:rsidRPr="00772198" w:rsidRDefault="00633E65" w:rsidP="00633E65">
            <w:pPr>
              <w:jc w:val="both"/>
            </w:pPr>
            <w:r w:rsidRPr="0077219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</w:pPr>
            <w:r w:rsidRPr="00772198">
              <w:rPr>
                <w:bCs/>
              </w:rPr>
              <w:t>452 000,00</w:t>
            </w:r>
          </w:p>
        </w:tc>
      </w:tr>
      <w:tr w:rsidR="00633E65" w:rsidRPr="00772198" w:rsidTr="00306E1A">
        <w:trPr>
          <w:trHeight w:val="2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</w:pPr>
            <w:r w:rsidRPr="00772198">
              <w:t>327 227,</w:t>
            </w:r>
            <w:r w:rsidR="00633E65" w:rsidRPr="00772198">
              <w:t>00</w:t>
            </w:r>
          </w:p>
        </w:tc>
      </w:tr>
      <w:tr w:rsidR="00633E65" w:rsidRPr="00772198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2D0AAE">
            <w:pPr>
              <w:jc w:val="center"/>
            </w:pPr>
            <w:r w:rsidRPr="00772198">
              <w:t>1</w:t>
            </w:r>
            <w:r w:rsidR="002D0AAE" w:rsidRPr="00772198">
              <w:t>0</w:t>
            </w:r>
            <w:r w:rsidR="00D33B66" w:rsidRPr="00772198">
              <w:t xml:space="preserve"> </w:t>
            </w:r>
            <w:r w:rsidR="002D0AAE" w:rsidRPr="00772198">
              <w:t>892</w:t>
            </w:r>
            <w:r w:rsidRPr="00772198">
              <w:t>,00</w:t>
            </w:r>
          </w:p>
        </w:tc>
      </w:tr>
      <w:tr w:rsidR="00633E65" w:rsidRPr="00772198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2D0AAE">
            <w:pPr>
              <w:jc w:val="center"/>
            </w:pPr>
            <w:r w:rsidRPr="00772198">
              <w:t>9</w:t>
            </w:r>
            <w:r w:rsidR="002D0AAE" w:rsidRPr="00772198">
              <w:t>8</w:t>
            </w:r>
            <w:r w:rsidR="00D33B66" w:rsidRPr="00772198">
              <w:t xml:space="preserve"> </w:t>
            </w:r>
            <w:r w:rsidR="002D0AAE" w:rsidRPr="00772198">
              <w:t>822</w:t>
            </w:r>
            <w:r w:rsidRPr="00772198">
              <w:t>,00</w:t>
            </w:r>
          </w:p>
        </w:tc>
      </w:tr>
      <w:tr w:rsidR="00633E65" w:rsidRPr="00772198" w:rsidTr="00306E1A">
        <w:trPr>
          <w:trHeight w:val="27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72198">
              <w:t>муници-пальных</w:t>
            </w:r>
            <w:proofErr w:type="spellEnd"/>
            <w:proofErr w:type="gramEnd"/>
            <w:r w:rsidRPr="00772198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2D0AAE">
            <w:pPr>
              <w:jc w:val="center"/>
            </w:pPr>
            <w:r w:rsidRPr="00772198">
              <w:t>1</w:t>
            </w:r>
            <w:r w:rsidR="002D0AAE" w:rsidRPr="00772198">
              <w:t>5</w:t>
            </w:r>
            <w:r w:rsidR="00D33B66" w:rsidRPr="00772198">
              <w:t xml:space="preserve"> </w:t>
            </w:r>
            <w:r w:rsidR="002D0AAE" w:rsidRPr="00772198">
              <w:t>059</w:t>
            </w:r>
            <w:r w:rsidRPr="00772198">
              <w:t>,00</w:t>
            </w:r>
          </w:p>
        </w:tc>
      </w:tr>
      <w:tr w:rsidR="00633E65" w:rsidRPr="0077219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852FF7">
            <w:pPr>
              <w:rPr>
                <w:b/>
                <w:sz w:val="22"/>
                <w:szCs w:val="22"/>
              </w:rPr>
            </w:pPr>
            <w:r w:rsidRPr="0077219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2D0AAE">
            <w:pPr>
              <w:jc w:val="center"/>
              <w:rPr>
                <w:b/>
              </w:rPr>
            </w:pPr>
            <w:r w:rsidRPr="00772198">
              <w:rPr>
                <w:b/>
              </w:rPr>
              <w:t>1</w:t>
            </w:r>
            <w:r w:rsidR="002D0AAE" w:rsidRPr="00772198">
              <w:rPr>
                <w:b/>
              </w:rPr>
              <w:t>47</w:t>
            </w:r>
            <w:r w:rsidRPr="00772198">
              <w:rPr>
                <w:b/>
              </w:rPr>
              <w:t> </w:t>
            </w:r>
            <w:r w:rsidR="002D0AAE" w:rsidRPr="00772198">
              <w:rPr>
                <w:b/>
              </w:rPr>
              <w:t>650</w:t>
            </w:r>
            <w:r w:rsidRPr="00772198">
              <w:rPr>
                <w:b/>
              </w:rPr>
              <w:t>,00</w:t>
            </w:r>
          </w:p>
        </w:tc>
      </w:tr>
      <w:tr w:rsidR="00633E65" w:rsidRPr="0077219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772198">
              <w:rPr>
                <w:b/>
                <w:bCs/>
              </w:rPr>
              <w:t>чрез-</w:t>
            </w:r>
            <w:proofErr w:type="spellStart"/>
            <w:r w:rsidRPr="00772198">
              <w:rPr>
                <w:b/>
                <w:bCs/>
              </w:rPr>
              <w:t>вычайных</w:t>
            </w:r>
            <w:proofErr w:type="spellEnd"/>
            <w:proofErr w:type="gramEnd"/>
            <w:r w:rsidRPr="00772198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b/>
              </w:rPr>
            </w:pPr>
            <w:r w:rsidRPr="00772198">
              <w:rPr>
                <w:b/>
              </w:rPr>
              <w:t>147 650,00</w:t>
            </w:r>
          </w:p>
        </w:tc>
      </w:tr>
      <w:tr w:rsidR="00633E65" w:rsidRPr="0077219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b/>
              </w:rPr>
            </w:pPr>
            <w:r w:rsidRPr="00772198">
              <w:rPr>
                <w:b/>
              </w:rPr>
              <w:t>147 650,00</w:t>
            </w:r>
          </w:p>
        </w:tc>
      </w:tr>
      <w:tr w:rsidR="00633E65" w:rsidRPr="0077219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b/>
              </w:rPr>
            </w:pPr>
            <w:r w:rsidRPr="00772198">
              <w:rPr>
                <w:b/>
              </w:rPr>
              <w:t>147 650,00</w:t>
            </w:r>
          </w:p>
        </w:tc>
      </w:tr>
      <w:tr w:rsidR="00633E65" w:rsidRPr="0077219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b/>
              </w:rPr>
            </w:pPr>
            <w:r w:rsidRPr="00772198">
              <w:rPr>
                <w:b/>
              </w:rPr>
              <w:t>147 650,00</w:t>
            </w:r>
          </w:p>
        </w:tc>
      </w:tr>
      <w:tr w:rsidR="00633E65" w:rsidRPr="00772198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lastRenderedPageBreak/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772198">
              <w:rPr>
                <w:b/>
                <w:bCs/>
              </w:rPr>
              <w:t>организа-ции</w:t>
            </w:r>
            <w:proofErr w:type="spellEnd"/>
            <w:proofErr w:type="gramEnd"/>
            <w:r w:rsidRPr="00772198">
              <w:rPr>
                <w:b/>
                <w:bCs/>
              </w:rPr>
              <w:t xml:space="preserve">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  <w:rPr>
                <w:b/>
              </w:rPr>
            </w:pPr>
            <w:r w:rsidRPr="00772198">
              <w:rPr>
                <w:b/>
              </w:rPr>
              <w:t>147 650,00</w:t>
            </w:r>
          </w:p>
        </w:tc>
      </w:tr>
      <w:tr w:rsidR="00633E65" w:rsidRPr="00772198" w:rsidTr="00306E1A">
        <w:trPr>
          <w:trHeight w:val="24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2D0AAE" w:rsidP="00633E65">
            <w:pPr>
              <w:jc w:val="center"/>
            </w:pPr>
            <w:r w:rsidRPr="00772198">
              <w:t>147 650,00</w:t>
            </w:r>
          </w:p>
        </w:tc>
      </w:tr>
      <w:tr w:rsidR="00633E65" w:rsidRPr="00772198" w:rsidTr="00306E1A">
        <w:trPr>
          <w:trHeight w:val="34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846794" w:rsidP="00846794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74</w:t>
            </w:r>
            <w:r w:rsidR="0085773A" w:rsidRPr="00772198">
              <w:rPr>
                <w:b/>
                <w:bCs/>
              </w:rPr>
              <w:t>1 </w:t>
            </w:r>
            <w:r w:rsidRPr="00772198">
              <w:rPr>
                <w:b/>
                <w:bCs/>
              </w:rPr>
              <w:t>128</w:t>
            </w:r>
            <w:r w:rsidR="0085773A" w:rsidRPr="00772198">
              <w:rPr>
                <w:b/>
                <w:bCs/>
              </w:rPr>
              <w:t>,</w:t>
            </w:r>
            <w:r w:rsidRPr="00772198">
              <w:rPr>
                <w:b/>
                <w:bCs/>
              </w:rPr>
              <w:t>64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846794" w:rsidP="00846794">
            <w:pPr>
              <w:jc w:val="center"/>
              <w:rPr>
                <w:b/>
              </w:rPr>
            </w:pPr>
            <w:r w:rsidRPr="00772198">
              <w:rPr>
                <w:b/>
              </w:rPr>
              <w:t>74</w:t>
            </w:r>
            <w:r w:rsidR="0085773A" w:rsidRPr="00772198">
              <w:rPr>
                <w:b/>
              </w:rPr>
              <w:t>1 </w:t>
            </w:r>
            <w:r w:rsidRPr="00772198">
              <w:rPr>
                <w:b/>
              </w:rPr>
              <w:t>128</w:t>
            </w:r>
            <w:r w:rsidR="0085773A" w:rsidRPr="00772198">
              <w:rPr>
                <w:b/>
              </w:rPr>
              <w:t>,</w:t>
            </w:r>
            <w:r w:rsidRPr="00772198">
              <w:rPr>
                <w:b/>
              </w:rPr>
              <w:t>64</w:t>
            </w:r>
          </w:p>
        </w:tc>
      </w:tr>
      <w:tr w:rsidR="00846794" w:rsidRPr="00772198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B35034">
            <w:pPr>
              <w:jc w:val="center"/>
              <w:rPr>
                <w:b/>
              </w:rPr>
            </w:pPr>
            <w:r w:rsidRPr="00772198">
              <w:rPr>
                <w:b/>
              </w:rPr>
              <w:t>741 128,64</w:t>
            </w:r>
          </w:p>
        </w:tc>
      </w:tr>
      <w:tr w:rsidR="00846794" w:rsidRPr="00772198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B35034">
            <w:pPr>
              <w:jc w:val="center"/>
              <w:rPr>
                <w:b/>
              </w:rPr>
            </w:pPr>
            <w:r w:rsidRPr="00772198">
              <w:rPr>
                <w:b/>
              </w:rPr>
              <w:t>741 128,64</w:t>
            </w:r>
          </w:p>
        </w:tc>
      </w:tr>
      <w:tr w:rsidR="00846794" w:rsidRPr="00772198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B35034">
            <w:pPr>
              <w:jc w:val="center"/>
              <w:rPr>
                <w:b/>
              </w:rPr>
            </w:pPr>
            <w:r w:rsidRPr="00772198">
              <w:rPr>
                <w:b/>
              </w:rPr>
              <w:t>741 128,64</w:t>
            </w:r>
          </w:p>
        </w:tc>
      </w:tr>
      <w:tr w:rsidR="00846794" w:rsidRPr="00772198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B35034">
            <w:pPr>
              <w:jc w:val="center"/>
              <w:rPr>
                <w:b/>
              </w:rPr>
            </w:pPr>
            <w:r w:rsidRPr="00772198">
              <w:rPr>
                <w:b/>
              </w:rPr>
              <w:t>741 128,64</w:t>
            </w:r>
          </w:p>
        </w:tc>
      </w:tr>
      <w:tr w:rsidR="00846794" w:rsidRPr="00772198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both"/>
            </w:pPr>
            <w:r w:rsidRPr="00772198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84679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72198" w:rsidRDefault="00846794" w:rsidP="00B35034">
            <w:pPr>
              <w:jc w:val="center"/>
            </w:pPr>
            <w:r w:rsidRPr="00772198">
              <w:t>741 128,64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5530BD" w:rsidP="005530BD">
            <w:pPr>
              <w:jc w:val="center"/>
            </w:pPr>
            <w:r w:rsidRPr="00772198">
              <w:t>58</w:t>
            </w:r>
            <w:r w:rsidR="0085773A" w:rsidRPr="00772198">
              <w:t>1 </w:t>
            </w:r>
            <w:r w:rsidRPr="00772198">
              <w:t>444</w:t>
            </w:r>
            <w:r w:rsidR="0085773A" w:rsidRPr="00772198">
              <w:t>,</w:t>
            </w:r>
            <w:r w:rsidRPr="00772198">
              <w:t>84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85773A" w:rsidP="00633E65">
            <w:pPr>
              <w:jc w:val="center"/>
            </w:pPr>
            <w:r w:rsidRPr="00772198">
              <w:t>159</w:t>
            </w:r>
            <w:r w:rsidR="005530BD" w:rsidRPr="00772198">
              <w:t xml:space="preserve"> </w:t>
            </w:r>
            <w:r w:rsidRPr="00772198">
              <w:t>693,80</w:t>
            </w:r>
          </w:p>
        </w:tc>
      </w:tr>
      <w:tr w:rsidR="00633E65" w:rsidRPr="00772198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852FF7" w:rsidP="00051C83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2 </w:t>
            </w:r>
            <w:r w:rsidR="00051C83" w:rsidRPr="00772198">
              <w:rPr>
                <w:b/>
                <w:bCs/>
                <w:sz w:val="21"/>
                <w:szCs w:val="21"/>
              </w:rPr>
              <w:t>769</w:t>
            </w:r>
            <w:r w:rsidRPr="00772198">
              <w:rPr>
                <w:b/>
                <w:bCs/>
                <w:sz w:val="21"/>
                <w:szCs w:val="21"/>
              </w:rPr>
              <w:t> </w:t>
            </w:r>
            <w:r w:rsidR="00051C83" w:rsidRPr="00772198">
              <w:rPr>
                <w:b/>
                <w:bCs/>
                <w:sz w:val="21"/>
                <w:szCs w:val="21"/>
              </w:rPr>
              <w:t>567</w:t>
            </w:r>
            <w:r w:rsidRPr="00772198">
              <w:rPr>
                <w:b/>
                <w:bCs/>
                <w:sz w:val="21"/>
                <w:szCs w:val="21"/>
              </w:rPr>
              <w:t>,</w:t>
            </w:r>
            <w:r w:rsidR="00051C83" w:rsidRPr="00772198">
              <w:rPr>
                <w:b/>
                <w:bCs/>
                <w:sz w:val="21"/>
                <w:szCs w:val="21"/>
              </w:rPr>
              <w:t>97</w:t>
            </w:r>
          </w:p>
        </w:tc>
      </w:tr>
      <w:tr w:rsidR="00633E65" w:rsidRPr="00772198" w:rsidTr="00306E1A">
        <w:trPr>
          <w:trHeight w:val="44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72198" w:rsidRDefault="00852FF7" w:rsidP="00051C83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20</w:t>
            </w:r>
            <w:r w:rsidR="00051C83" w:rsidRPr="00772198">
              <w:rPr>
                <w:b/>
                <w:bCs/>
                <w:sz w:val="21"/>
                <w:szCs w:val="21"/>
              </w:rPr>
              <w:t>4</w:t>
            </w:r>
            <w:r w:rsidRPr="00772198">
              <w:rPr>
                <w:b/>
                <w:bCs/>
                <w:sz w:val="21"/>
                <w:szCs w:val="21"/>
              </w:rPr>
              <w:t> </w:t>
            </w:r>
            <w:r w:rsidR="00051C83" w:rsidRPr="00772198">
              <w:rPr>
                <w:b/>
                <w:bCs/>
                <w:sz w:val="21"/>
                <w:szCs w:val="21"/>
              </w:rPr>
              <w:t>256</w:t>
            </w:r>
            <w:r w:rsidRPr="00772198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633E65" w:rsidRPr="00772198" w:rsidTr="00306E1A">
        <w:trPr>
          <w:trHeight w:val="31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051C83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204 256,00</w:t>
            </w:r>
          </w:p>
        </w:tc>
      </w:tr>
      <w:tr w:rsidR="00633E65" w:rsidRPr="00772198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051C83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204 256,00</w:t>
            </w:r>
          </w:p>
        </w:tc>
      </w:tr>
      <w:tr w:rsidR="00633E65" w:rsidRPr="00772198" w:rsidTr="00306E1A">
        <w:trPr>
          <w:trHeight w:val="41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051C83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204 256,00</w:t>
            </w:r>
          </w:p>
        </w:tc>
      </w:tr>
      <w:tr w:rsidR="00633E65" w:rsidRPr="00772198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051C83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5</w:t>
            </w:r>
            <w:r w:rsidR="00051C83" w:rsidRPr="00772198">
              <w:rPr>
                <w:b/>
                <w:bCs/>
                <w:sz w:val="21"/>
                <w:szCs w:val="21"/>
              </w:rPr>
              <w:t>8</w:t>
            </w:r>
            <w:r w:rsidR="00852FF7" w:rsidRPr="00772198">
              <w:rPr>
                <w:b/>
                <w:bCs/>
                <w:sz w:val="21"/>
                <w:szCs w:val="21"/>
              </w:rPr>
              <w:t xml:space="preserve"> </w:t>
            </w:r>
            <w:r w:rsidR="00051C83" w:rsidRPr="00772198">
              <w:rPr>
                <w:b/>
                <w:bCs/>
                <w:sz w:val="21"/>
                <w:szCs w:val="21"/>
              </w:rPr>
              <w:t>613</w:t>
            </w:r>
            <w:r w:rsidRPr="00772198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633E65" w:rsidRPr="00772198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051C83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5</w:t>
            </w:r>
            <w:r w:rsidR="00051C83" w:rsidRPr="00772198">
              <w:rPr>
                <w:bCs/>
                <w:sz w:val="21"/>
                <w:szCs w:val="21"/>
              </w:rPr>
              <w:t>8</w:t>
            </w:r>
            <w:r w:rsidR="00852FF7" w:rsidRPr="00772198">
              <w:rPr>
                <w:bCs/>
                <w:sz w:val="21"/>
                <w:szCs w:val="21"/>
              </w:rPr>
              <w:t xml:space="preserve"> </w:t>
            </w:r>
            <w:r w:rsidR="00051C83" w:rsidRPr="00772198">
              <w:rPr>
                <w:bCs/>
                <w:sz w:val="21"/>
                <w:szCs w:val="21"/>
              </w:rPr>
              <w:t>613</w:t>
            </w:r>
            <w:r w:rsidRPr="00772198">
              <w:rPr>
                <w:bCs/>
                <w:sz w:val="21"/>
                <w:szCs w:val="21"/>
              </w:rPr>
              <w:t>,00</w:t>
            </w:r>
          </w:p>
        </w:tc>
      </w:tr>
      <w:tr w:rsidR="00633E65" w:rsidRPr="00772198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051C83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14</w:t>
            </w:r>
            <w:r w:rsidR="00051C83" w:rsidRPr="00772198">
              <w:rPr>
                <w:b/>
                <w:sz w:val="21"/>
                <w:szCs w:val="21"/>
              </w:rPr>
              <w:t>5</w:t>
            </w:r>
            <w:r w:rsidR="00852FF7" w:rsidRPr="00772198">
              <w:rPr>
                <w:b/>
                <w:sz w:val="21"/>
                <w:szCs w:val="21"/>
              </w:rPr>
              <w:t xml:space="preserve"> </w:t>
            </w:r>
            <w:r w:rsidRPr="00772198">
              <w:rPr>
                <w:b/>
                <w:sz w:val="21"/>
                <w:szCs w:val="21"/>
              </w:rPr>
              <w:t>643,00</w:t>
            </w:r>
          </w:p>
        </w:tc>
      </w:tr>
      <w:tr w:rsidR="00772198" w:rsidRPr="00772198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Cs/>
              </w:rPr>
            </w:pPr>
            <w:r w:rsidRPr="00772198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051C83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14</w:t>
            </w:r>
            <w:r w:rsidR="00051C83" w:rsidRPr="00772198">
              <w:rPr>
                <w:sz w:val="21"/>
                <w:szCs w:val="21"/>
              </w:rPr>
              <w:t>5</w:t>
            </w:r>
            <w:r w:rsidR="00852FF7" w:rsidRPr="00772198">
              <w:rPr>
                <w:sz w:val="21"/>
                <w:szCs w:val="21"/>
              </w:rPr>
              <w:t xml:space="preserve"> </w:t>
            </w:r>
            <w:r w:rsidRPr="00772198">
              <w:rPr>
                <w:sz w:val="21"/>
                <w:szCs w:val="21"/>
              </w:rPr>
              <w:t>643,00</w:t>
            </w:r>
          </w:p>
        </w:tc>
      </w:tr>
      <w:tr w:rsidR="00772198" w:rsidRPr="00772198" w:rsidTr="00306E1A">
        <w:trPr>
          <w:trHeight w:val="17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72198" w:rsidRDefault="007C4C64" w:rsidP="007C4C64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 xml:space="preserve"> 2 565 311,97</w:t>
            </w:r>
          </w:p>
        </w:tc>
      </w:tr>
      <w:tr w:rsidR="00772198" w:rsidRPr="00772198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2 565 311,97</w:t>
            </w:r>
          </w:p>
        </w:tc>
      </w:tr>
      <w:tr w:rsidR="00772198" w:rsidRPr="00772198" w:rsidTr="00153CC8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2 565 311,97</w:t>
            </w:r>
          </w:p>
        </w:tc>
      </w:tr>
      <w:tr w:rsidR="00772198" w:rsidRPr="00772198" w:rsidTr="00153CC8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2 565 311,97</w:t>
            </w:r>
          </w:p>
        </w:tc>
      </w:tr>
      <w:tr w:rsidR="00772198" w:rsidRPr="00772198" w:rsidTr="000755C5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C4C64" w:rsidRPr="00772198" w:rsidRDefault="007C4C64" w:rsidP="007C4C64">
            <w:pPr>
              <w:rPr>
                <w:b/>
              </w:rPr>
            </w:pPr>
            <w:r w:rsidRPr="00772198">
              <w:rPr>
                <w:b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F2 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988 204,67</w:t>
            </w:r>
          </w:p>
        </w:tc>
      </w:tr>
      <w:tr w:rsidR="00772198" w:rsidRPr="00772198" w:rsidTr="000755C5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4C64" w:rsidRPr="00772198" w:rsidRDefault="007C4C64" w:rsidP="007C4C64">
            <w:r w:rsidRPr="0077219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F2 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988 204,67</w:t>
            </w:r>
          </w:p>
        </w:tc>
      </w:tr>
      <w:tr w:rsidR="00772198" w:rsidRPr="00772198" w:rsidTr="000755C5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72198" w:rsidRDefault="007C4C64" w:rsidP="007C4C64">
            <w:pPr>
              <w:jc w:val="both"/>
              <w:rPr>
                <w:rFonts w:eastAsia="Times New Roman"/>
              </w:rPr>
            </w:pPr>
            <w:r w:rsidRPr="00772198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11 080,00</w:t>
            </w:r>
          </w:p>
        </w:tc>
      </w:tr>
      <w:tr w:rsidR="00772198" w:rsidRPr="00772198" w:rsidTr="000755C5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both"/>
              <w:rPr>
                <w:rFonts w:eastAsia="Times New Roman"/>
              </w:rPr>
            </w:pPr>
            <w:r w:rsidRPr="00772198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540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11 080,00</w:t>
            </w:r>
          </w:p>
        </w:tc>
      </w:tr>
      <w:tr w:rsidR="00772198" w:rsidRPr="00772198" w:rsidTr="000755C5">
        <w:trPr>
          <w:trHeight w:val="505"/>
        </w:trPr>
        <w:tc>
          <w:tcPr>
            <w:tcW w:w="4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7C4C64" w:rsidRPr="00772198" w:rsidRDefault="007C4C64" w:rsidP="007C4C64">
            <w:pPr>
              <w:rPr>
                <w:rFonts w:eastAsia="Times New Roman"/>
                <w:b/>
                <w:bCs/>
              </w:rPr>
            </w:pPr>
            <w:r w:rsidRPr="00772198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r w:rsidRPr="00772198">
              <w:rPr>
                <w:b/>
                <w:bCs/>
              </w:rPr>
              <w:t>терри-ториальное</w:t>
            </w:r>
            <w:proofErr w:type="spellEnd"/>
            <w:r w:rsidRPr="00772198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270 000,00</w:t>
            </w:r>
          </w:p>
        </w:tc>
      </w:tr>
      <w:tr w:rsidR="00772198" w:rsidRPr="00772198" w:rsidTr="000755C5">
        <w:trPr>
          <w:trHeight w:val="39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both"/>
            </w:pPr>
            <w:r w:rsidRPr="0077219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28 650,00</w:t>
            </w:r>
          </w:p>
        </w:tc>
      </w:tr>
      <w:tr w:rsidR="00772198" w:rsidRPr="00772198" w:rsidTr="000755C5">
        <w:trPr>
          <w:trHeight w:val="1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99 9 99 74030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350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241 350,00</w:t>
            </w:r>
          </w:p>
        </w:tc>
      </w:tr>
      <w:tr w:rsidR="00772198" w:rsidRPr="00772198" w:rsidTr="000755C5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4C64" w:rsidRPr="00772198" w:rsidRDefault="007C4C64" w:rsidP="007C4C64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1 296 027,30</w:t>
            </w:r>
          </w:p>
        </w:tc>
      </w:tr>
      <w:tr w:rsidR="00772198" w:rsidRPr="00772198" w:rsidTr="000755C5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both"/>
              <w:rPr>
                <w:b/>
                <w:bCs/>
              </w:rPr>
            </w:pPr>
            <w:r w:rsidRPr="00772198">
              <w:rPr>
                <w:rFonts w:eastAsia="Times New Roman"/>
                <w:b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1 093 307,58</w:t>
            </w:r>
          </w:p>
        </w:tc>
      </w:tr>
      <w:tr w:rsidR="00772198" w:rsidRPr="00772198" w:rsidTr="00306E1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both"/>
            </w:pPr>
            <w:r w:rsidRPr="00772198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1 093 307,58</w:t>
            </w:r>
          </w:p>
        </w:tc>
      </w:tr>
      <w:tr w:rsidR="00772198" w:rsidRPr="00772198" w:rsidTr="000755C5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72198" w:rsidRDefault="007C4C64" w:rsidP="007C4C64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202 719,72</w:t>
            </w:r>
          </w:p>
        </w:tc>
      </w:tr>
      <w:tr w:rsidR="00772198" w:rsidRPr="00772198" w:rsidTr="00306E1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both"/>
            </w:pPr>
            <w:r w:rsidRPr="0077219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74 939,48</w:t>
            </w:r>
          </w:p>
        </w:tc>
      </w:tr>
      <w:tr w:rsidR="00772198" w:rsidRPr="00772198" w:rsidTr="00306E1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both"/>
            </w:pPr>
            <w:r w:rsidRPr="00772198"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72198" w:rsidRDefault="007C4C64" w:rsidP="007C4C64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127 780,24</w:t>
            </w:r>
          </w:p>
        </w:tc>
      </w:tr>
      <w:tr w:rsidR="00633E65" w:rsidRPr="00772198" w:rsidTr="00D21387">
        <w:trPr>
          <w:trHeight w:val="38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A4457E" w:rsidP="00153CC8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5 586 764,00</w:t>
            </w:r>
          </w:p>
        </w:tc>
      </w:tr>
      <w:tr w:rsidR="008D7323" w:rsidRPr="00772198" w:rsidTr="008D7323">
        <w:trPr>
          <w:trHeight w:val="51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A4457E" w:rsidP="00153CC8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5 586 764,00</w:t>
            </w:r>
          </w:p>
        </w:tc>
      </w:tr>
      <w:tr w:rsidR="00633E65" w:rsidRPr="0077219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Народное творчество и культурно-</w:t>
            </w:r>
            <w:proofErr w:type="spellStart"/>
            <w:r w:rsidRPr="00772198">
              <w:rPr>
                <w:b/>
                <w:bCs/>
              </w:rPr>
              <w:t>досуго</w:t>
            </w:r>
            <w:proofErr w:type="spellEnd"/>
            <w:r w:rsidRPr="00772198">
              <w:rPr>
                <w:b/>
                <w:bCs/>
              </w:rPr>
              <w:t>-</w:t>
            </w:r>
            <w:proofErr w:type="spellStart"/>
            <w:r w:rsidRPr="00772198">
              <w:rPr>
                <w:b/>
                <w:bCs/>
              </w:rPr>
              <w:t>вая</w:t>
            </w:r>
            <w:proofErr w:type="spellEnd"/>
            <w:r w:rsidRPr="00772198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772198">
              <w:rPr>
                <w:b/>
                <w:bCs/>
              </w:rPr>
              <w:t>муници-пальных</w:t>
            </w:r>
            <w:proofErr w:type="spellEnd"/>
            <w:r w:rsidRPr="00772198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306E1A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324 000,00</w:t>
            </w:r>
          </w:p>
        </w:tc>
      </w:tr>
      <w:tr w:rsidR="00633E65" w:rsidRPr="0077219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Cs/>
              </w:rPr>
            </w:pPr>
            <w:r w:rsidRPr="00772198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306E1A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324 000,00</w:t>
            </w:r>
          </w:p>
        </w:tc>
      </w:tr>
      <w:tr w:rsidR="00633E65" w:rsidRPr="0077219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Народное творчество и культурно-</w:t>
            </w:r>
            <w:proofErr w:type="spellStart"/>
            <w:r w:rsidRPr="00772198">
              <w:rPr>
                <w:b/>
                <w:bCs/>
              </w:rPr>
              <w:t>досуго</w:t>
            </w:r>
            <w:proofErr w:type="spellEnd"/>
            <w:r w:rsidRPr="00772198">
              <w:rPr>
                <w:b/>
                <w:bCs/>
              </w:rPr>
              <w:t>-</w:t>
            </w:r>
            <w:proofErr w:type="spellStart"/>
            <w:r w:rsidRPr="00772198">
              <w:rPr>
                <w:b/>
                <w:bCs/>
              </w:rPr>
              <w:t>вая</w:t>
            </w:r>
            <w:proofErr w:type="spellEnd"/>
            <w:r w:rsidRPr="00772198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772198">
              <w:rPr>
                <w:b/>
                <w:bCs/>
              </w:rPr>
              <w:t>муници-пальных</w:t>
            </w:r>
            <w:proofErr w:type="spellEnd"/>
            <w:r w:rsidRPr="00772198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306E1A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1 296 600,00</w:t>
            </w:r>
          </w:p>
        </w:tc>
      </w:tr>
      <w:tr w:rsidR="00633E65" w:rsidRPr="00772198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Cs/>
              </w:rPr>
            </w:pPr>
            <w:r w:rsidRPr="00772198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72198" w:rsidRDefault="00633E65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306E1A" w:rsidP="00633E65">
            <w:pPr>
              <w:jc w:val="center"/>
              <w:rPr>
                <w:bCs/>
                <w:sz w:val="21"/>
                <w:szCs w:val="21"/>
              </w:rPr>
            </w:pPr>
            <w:r w:rsidRPr="00772198">
              <w:rPr>
                <w:bCs/>
                <w:sz w:val="21"/>
                <w:szCs w:val="21"/>
              </w:rPr>
              <w:t>1 296 600,00</w:t>
            </w:r>
          </w:p>
        </w:tc>
      </w:tr>
      <w:tr w:rsidR="00772198" w:rsidRPr="00772198" w:rsidTr="00306E1A">
        <w:trPr>
          <w:trHeight w:val="40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72198" w:rsidRDefault="00A4457E" w:rsidP="00D21387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3 966 164,00</w:t>
            </w:r>
          </w:p>
        </w:tc>
      </w:tr>
      <w:tr w:rsidR="00772198" w:rsidRPr="00772198" w:rsidTr="008D7323">
        <w:trPr>
          <w:trHeight w:val="6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</w:pPr>
            <w:r w:rsidRPr="00772198">
              <w:rPr>
                <w:b/>
                <w:sz w:val="21"/>
                <w:szCs w:val="21"/>
              </w:rPr>
              <w:t>3 966 164,00</w:t>
            </w:r>
          </w:p>
        </w:tc>
      </w:tr>
      <w:tr w:rsidR="00772198" w:rsidRPr="00772198" w:rsidTr="008D7323">
        <w:trPr>
          <w:trHeight w:val="55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</w:pPr>
            <w:r w:rsidRPr="00772198">
              <w:rPr>
                <w:b/>
                <w:sz w:val="21"/>
                <w:szCs w:val="21"/>
              </w:rPr>
              <w:t>3 966 164,00</w:t>
            </w:r>
          </w:p>
        </w:tc>
      </w:tr>
      <w:tr w:rsidR="00772198" w:rsidRPr="00772198" w:rsidTr="00A4457E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72198" w:rsidRDefault="00A4457E" w:rsidP="00A4457E">
            <w:pPr>
              <w:jc w:val="center"/>
            </w:pPr>
            <w:r w:rsidRPr="00772198">
              <w:rPr>
                <w:b/>
                <w:sz w:val="21"/>
                <w:szCs w:val="21"/>
              </w:rPr>
              <w:t>3 966 164,00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A4457E" w:rsidP="00D21387">
            <w:pPr>
              <w:jc w:val="center"/>
              <w:rPr>
                <w:b/>
              </w:rPr>
            </w:pPr>
            <w:r w:rsidRPr="00772198">
              <w:rPr>
                <w:b/>
              </w:rPr>
              <w:t>3 756 414,00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A4457E" w:rsidP="00D21387">
            <w:pPr>
              <w:jc w:val="center"/>
            </w:pPr>
            <w:r w:rsidRPr="00772198">
              <w:t>3 756 414,00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3E65" w:rsidRPr="00772198" w:rsidRDefault="00A4457E" w:rsidP="00D21387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209 750,00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621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A4457E" w:rsidP="00D21387">
            <w:pPr>
              <w:jc w:val="center"/>
            </w:pPr>
            <w:r w:rsidRPr="00772198">
              <w:t>209 750,00</w:t>
            </w:r>
          </w:p>
        </w:tc>
      </w:tr>
      <w:tr w:rsidR="00633E65" w:rsidRPr="00772198" w:rsidTr="00306E1A">
        <w:trPr>
          <w:trHeight w:val="411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both"/>
              <w:rPr>
                <w:b/>
              </w:rPr>
            </w:pPr>
            <w:r w:rsidRPr="00772198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8B3700" w:rsidP="00633E65">
            <w:pPr>
              <w:jc w:val="center"/>
              <w:rPr>
                <w:b/>
              </w:rPr>
            </w:pPr>
            <w:r w:rsidRPr="00772198">
              <w:rPr>
                <w:b/>
              </w:rPr>
              <w:t>77 354,13</w:t>
            </w:r>
          </w:p>
        </w:tc>
      </w:tr>
      <w:tr w:rsidR="00633E65" w:rsidRPr="00772198" w:rsidTr="00306E1A">
        <w:trPr>
          <w:trHeight w:val="44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8B3700" w:rsidP="00633E65">
            <w:pPr>
              <w:jc w:val="center"/>
              <w:rPr>
                <w:b/>
              </w:rPr>
            </w:pPr>
            <w:r w:rsidRPr="00772198">
              <w:rPr>
                <w:b/>
              </w:rPr>
              <w:t>77 354,13</w:t>
            </w:r>
          </w:p>
        </w:tc>
      </w:tr>
      <w:tr w:rsidR="008D7323" w:rsidRPr="00772198" w:rsidTr="008D7323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both"/>
              <w:rPr>
                <w:b/>
              </w:rPr>
            </w:pPr>
            <w:r w:rsidRPr="00772198">
              <w:rPr>
                <w:b/>
              </w:rPr>
              <w:lastRenderedPageBreak/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</w:rPr>
            </w:pPr>
            <w:r w:rsidRPr="00772198">
              <w:rPr>
                <w:b/>
              </w:rPr>
              <w:t>0,00</w:t>
            </w:r>
          </w:p>
        </w:tc>
      </w:tr>
      <w:tr w:rsidR="00633E65" w:rsidRPr="00772198" w:rsidTr="00306E1A">
        <w:trPr>
          <w:trHeight w:val="5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02 2 02 73180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</w:pPr>
            <w:r w:rsidRPr="00772198">
              <w:t>0,00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both"/>
              <w:rPr>
                <w:b/>
              </w:rPr>
            </w:pPr>
            <w:r w:rsidRPr="00772198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772198">
              <w:rPr>
                <w:b/>
              </w:rPr>
              <w:t>социаль</w:t>
            </w:r>
            <w:proofErr w:type="spellEnd"/>
            <w:r w:rsidRPr="00772198">
              <w:rPr>
                <w:b/>
              </w:rPr>
              <w:t>-ной</w:t>
            </w:r>
            <w:proofErr w:type="gramEnd"/>
            <w:r w:rsidRPr="00772198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72198" w:rsidRDefault="008B3700" w:rsidP="00633E65">
            <w:pPr>
              <w:jc w:val="center"/>
              <w:rPr>
                <w:b/>
              </w:rPr>
            </w:pPr>
            <w:r w:rsidRPr="00772198">
              <w:rPr>
                <w:b/>
              </w:rPr>
              <w:t>77 354,13</w:t>
            </w:r>
          </w:p>
        </w:tc>
      </w:tr>
      <w:tr w:rsidR="00633E65" w:rsidRPr="00772198" w:rsidTr="00306E1A">
        <w:trPr>
          <w:trHeight w:val="62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622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8B3700" w:rsidP="00633E65">
            <w:pPr>
              <w:jc w:val="center"/>
            </w:pPr>
            <w:r w:rsidRPr="00772198">
              <w:t>77 354,13</w:t>
            </w:r>
          </w:p>
        </w:tc>
      </w:tr>
      <w:tr w:rsidR="00633E65" w:rsidRPr="00772198" w:rsidTr="00306E1A">
        <w:trPr>
          <w:trHeight w:val="42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633E65" w:rsidP="00633E6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72198" w:rsidRDefault="000008CD" w:rsidP="00633E65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56 987,36</w:t>
            </w:r>
          </w:p>
        </w:tc>
      </w:tr>
      <w:tr w:rsidR="00772198" w:rsidRPr="00772198" w:rsidTr="000008CD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</w:pPr>
            <w:r w:rsidRPr="00772198">
              <w:rPr>
                <w:b/>
                <w:bCs/>
              </w:rPr>
              <w:t>56 987,36</w:t>
            </w:r>
          </w:p>
        </w:tc>
      </w:tr>
      <w:tr w:rsidR="00772198" w:rsidRPr="00772198" w:rsidTr="000008CD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</w:pPr>
            <w:r w:rsidRPr="00772198">
              <w:rPr>
                <w:b/>
                <w:bCs/>
              </w:rPr>
              <w:t>56 987,36</w:t>
            </w:r>
          </w:p>
        </w:tc>
      </w:tr>
      <w:tr w:rsidR="00772198" w:rsidRPr="00772198" w:rsidTr="000008CD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</w:pPr>
            <w:r w:rsidRPr="00772198">
              <w:rPr>
                <w:b/>
                <w:bCs/>
              </w:rPr>
              <w:t>56 987,36</w:t>
            </w:r>
          </w:p>
        </w:tc>
      </w:tr>
      <w:tr w:rsidR="00772198" w:rsidRPr="00772198" w:rsidTr="000008CD">
        <w:trPr>
          <w:trHeight w:val="3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both"/>
              <w:rPr>
                <w:rFonts w:eastAsia="Times New Roman"/>
                <w:b/>
              </w:rPr>
            </w:pPr>
            <w:r w:rsidRPr="00772198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bCs/>
                <w:sz w:val="21"/>
                <w:szCs w:val="21"/>
              </w:rPr>
            </w:pPr>
            <w:r w:rsidRPr="0077219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</w:pPr>
            <w:r w:rsidRPr="00772198">
              <w:rPr>
                <w:b/>
                <w:bCs/>
              </w:rPr>
              <w:t>56 987,36</w:t>
            </w:r>
          </w:p>
        </w:tc>
      </w:tr>
      <w:tr w:rsidR="00772198" w:rsidRPr="00772198" w:rsidTr="000008CD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both"/>
              <w:rPr>
                <w:b/>
                <w:bCs/>
              </w:rPr>
            </w:pPr>
            <w:r w:rsidRPr="00772198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b/>
                <w:sz w:val="21"/>
                <w:szCs w:val="21"/>
              </w:rPr>
            </w:pPr>
            <w:r w:rsidRPr="00772198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</w:pPr>
            <w:r w:rsidRPr="00772198">
              <w:rPr>
                <w:b/>
                <w:bCs/>
              </w:rPr>
              <w:t>56 987,36</w:t>
            </w:r>
          </w:p>
        </w:tc>
      </w:tr>
      <w:tr w:rsidR="00772198" w:rsidRPr="00772198" w:rsidTr="000008CD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both"/>
            </w:pPr>
            <w:r w:rsidRPr="00772198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72198" w:rsidRDefault="000008CD" w:rsidP="000008CD">
            <w:pPr>
              <w:jc w:val="center"/>
            </w:pPr>
            <w:r w:rsidRPr="00772198">
              <w:rPr>
                <w:bCs/>
              </w:rPr>
              <w:t>56 987,36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244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0008CD" w:rsidP="00633E65">
            <w:pPr>
              <w:jc w:val="center"/>
            </w:pPr>
            <w:r w:rsidRPr="00772198">
              <w:t>26 987,36</w:t>
            </w:r>
          </w:p>
        </w:tc>
      </w:tr>
      <w:tr w:rsidR="00633E65" w:rsidRPr="00772198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</w:pPr>
            <w:r w:rsidRPr="00772198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center"/>
              <w:rPr>
                <w:sz w:val="21"/>
                <w:szCs w:val="21"/>
              </w:rPr>
            </w:pPr>
            <w:r w:rsidRPr="00772198">
              <w:rPr>
                <w:sz w:val="21"/>
                <w:szCs w:val="21"/>
              </w:rPr>
              <w:t>360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0008CD" w:rsidP="00633E65">
            <w:pPr>
              <w:jc w:val="center"/>
              <w:rPr>
                <w:bCs/>
              </w:rPr>
            </w:pPr>
            <w:r w:rsidRPr="00772198">
              <w:rPr>
                <w:bCs/>
              </w:rPr>
              <w:t>30</w:t>
            </w:r>
            <w:r w:rsidR="00D21387" w:rsidRPr="00772198">
              <w:rPr>
                <w:bCs/>
              </w:rPr>
              <w:t xml:space="preserve"> </w:t>
            </w:r>
            <w:r w:rsidR="00633E65" w:rsidRPr="00772198">
              <w:rPr>
                <w:bCs/>
              </w:rPr>
              <w:t>000,00</w:t>
            </w:r>
          </w:p>
        </w:tc>
      </w:tr>
      <w:tr w:rsidR="00772198" w:rsidRPr="00772198" w:rsidTr="00306E1A">
        <w:trPr>
          <w:trHeight w:val="2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633E65" w:rsidP="00633E65">
            <w:pPr>
              <w:jc w:val="both"/>
              <w:rPr>
                <w:b/>
                <w:bCs/>
                <w:sz w:val="22"/>
                <w:szCs w:val="22"/>
              </w:rPr>
            </w:pPr>
            <w:r w:rsidRPr="007721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72198" w:rsidRDefault="00633E65" w:rsidP="00633E65">
            <w:pPr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72198" w:rsidRDefault="00633E65" w:rsidP="00633E65">
            <w:pPr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72198" w:rsidRDefault="00633E65" w:rsidP="00633E65">
            <w:pPr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72198" w:rsidRDefault="00633E65" w:rsidP="00633E65">
            <w:pPr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72198" w:rsidRDefault="00633E65" w:rsidP="00633E65">
            <w:pPr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72198" w:rsidRDefault="00306E1A" w:rsidP="000008CD">
            <w:pPr>
              <w:jc w:val="center"/>
              <w:rPr>
                <w:b/>
                <w:bCs/>
              </w:rPr>
            </w:pPr>
            <w:r w:rsidRPr="00772198">
              <w:rPr>
                <w:b/>
                <w:bCs/>
              </w:rPr>
              <w:t>1</w:t>
            </w:r>
            <w:r w:rsidR="000008CD" w:rsidRPr="00772198">
              <w:rPr>
                <w:b/>
                <w:bCs/>
              </w:rPr>
              <w:t>4</w:t>
            </w:r>
            <w:r w:rsidRPr="00772198">
              <w:rPr>
                <w:b/>
                <w:bCs/>
              </w:rPr>
              <w:t> </w:t>
            </w:r>
            <w:r w:rsidR="000008CD" w:rsidRPr="00772198">
              <w:rPr>
                <w:b/>
                <w:bCs/>
              </w:rPr>
              <w:t>847</w:t>
            </w:r>
            <w:r w:rsidRPr="00772198">
              <w:rPr>
                <w:b/>
                <w:bCs/>
              </w:rPr>
              <w:t> </w:t>
            </w:r>
            <w:r w:rsidR="000008CD" w:rsidRPr="00772198">
              <w:rPr>
                <w:b/>
                <w:bCs/>
              </w:rPr>
              <w:t>756</w:t>
            </w:r>
            <w:r w:rsidRPr="00772198">
              <w:rPr>
                <w:b/>
                <w:bCs/>
              </w:rPr>
              <w:t>,</w:t>
            </w:r>
            <w:r w:rsidR="000008CD" w:rsidRPr="00772198">
              <w:rPr>
                <w:b/>
                <w:bCs/>
              </w:rPr>
              <w:t>74</w:t>
            </w:r>
          </w:p>
        </w:tc>
      </w:tr>
    </w:tbl>
    <w:p w:rsidR="00C82A85" w:rsidRPr="00772198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08CD" w:rsidRPr="00772198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72198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72198">
        <w:rPr>
          <w:b/>
          <w:bCs/>
        </w:rPr>
        <w:lastRenderedPageBreak/>
        <w:t xml:space="preserve">Приложение </w:t>
      </w:r>
      <w:r w:rsidR="006E1C86" w:rsidRPr="00772198">
        <w:rPr>
          <w:b/>
          <w:bCs/>
        </w:rPr>
        <w:t>1</w:t>
      </w:r>
      <w:r w:rsidR="004E055D" w:rsidRPr="00772198">
        <w:rPr>
          <w:b/>
          <w:bCs/>
        </w:rPr>
        <w:t>1</w:t>
      </w:r>
      <w:r w:rsidRPr="00772198">
        <w:rPr>
          <w:b/>
          <w:bCs/>
        </w:rPr>
        <w:t xml:space="preserve">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к Решению Совета депутатов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 xml:space="preserve">муниципального образования городского </w:t>
      </w:r>
    </w:p>
    <w:p w:rsidR="00BE34DF" w:rsidRPr="00772198" w:rsidRDefault="00BE34DF" w:rsidP="00BE34DF">
      <w:pPr>
        <w:tabs>
          <w:tab w:val="right" w:pos="540"/>
        </w:tabs>
        <w:ind w:left="3420" w:right="21"/>
        <w:jc w:val="right"/>
      </w:pPr>
      <w:r w:rsidRPr="00772198">
        <w:t>поселения «поселок Кичера»</w:t>
      </w:r>
    </w:p>
    <w:p w:rsidR="00BE34DF" w:rsidRPr="00772198" w:rsidRDefault="00DC1F63" w:rsidP="00BE34DF">
      <w:pPr>
        <w:tabs>
          <w:tab w:val="left" w:pos="380"/>
          <w:tab w:val="left" w:pos="9540"/>
        </w:tabs>
        <w:ind w:right="21"/>
        <w:jc w:val="right"/>
      </w:pPr>
      <w:r>
        <w:t xml:space="preserve">от </w:t>
      </w:r>
      <w:r w:rsidR="00EC6C64">
        <w:t>22</w:t>
      </w:r>
      <w:r w:rsidR="00BE34DF" w:rsidRPr="00772198">
        <w:t>.</w:t>
      </w:r>
      <w:r w:rsidR="00772198" w:rsidRPr="00772198">
        <w:t>1</w:t>
      </w:r>
      <w:r>
        <w:t>1</w:t>
      </w:r>
      <w:r w:rsidR="00BE34DF" w:rsidRPr="00772198">
        <w:t>.2022 года № 1</w:t>
      </w:r>
      <w:r w:rsidR="00772198" w:rsidRPr="00772198">
        <w:t>9</w:t>
      </w:r>
      <w:r w:rsidR="00BE34DF" w:rsidRPr="00772198">
        <w:t xml:space="preserve">1                                                                        </w:t>
      </w:r>
    </w:p>
    <w:p w:rsidR="004E055D" w:rsidRPr="00772198" w:rsidRDefault="004E055D" w:rsidP="004E055D">
      <w:pPr>
        <w:tabs>
          <w:tab w:val="left" w:pos="380"/>
          <w:tab w:val="left" w:pos="9540"/>
        </w:tabs>
        <w:ind w:right="21"/>
        <w:jc w:val="right"/>
      </w:pPr>
    </w:p>
    <w:p w:rsidR="00DD173D" w:rsidRPr="00772198" w:rsidRDefault="0030323E" w:rsidP="00D42517">
      <w:pPr>
        <w:jc w:val="right"/>
        <w:rPr>
          <w:b/>
          <w:sz w:val="26"/>
          <w:szCs w:val="26"/>
        </w:rPr>
      </w:pPr>
      <w:r w:rsidRPr="00772198">
        <w:rPr>
          <w:b/>
          <w:sz w:val="26"/>
          <w:szCs w:val="26"/>
        </w:rPr>
        <w:t xml:space="preserve">   </w:t>
      </w:r>
    </w:p>
    <w:p w:rsidR="00D42517" w:rsidRPr="00772198" w:rsidRDefault="00D42517" w:rsidP="00D42517">
      <w:pPr>
        <w:jc w:val="center"/>
        <w:rPr>
          <w:b/>
          <w:sz w:val="26"/>
          <w:szCs w:val="26"/>
        </w:rPr>
      </w:pPr>
      <w:r w:rsidRPr="00772198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772198">
        <w:rPr>
          <w:b/>
          <w:sz w:val="26"/>
          <w:szCs w:val="26"/>
        </w:rPr>
        <w:t>на 20</w:t>
      </w:r>
      <w:r w:rsidR="00105CFE" w:rsidRPr="00772198">
        <w:rPr>
          <w:b/>
          <w:sz w:val="26"/>
          <w:szCs w:val="26"/>
        </w:rPr>
        <w:t>2</w:t>
      </w:r>
      <w:r w:rsidR="004E055D" w:rsidRPr="00772198">
        <w:rPr>
          <w:b/>
          <w:sz w:val="26"/>
          <w:szCs w:val="26"/>
        </w:rPr>
        <w:t>2</w:t>
      </w:r>
      <w:r w:rsidR="006E1C86" w:rsidRPr="00772198">
        <w:rPr>
          <w:b/>
          <w:sz w:val="26"/>
          <w:szCs w:val="26"/>
        </w:rPr>
        <w:t xml:space="preserve"> год</w:t>
      </w:r>
    </w:p>
    <w:p w:rsidR="00D42517" w:rsidRPr="00772198" w:rsidRDefault="00D42517" w:rsidP="00D42517">
      <w:pPr>
        <w:jc w:val="right"/>
        <w:rPr>
          <w:sz w:val="22"/>
          <w:szCs w:val="22"/>
        </w:rPr>
      </w:pPr>
      <w:r w:rsidRPr="00772198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D0FED" w:rsidRPr="00772198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772198" w:rsidTr="006A74E8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72198" w:rsidRPr="00772198" w:rsidTr="006A74E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F223A8" w:rsidP="0077219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-</w:t>
            </w:r>
            <w:r w:rsidR="006A74E8" w:rsidRPr="00772198">
              <w:rPr>
                <w:rFonts w:eastAsia="Times New Roman"/>
                <w:b/>
                <w:sz w:val="22"/>
                <w:szCs w:val="22"/>
              </w:rPr>
              <w:t>1</w:t>
            </w:r>
            <w:r w:rsidR="00772198" w:rsidRPr="00772198">
              <w:rPr>
                <w:rFonts w:eastAsia="Times New Roman"/>
                <w:b/>
                <w:sz w:val="22"/>
                <w:szCs w:val="22"/>
              </w:rPr>
              <w:t>4 737 898,10</w:t>
            </w:r>
          </w:p>
        </w:tc>
      </w:tr>
      <w:tr w:rsidR="006A74E8" w:rsidRPr="00772198" w:rsidTr="006A74E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772198" w:rsidP="006A74E8">
            <w:pPr>
              <w:jc w:val="center"/>
            </w:pPr>
            <w:r w:rsidRPr="00772198">
              <w:rPr>
                <w:rFonts w:eastAsia="Times New Roman"/>
                <w:sz w:val="22"/>
                <w:szCs w:val="22"/>
              </w:rPr>
              <w:t>-14 737 898,10</w:t>
            </w:r>
          </w:p>
        </w:tc>
      </w:tr>
      <w:tr w:rsidR="00C36D43" w:rsidRPr="00772198" w:rsidTr="006A74E8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772198" w:rsidP="003A20E2">
            <w:pPr>
              <w:jc w:val="center"/>
            </w:pPr>
            <w:r w:rsidRPr="00772198">
              <w:rPr>
                <w:rFonts w:eastAsia="Times New Roman"/>
                <w:sz w:val="22"/>
                <w:szCs w:val="22"/>
              </w:rPr>
              <w:t>-14 737 898,10</w:t>
            </w:r>
          </w:p>
        </w:tc>
      </w:tr>
      <w:tr w:rsidR="006A74E8" w:rsidRPr="00772198" w:rsidTr="006A74E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772198" w:rsidP="004F0D2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72198">
              <w:rPr>
                <w:rFonts w:eastAsia="Times New Roman"/>
                <w:b/>
                <w:sz w:val="22"/>
                <w:szCs w:val="22"/>
              </w:rPr>
              <w:t>14 847 756,74</w:t>
            </w:r>
          </w:p>
        </w:tc>
      </w:tr>
      <w:tr w:rsidR="006A74E8" w:rsidRPr="00772198" w:rsidTr="006A74E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77219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772198" w:rsidP="006A74E8">
            <w:pPr>
              <w:jc w:val="center"/>
            </w:pPr>
            <w:r w:rsidRPr="00772198">
              <w:rPr>
                <w:rFonts w:eastAsia="Times New Roman"/>
                <w:sz w:val="22"/>
                <w:szCs w:val="22"/>
              </w:rPr>
              <w:t>14 847 756,74</w:t>
            </w:r>
          </w:p>
        </w:tc>
      </w:tr>
      <w:tr w:rsidR="006A74E8" w:rsidRPr="00772198" w:rsidTr="006A74E8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6A74E8" w:rsidP="006A74E8">
            <w:pPr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72198" w:rsidRDefault="00772198" w:rsidP="006A74E8">
            <w:pPr>
              <w:jc w:val="center"/>
            </w:pPr>
            <w:r w:rsidRPr="00772198">
              <w:rPr>
                <w:rFonts w:eastAsia="Times New Roman"/>
                <w:sz w:val="22"/>
                <w:szCs w:val="22"/>
              </w:rPr>
              <w:t>14 847 756,74</w:t>
            </w:r>
          </w:p>
        </w:tc>
      </w:tr>
      <w:tr w:rsidR="00105CFE" w:rsidRPr="00772198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72198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77219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72198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72198" w:rsidRDefault="003A20E2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2198">
              <w:rPr>
                <w:rFonts w:eastAsia="Times New Roman"/>
                <w:b/>
                <w:bCs/>
                <w:sz w:val="22"/>
                <w:szCs w:val="22"/>
              </w:rPr>
              <w:t>-109858,64</w:t>
            </w:r>
          </w:p>
        </w:tc>
      </w:tr>
    </w:tbl>
    <w:p w:rsidR="00D42517" w:rsidRPr="00772198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rPr>
          <w:sz w:val="26"/>
          <w:szCs w:val="26"/>
        </w:rPr>
      </w:pPr>
    </w:p>
    <w:p w:rsidR="00D42517" w:rsidRPr="00772198" w:rsidRDefault="00D42517" w:rsidP="00D42517">
      <w:pPr>
        <w:tabs>
          <w:tab w:val="left" w:pos="2517"/>
        </w:tabs>
        <w:rPr>
          <w:sz w:val="26"/>
          <w:szCs w:val="26"/>
        </w:rPr>
      </w:pPr>
      <w:r w:rsidRPr="00772198">
        <w:rPr>
          <w:sz w:val="26"/>
          <w:szCs w:val="26"/>
        </w:rPr>
        <w:tab/>
      </w:r>
    </w:p>
    <w:p w:rsidR="00D42517" w:rsidRPr="0077219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7219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7219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7219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7219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7219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72198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77219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7219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7219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7219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7219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7219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72198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BE34DF" w:rsidRPr="00772198" w:rsidRDefault="00BE34DF" w:rsidP="00D42517">
      <w:pPr>
        <w:tabs>
          <w:tab w:val="left" w:pos="2517"/>
        </w:tabs>
        <w:rPr>
          <w:sz w:val="26"/>
          <w:szCs w:val="26"/>
        </w:rPr>
      </w:pPr>
    </w:p>
    <w:p w:rsidR="004328FD" w:rsidRPr="00772198" w:rsidRDefault="004328FD" w:rsidP="00D42517">
      <w:pPr>
        <w:tabs>
          <w:tab w:val="left" w:pos="2517"/>
        </w:tabs>
        <w:rPr>
          <w:sz w:val="26"/>
          <w:szCs w:val="26"/>
        </w:rPr>
      </w:pPr>
    </w:p>
    <w:sectPr w:rsidR="004328FD" w:rsidRPr="00772198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EDE" w:rsidRDefault="00FC1EDE">
      <w:r>
        <w:separator/>
      </w:r>
    </w:p>
  </w:endnote>
  <w:endnote w:type="continuationSeparator" w:id="0">
    <w:p w:rsidR="00FC1EDE" w:rsidRDefault="00FC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83" w:rsidRDefault="00051C83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1C83" w:rsidRDefault="00051C83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83" w:rsidRDefault="00051C83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1F63">
      <w:rPr>
        <w:rStyle w:val="ab"/>
        <w:noProof/>
      </w:rPr>
      <w:t>13</w:t>
    </w:r>
    <w:r>
      <w:rPr>
        <w:rStyle w:val="ab"/>
      </w:rPr>
      <w:fldChar w:fldCharType="end"/>
    </w:r>
  </w:p>
  <w:p w:rsidR="00051C83" w:rsidRDefault="00051C83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EDE" w:rsidRDefault="00FC1EDE">
      <w:r>
        <w:separator/>
      </w:r>
    </w:p>
  </w:footnote>
  <w:footnote w:type="continuationSeparator" w:id="0">
    <w:p w:rsidR="00FC1EDE" w:rsidRDefault="00FC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08CD"/>
    <w:rsid w:val="0000246D"/>
    <w:rsid w:val="00002D7A"/>
    <w:rsid w:val="00003A1E"/>
    <w:rsid w:val="00007192"/>
    <w:rsid w:val="000111FE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30E0"/>
    <w:rsid w:val="0003418A"/>
    <w:rsid w:val="0003550E"/>
    <w:rsid w:val="0003621F"/>
    <w:rsid w:val="0003757B"/>
    <w:rsid w:val="00040354"/>
    <w:rsid w:val="0004331C"/>
    <w:rsid w:val="0004425A"/>
    <w:rsid w:val="00044C48"/>
    <w:rsid w:val="00051C83"/>
    <w:rsid w:val="00053BA7"/>
    <w:rsid w:val="00054064"/>
    <w:rsid w:val="000551E1"/>
    <w:rsid w:val="00057BC7"/>
    <w:rsid w:val="00057DC5"/>
    <w:rsid w:val="00060FEC"/>
    <w:rsid w:val="00061719"/>
    <w:rsid w:val="000636CE"/>
    <w:rsid w:val="00063B5D"/>
    <w:rsid w:val="000661FF"/>
    <w:rsid w:val="00066631"/>
    <w:rsid w:val="0006779F"/>
    <w:rsid w:val="000702C2"/>
    <w:rsid w:val="0007141B"/>
    <w:rsid w:val="00073CE5"/>
    <w:rsid w:val="000748EE"/>
    <w:rsid w:val="00076DD7"/>
    <w:rsid w:val="0008090E"/>
    <w:rsid w:val="00081B0B"/>
    <w:rsid w:val="000829F9"/>
    <w:rsid w:val="00083AC3"/>
    <w:rsid w:val="000916B9"/>
    <w:rsid w:val="00091D02"/>
    <w:rsid w:val="00093154"/>
    <w:rsid w:val="00095082"/>
    <w:rsid w:val="000954B7"/>
    <w:rsid w:val="00096212"/>
    <w:rsid w:val="000971DF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D6C19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0F6888"/>
    <w:rsid w:val="00100529"/>
    <w:rsid w:val="00100CF3"/>
    <w:rsid w:val="00101959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6C4"/>
    <w:rsid w:val="00153CC8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29E6"/>
    <w:rsid w:val="00175E7B"/>
    <w:rsid w:val="0017606A"/>
    <w:rsid w:val="00181608"/>
    <w:rsid w:val="00181631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2F6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4195"/>
    <w:rsid w:val="002052E9"/>
    <w:rsid w:val="002075DE"/>
    <w:rsid w:val="00210084"/>
    <w:rsid w:val="00210A78"/>
    <w:rsid w:val="00210FB7"/>
    <w:rsid w:val="0021264A"/>
    <w:rsid w:val="0021368F"/>
    <w:rsid w:val="00213A6B"/>
    <w:rsid w:val="00214B9C"/>
    <w:rsid w:val="00216676"/>
    <w:rsid w:val="00216FD3"/>
    <w:rsid w:val="00220326"/>
    <w:rsid w:val="00222232"/>
    <w:rsid w:val="0022360D"/>
    <w:rsid w:val="00225050"/>
    <w:rsid w:val="002334B6"/>
    <w:rsid w:val="002335C2"/>
    <w:rsid w:val="00234CDD"/>
    <w:rsid w:val="002458A6"/>
    <w:rsid w:val="00246ABD"/>
    <w:rsid w:val="002539AB"/>
    <w:rsid w:val="00254C44"/>
    <w:rsid w:val="00254FEB"/>
    <w:rsid w:val="0025707E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1964"/>
    <w:rsid w:val="00282103"/>
    <w:rsid w:val="00282B27"/>
    <w:rsid w:val="00293C3A"/>
    <w:rsid w:val="00293E4D"/>
    <w:rsid w:val="0029439C"/>
    <w:rsid w:val="00294A25"/>
    <w:rsid w:val="00294CB4"/>
    <w:rsid w:val="00295CAB"/>
    <w:rsid w:val="00295FB1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2E0F"/>
    <w:rsid w:val="002C571C"/>
    <w:rsid w:val="002C5AA9"/>
    <w:rsid w:val="002C6313"/>
    <w:rsid w:val="002D0AAE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E646C"/>
    <w:rsid w:val="002F0A45"/>
    <w:rsid w:val="002F231B"/>
    <w:rsid w:val="002F34D2"/>
    <w:rsid w:val="002F4645"/>
    <w:rsid w:val="002F4C65"/>
    <w:rsid w:val="002F544A"/>
    <w:rsid w:val="002F63DA"/>
    <w:rsid w:val="002F74A8"/>
    <w:rsid w:val="002F7F49"/>
    <w:rsid w:val="00302817"/>
    <w:rsid w:val="003031F2"/>
    <w:rsid w:val="0030323E"/>
    <w:rsid w:val="003038D2"/>
    <w:rsid w:val="00303B90"/>
    <w:rsid w:val="003057C2"/>
    <w:rsid w:val="00306E1A"/>
    <w:rsid w:val="0030766C"/>
    <w:rsid w:val="003125AF"/>
    <w:rsid w:val="0031276A"/>
    <w:rsid w:val="003132FD"/>
    <w:rsid w:val="00315AAD"/>
    <w:rsid w:val="00315F0C"/>
    <w:rsid w:val="00315FA9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8E7"/>
    <w:rsid w:val="00334B05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06C"/>
    <w:rsid w:val="0036061D"/>
    <w:rsid w:val="00360DC2"/>
    <w:rsid w:val="00361FBA"/>
    <w:rsid w:val="00362B6E"/>
    <w:rsid w:val="0036373D"/>
    <w:rsid w:val="003649F4"/>
    <w:rsid w:val="00366B93"/>
    <w:rsid w:val="00373513"/>
    <w:rsid w:val="00374014"/>
    <w:rsid w:val="0037461B"/>
    <w:rsid w:val="00374BE9"/>
    <w:rsid w:val="00375BFE"/>
    <w:rsid w:val="003760FF"/>
    <w:rsid w:val="0038109E"/>
    <w:rsid w:val="00384DAE"/>
    <w:rsid w:val="00385EE2"/>
    <w:rsid w:val="003932AB"/>
    <w:rsid w:val="003956C2"/>
    <w:rsid w:val="00395BAF"/>
    <w:rsid w:val="00396685"/>
    <w:rsid w:val="00396F48"/>
    <w:rsid w:val="003A1955"/>
    <w:rsid w:val="003A20E2"/>
    <w:rsid w:val="003A48FF"/>
    <w:rsid w:val="003A535C"/>
    <w:rsid w:val="003A7EBC"/>
    <w:rsid w:val="003B0158"/>
    <w:rsid w:val="003B0EAC"/>
    <w:rsid w:val="003B3B2D"/>
    <w:rsid w:val="003B53EE"/>
    <w:rsid w:val="003C535C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426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5847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053E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055D"/>
    <w:rsid w:val="004E11C0"/>
    <w:rsid w:val="004E1FED"/>
    <w:rsid w:val="004E45A1"/>
    <w:rsid w:val="004E60E0"/>
    <w:rsid w:val="004E7BF3"/>
    <w:rsid w:val="004F0D21"/>
    <w:rsid w:val="004F4578"/>
    <w:rsid w:val="004F5A16"/>
    <w:rsid w:val="004F65FD"/>
    <w:rsid w:val="004F724E"/>
    <w:rsid w:val="004F7467"/>
    <w:rsid w:val="005001CC"/>
    <w:rsid w:val="00510EFD"/>
    <w:rsid w:val="0051113A"/>
    <w:rsid w:val="00511EC1"/>
    <w:rsid w:val="005153D6"/>
    <w:rsid w:val="005175FC"/>
    <w:rsid w:val="00520AD7"/>
    <w:rsid w:val="00520C95"/>
    <w:rsid w:val="00523837"/>
    <w:rsid w:val="005259EE"/>
    <w:rsid w:val="00526B60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4273"/>
    <w:rsid w:val="0054578C"/>
    <w:rsid w:val="00546704"/>
    <w:rsid w:val="0054791D"/>
    <w:rsid w:val="005479C5"/>
    <w:rsid w:val="00547FAF"/>
    <w:rsid w:val="005505EF"/>
    <w:rsid w:val="00552E6F"/>
    <w:rsid w:val="005530BD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6EA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6C69"/>
    <w:rsid w:val="005D7858"/>
    <w:rsid w:val="005D7AD8"/>
    <w:rsid w:val="005E44C9"/>
    <w:rsid w:val="005E7F21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3E65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3912"/>
    <w:rsid w:val="00677462"/>
    <w:rsid w:val="006779EB"/>
    <w:rsid w:val="00680C7F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2096"/>
    <w:rsid w:val="006A3A34"/>
    <w:rsid w:val="006A3E4B"/>
    <w:rsid w:val="006A4C89"/>
    <w:rsid w:val="006A51DE"/>
    <w:rsid w:val="006A53F6"/>
    <w:rsid w:val="006A55B9"/>
    <w:rsid w:val="006A74E8"/>
    <w:rsid w:val="006B24AF"/>
    <w:rsid w:val="006B3404"/>
    <w:rsid w:val="006B66B8"/>
    <w:rsid w:val="006C03EB"/>
    <w:rsid w:val="006C2135"/>
    <w:rsid w:val="006C42E5"/>
    <w:rsid w:val="006C5A19"/>
    <w:rsid w:val="006C609C"/>
    <w:rsid w:val="006C67D9"/>
    <w:rsid w:val="006D0421"/>
    <w:rsid w:val="006D08E6"/>
    <w:rsid w:val="006D097B"/>
    <w:rsid w:val="006D199D"/>
    <w:rsid w:val="006D19CB"/>
    <w:rsid w:val="006D2248"/>
    <w:rsid w:val="006E09DB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6424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76F9"/>
    <w:rsid w:val="00740621"/>
    <w:rsid w:val="007421E8"/>
    <w:rsid w:val="00743238"/>
    <w:rsid w:val="00743793"/>
    <w:rsid w:val="00747680"/>
    <w:rsid w:val="00747B4A"/>
    <w:rsid w:val="007503F5"/>
    <w:rsid w:val="00751F08"/>
    <w:rsid w:val="0075450D"/>
    <w:rsid w:val="007567B4"/>
    <w:rsid w:val="00757266"/>
    <w:rsid w:val="0076040B"/>
    <w:rsid w:val="007618A1"/>
    <w:rsid w:val="007618D8"/>
    <w:rsid w:val="00761B2D"/>
    <w:rsid w:val="00763B2E"/>
    <w:rsid w:val="00763FDE"/>
    <w:rsid w:val="00764878"/>
    <w:rsid w:val="007653E1"/>
    <w:rsid w:val="007663B1"/>
    <w:rsid w:val="0076674C"/>
    <w:rsid w:val="007674A8"/>
    <w:rsid w:val="00767594"/>
    <w:rsid w:val="00772198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2DB8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4C64"/>
    <w:rsid w:val="007C65C8"/>
    <w:rsid w:val="007C771D"/>
    <w:rsid w:val="007D5410"/>
    <w:rsid w:val="007D76FA"/>
    <w:rsid w:val="007E16BB"/>
    <w:rsid w:val="007E2066"/>
    <w:rsid w:val="007E26BB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3DF8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46794"/>
    <w:rsid w:val="00851E76"/>
    <w:rsid w:val="00852FF7"/>
    <w:rsid w:val="0085446C"/>
    <w:rsid w:val="0085472F"/>
    <w:rsid w:val="00855BB8"/>
    <w:rsid w:val="00856D0B"/>
    <w:rsid w:val="0085773A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700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46A6"/>
    <w:rsid w:val="008D09F9"/>
    <w:rsid w:val="008D15B3"/>
    <w:rsid w:val="008D7323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6413"/>
    <w:rsid w:val="00917730"/>
    <w:rsid w:val="00922515"/>
    <w:rsid w:val="009275C0"/>
    <w:rsid w:val="00932FBD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288A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69DF"/>
    <w:rsid w:val="009C78DF"/>
    <w:rsid w:val="009D013D"/>
    <w:rsid w:val="009D18E7"/>
    <w:rsid w:val="009D33A1"/>
    <w:rsid w:val="009D4AA1"/>
    <w:rsid w:val="009D50B0"/>
    <w:rsid w:val="009D5DC5"/>
    <w:rsid w:val="009D6454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08B2"/>
    <w:rsid w:val="00A04E96"/>
    <w:rsid w:val="00A114E0"/>
    <w:rsid w:val="00A11B10"/>
    <w:rsid w:val="00A11B8C"/>
    <w:rsid w:val="00A12B45"/>
    <w:rsid w:val="00A1368F"/>
    <w:rsid w:val="00A148E1"/>
    <w:rsid w:val="00A14EBB"/>
    <w:rsid w:val="00A15875"/>
    <w:rsid w:val="00A2403B"/>
    <w:rsid w:val="00A376CB"/>
    <w:rsid w:val="00A40556"/>
    <w:rsid w:val="00A41B36"/>
    <w:rsid w:val="00A42C20"/>
    <w:rsid w:val="00A4457E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80"/>
    <w:rsid w:val="00A706B3"/>
    <w:rsid w:val="00A729C4"/>
    <w:rsid w:val="00A77076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3BA"/>
    <w:rsid w:val="00A96B92"/>
    <w:rsid w:val="00A97A15"/>
    <w:rsid w:val="00AA129B"/>
    <w:rsid w:val="00AA3835"/>
    <w:rsid w:val="00AA54CC"/>
    <w:rsid w:val="00AA69BB"/>
    <w:rsid w:val="00AB152E"/>
    <w:rsid w:val="00AB5343"/>
    <w:rsid w:val="00AB6273"/>
    <w:rsid w:val="00AB7918"/>
    <w:rsid w:val="00AC2F22"/>
    <w:rsid w:val="00AC2FF4"/>
    <w:rsid w:val="00AC5186"/>
    <w:rsid w:val="00AC5CA0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034"/>
    <w:rsid w:val="00B3572B"/>
    <w:rsid w:val="00B35C14"/>
    <w:rsid w:val="00B4286A"/>
    <w:rsid w:val="00B4289F"/>
    <w:rsid w:val="00B42910"/>
    <w:rsid w:val="00B43115"/>
    <w:rsid w:val="00B438BA"/>
    <w:rsid w:val="00B475BE"/>
    <w:rsid w:val="00B5148A"/>
    <w:rsid w:val="00B51D28"/>
    <w:rsid w:val="00B525C7"/>
    <w:rsid w:val="00B53F8E"/>
    <w:rsid w:val="00B54A8B"/>
    <w:rsid w:val="00B54C28"/>
    <w:rsid w:val="00B55739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7793C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6B5"/>
    <w:rsid w:val="00BB68C9"/>
    <w:rsid w:val="00BB6971"/>
    <w:rsid w:val="00BC2C67"/>
    <w:rsid w:val="00BC631A"/>
    <w:rsid w:val="00BC6985"/>
    <w:rsid w:val="00BC76C8"/>
    <w:rsid w:val="00BC78BE"/>
    <w:rsid w:val="00BD2324"/>
    <w:rsid w:val="00BD340A"/>
    <w:rsid w:val="00BD46C3"/>
    <w:rsid w:val="00BD6C17"/>
    <w:rsid w:val="00BE34DF"/>
    <w:rsid w:val="00BE3CA4"/>
    <w:rsid w:val="00BE7575"/>
    <w:rsid w:val="00BF3EA7"/>
    <w:rsid w:val="00BF5491"/>
    <w:rsid w:val="00BF70CA"/>
    <w:rsid w:val="00C0374D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194C"/>
    <w:rsid w:val="00C24FBE"/>
    <w:rsid w:val="00C26139"/>
    <w:rsid w:val="00C33870"/>
    <w:rsid w:val="00C3682D"/>
    <w:rsid w:val="00C36D43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B598E"/>
    <w:rsid w:val="00CC2D8B"/>
    <w:rsid w:val="00CC3588"/>
    <w:rsid w:val="00CC3CB0"/>
    <w:rsid w:val="00CC40B6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4FE1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4D0"/>
    <w:rsid w:val="00D17764"/>
    <w:rsid w:val="00D212F8"/>
    <w:rsid w:val="00D21387"/>
    <w:rsid w:val="00D2149C"/>
    <w:rsid w:val="00D2342A"/>
    <w:rsid w:val="00D23E3D"/>
    <w:rsid w:val="00D262A4"/>
    <w:rsid w:val="00D266FC"/>
    <w:rsid w:val="00D30DF3"/>
    <w:rsid w:val="00D32A39"/>
    <w:rsid w:val="00D33B66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62A1"/>
    <w:rsid w:val="00D7768A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15B"/>
    <w:rsid w:val="00D94BED"/>
    <w:rsid w:val="00D94D9C"/>
    <w:rsid w:val="00D96750"/>
    <w:rsid w:val="00D97031"/>
    <w:rsid w:val="00D97990"/>
    <w:rsid w:val="00DA2600"/>
    <w:rsid w:val="00DA55A5"/>
    <w:rsid w:val="00DA592F"/>
    <w:rsid w:val="00DB5369"/>
    <w:rsid w:val="00DB7B56"/>
    <w:rsid w:val="00DC1F37"/>
    <w:rsid w:val="00DC1F63"/>
    <w:rsid w:val="00DC378A"/>
    <w:rsid w:val="00DC4CC6"/>
    <w:rsid w:val="00DC60AA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36F14"/>
    <w:rsid w:val="00E4019C"/>
    <w:rsid w:val="00E40FCF"/>
    <w:rsid w:val="00E42CBA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6CF5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6C64"/>
    <w:rsid w:val="00EC78B3"/>
    <w:rsid w:val="00ED485E"/>
    <w:rsid w:val="00ED7856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07C70"/>
    <w:rsid w:val="00F12E02"/>
    <w:rsid w:val="00F13EED"/>
    <w:rsid w:val="00F141F3"/>
    <w:rsid w:val="00F145F8"/>
    <w:rsid w:val="00F14FC3"/>
    <w:rsid w:val="00F15C05"/>
    <w:rsid w:val="00F1649D"/>
    <w:rsid w:val="00F223A8"/>
    <w:rsid w:val="00F241A2"/>
    <w:rsid w:val="00F24BA2"/>
    <w:rsid w:val="00F24EB3"/>
    <w:rsid w:val="00F25464"/>
    <w:rsid w:val="00F26559"/>
    <w:rsid w:val="00F30821"/>
    <w:rsid w:val="00F30BBB"/>
    <w:rsid w:val="00F314BE"/>
    <w:rsid w:val="00F31C17"/>
    <w:rsid w:val="00F327DA"/>
    <w:rsid w:val="00F32D70"/>
    <w:rsid w:val="00F335EF"/>
    <w:rsid w:val="00F35832"/>
    <w:rsid w:val="00F378D0"/>
    <w:rsid w:val="00F404A5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6157"/>
    <w:rsid w:val="00F6782A"/>
    <w:rsid w:val="00F67D09"/>
    <w:rsid w:val="00F70B9D"/>
    <w:rsid w:val="00F72665"/>
    <w:rsid w:val="00F74B6D"/>
    <w:rsid w:val="00F773B1"/>
    <w:rsid w:val="00F77802"/>
    <w:rsid w:val="00F813E0"/>
    <w:rsid w:val="00F837FC"/>
    <w:rsid w:val="00F83C88"/>
    <w:rsid w:val="00F83FAD"/>
    <w:rsid w:val="00F85B7F"/>
    <w:rsid w:val="00F87CCB"/>
    <w:rsid w:val="00F92803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2448"/>
    <w:rsid w:val="00FB4574"/>
    <w:rsid w:val="00FB4729"/>
    <w:rsid w:val="00FB58BD"/>
    <w:rsid w:val="00FB5C13"/>
    <w:rsid w:val="00FB6795"/>
    <w:rsid w:val="00FB777B"/>
    <w:rsid w:val="00FC0089"/>
    <w:rsid w:val="00FC1EDE"/>
    <w:rsid w:val="00FC50B0"/>
    <w:rsid w:val="00FC7ED6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AC162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3E7B-8E20-42D8-B3AA-48B5FF4F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3130</TotalTime>
  <Pages>1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331</cp:revision>
  <cp:lastPrinted>2022-11-22T05:25:00Z</cp:lastPrinted>
  <dcterms:created xsi:type="dcterms:W3CDTF">2016-12-30T04:11:00Z</dcterms:created>
  <dcterms:modified xsi:type="dcterms:W3CDTF">2022-11-22T05:27:00Z</dcterms:modified>
</cp:coreProperties>
</file>